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43DE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3DBB818" w14:textId="77777777" w:rsidTr="00146EEC">
        <w:tc>
          <w:tcPr>
            <w:tcW w:w="2689" w:type="dxa"/>
          </w:tcPr>
          <w:p w14:paraId="6B1703D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FBD30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21560" w14:paraId="25E28BFC" w14:textId="77777777" w:rsidTr="00951D3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0A1" w14:textId="77777777" w:rsidR="00321560" w:rsidRPr="00321560" w:rsidRDefault="00321560" w:rsidP="00321560">
            <w:pPr>
              <w:pStyle w:val="SIText"/>
            </w:pPr>
            <w:r w:rsidRPr="00321560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E5D" w14:textId="77777777" w:rsidR="00321560" w:rsidRPr="00321560" w:rsidRDefault="00321560" w:rsidP="00321560">
            <w:pPr>
              <w:pStyle w:val="SIText"/>
            </w:pPr>
            <w:r w:rsidRPr="00321560">
              <w:t>This version released with AHC Agriculture, Horticulture and Conservation and Land Manag</w:t>
            </w:r>
            <w:r>
              <w:t>ement Training Package Version 3</w:t>
            </w:r>
            <w:r w:rsidRPr="00321560">
              <w:t>.0.</w:t>
            </w:r>
          </w:p>
        </w:tc>
      </w:tr>
      <w:tr w:rsidR="00321560" w14:paraId="4DEDFBCE" w14:textId="77777777" w:rsidTr="003215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24F" w14:textId="77777777" w:rsidR="00321560" w:rsidRPr="00321560" w:rsidRDefault="00321560" w:rsidP="00321560">
            <w:pPr>
              <w:pStyle w:val="SIText"/>
            </w:pPr>
            <w:r w:rsidRPr="00321560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0A5" w14:textId="77777777" w:rsidR="00321560" w:rsidRPr="00321560" w:rsidRDefault="00321560" w:rsidP="00321560">
            <w:pPr>
              <w:pStyle w:val="SIText"/>
            </w:pPr>
            <w:r w:rsidRPr="00321560">
              <w:t>This version released with AHC Agriculture, Horticulture and Conservation and Land Management Training Package Version 1.0.</w:t>
            </w:r>
          </w:p>
        </w:tc>
      </w:tr>
    </w:tbl>
    <w:p w14:paraId="3DE1DA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9AB6E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C905FE5" w14:textId="674E3F49" w:rsidR="00F1480E" w:rsidRPr="000754EC" w:rsidRDefault="00F8577D" w:rsidP="00F8577D">
            <w:pPr>
              <w:pStyle w:val="SIUNITCODE"/>
            </w:pPr>
            <w:r>
              <w:t>AHCCHM101</w:t>
            </w:r>
          </w:p>
        </w:tc>
        <w:tc>
          <w:tcPr>
            <w:tcW w:w="3604" w:type="pct"/>
            <w:shd w:val="clear" w:color="auto" w:fill="auto"/>
          </w:tcPr>
          <w:p w14:paraId="69BB9D9E" w14:textId="3FDEC855" w:rsidR="00F1480E" w:rsidRPr="000754EC" w:rsidRDefault="00F8577D" w:rsidP="000754EC">
            <w:pPr>
              <w:pStyle w:val="SIUnittitle"/>
            </w:pPr>
            <w:r w:rsidRPr="00F8577D">
              <w:t>Follow basic chemical safety rules</w:t>
            </w:r>
          </w:p>
        </w:tc>
      </w:tr>
      <w:tr w:rsidR="00321560" w:rsidRPr="00963A46" w14:paraId="35F6D61F" w14:textId="77777777" w:rsidTr="00CA2922">
        <w:tc>
          <w:tcPr>
            <w:tcW w:w="1396" w:type="pct"/>
            <w:shd w:val="clear" w:color="auto" w:fill="auto"/>
          </w:tcPr>
          <w:p w14:paraId="1367831A" w14:textId="77777777" w:rsidR="00321560" w:rsidRPr="00321560" w:rsidRDefault="00321560" w:rsidP="00321560">
            <w:pPr>
              <w:pStyle w:val="SIHeading2"/>
            </w:pPr>
            <w:r w:rsidRPr="00FD557D">
              <w:t>Application</w:t>
            </w:r>
          </w:p>
          <w:p w14:paraId="051D455B" w14:textId="77777777" w:rsidR="00321560" w:rsidRPr="00923720" w:rsidRDefault="00321560" w:rsidP="00321560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EFA5D6B" w14:textId="77777777" w:rsidR="00321560" w:rsidRPr="00321560" w:rsidRDefault="00321560" w:rsidP="00321560">
            <w:pPr>
              <w:pStyle w:val="SIText"/>
            </w:pPr>
            <w:r w:rsidRPr="00D0141F">
              <w:t xml:space="preserve">This unit of competency describes the skills and knowledge required to </w:t>
            </w:r>
            <w:r w:rsidRPr="00321560">
              <w:t xml:space="preserve">follow instructions and direction for safe handling, storage and use of chemicals. </w:t>
            </w:r>
          </w:p>
          <w:p w14:paraId="75DEB5E6" w14:textId="77777777" w:rsidR="00321560" w:rsidRPr="00D0141F" w:rsidRDefault="00321560" w:rsidP="00321560">
            <w:pPr>
              <w:pStyle w:val="SIText"/>
            </w:pPr>
          </w:p>
          <w:p w14:paraId="7BF52533" w14:textId="77777777" w:rsidR="00321560" w:rsidRPr="00321560" w:rsidRDefault="00321560" w:rsidP="00321560">
            <w:pPr>
              <w:pStyle w:val="SIText"/>
            </w:pPr>
            <w:r w:rsidRPr="00D0141F">
              <w:t xml:space="preserve">The </w:t>
            </w:r>
            <w:r w:rsidRPr="00321560">
              <w:t>unit applies to individuals who undertake a broad range defined routine activities alongside a supervisor in most situations. They exercise limited autonomy within established and well known parameters and identify and seek help for simple problems.</w:t>
            </w:r>
          </w:p>
          <w:p w14:paraId="06A0FE0E" w14:textId="77777777" w:rsidR="00321560" w:rsidRPr="00D0141F" w:rsidRDefault="00321560" w:rsidP="00321560">
            <w:pPr>
              <w:pStyle w:val="SIText"/>
            </w:pPr>
          </w:p>
          <w:p w14:paraId="693F218C" w14:textId="77777777" w:rsidR="00321560" w:rsidRPr="00321560" w:rsidRDefault="00321560" w:rsidP="00321560">
            <w:pPr>
              <w:pStyle w:val="SIText"/>
            </w:pPr>
            <w:r w:rsidRPr="00D0141F">
              <w:t>No occupational licensing, legislative or certification requirements apply to this unit at the time of publication.</w:t>
            </w:r>
          </w:p>
        </w:tc>
      </w:tr>
      <w:tr w:rsidR="00321560" w:rsidRPr="00963A46" w14:paraId="34F2A80F" w14:textId="77777777" w:rsidTr="00CA2922">
        <w:tc>
          <w:tcPr>
            <w:tcW w:w="1396" w:type="pct"/>
            <w:shd w:val="clear" w:color="auto" w:fill="auto"/>
          </w:tcPr>
          <w:p w14:paraId="59812A11" w14:textId="77777777" w:rsidR="00321560" w:rsidRPr="00321560" w:rsidRDefault="00321560" w:rsidP="0032156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B37C0F7" w14:textId="77777777" w:rsidR="00321560" w:rsidRPr="00321560" w:rsidRDefault="00321560" w:rsidP="00321560">
            <w:pPr>
              <w:pStyle w:val="SIText"/>
            </w:pPr>
            <w:r w:rsidRPr="00321560">
              <w:t>Nil</w:t>
            </w:r>
          </w:p>
        </w:tc>
      </w:tr>
      <w:tr w:rsidR="00321560" w:rsidRPr="00963A46" w14:paraId="6F163BD6" w14:textId="77777777" w:rsidTr="00CA2922">
        <w:tc>
          <w:tcPr>
            <w:tcW w:w="1396" w:type="pct"/>
            <w:shd w:val="clear" w:color="auto" w:fill="auto"/>
          </w:tcPr>
          <w:p w14:paraId="5C26299B" w14:textId="77777777" w:rsidR="00321560" w:rsidRPr="00321560" w:rsidRDefault="00321560" w:rsidP="00321560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F16F733" w14:textId="77777777" w:rsidR="00321560" w:rsidRPr="00321560" w:rsidRDefault="00321560" w:rsidP="00321560">
            <w:pPr>
              <w:pStyle w:val="SIText"/>
            </w:pPr>
            <w:r w:rsidRPr="000016AC">
              <w:t>Chemicals (CHM)</w:t>
            </w:r>
          </w:p>
        </w:tc>
      </w:tr>
    </w:tbl>
    <w:p w14:paraId="430278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50238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0D7A42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BC100F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28DB6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B6F093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DC17EC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21560" w:rsidRPr="00963A46" w14:paraId="07CBF8B4" w14:textId="77777777" w:rsidTr="0032156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D83B" w14:textId="77777777" w:rsidR="00321560" w:rsidRPr="00321560" w:rsidRDefault="00321560" w:rsidP="00321560">
            <w:pPr>
              <w:pStyle w:val="SIText"/>
            </w:pPr>
            <w:r w:rsidRPr="00321560">
              <w:t>1.Prepare to work with chemicals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07B4" w14:textId="77777777" w:rsidR="00321560" w:rsidRPr="00321560" w:rsidRDefault="00321560" w:rsidP="00321560">
            <w:pPr>
              <w:pStyle w:val="SIText"/>
            </w:pPr>
            <w:r w:rsidRPr="00321560">
              <w:t xml:space="preserve">1.1 Confirm the activity to be undertaken with the supervisor </w:t>
            </w:r>
          </w:p>
          <w:p w14:paraId="356C6E0B" w14:textId="77777777" w:rsidR="00321560" w:rsidRPr="00321560" w:rsidRDefault="00321560" w:rsidP="00321560">
            <w:pPr>
              <w:pStyle w:val="SIText"/>
            </w:pPr>
            <w:r w:rsidRPr="00321560">
              <w:t xml:space="preserve">1.2 </w:t>
            </w:r>
            <w:r w:rsidRPr="00321560">
              <w:commentReference w:id="0"/>
            </w:r>
            <w:r w:rsidRPr="00321560">
              <w:t>Confirm tools and equipment to be used with supervisor</w:t>
            </w:r>
          </w:p>
          <w:p w14:paraId="1BC65F5C" w14:textId="77777777" w:rsidR="00321560" w:rsidRPr="00321560" w:rsidRDefault="00321560" w:rsidP="00321560">
            <w:pPr>
              <w:pStyle w:val="SIText"/>
            </w:pPr>
            <w:r w:rsidRPr="00321560">
              <w:t>1.3 Wear appropriate personal protective equipment and ensure correct fit as directed by supervisor</w:t>
            </w:r>
          </w:p>
          <w:p w14:paraId="24450B37" w14:textId="77777777" w:rsidR="00321560" w:rsidRPr="00321560" w:rsidRDefault="00321560" w:rsidP="00321560">
            <w:pPr>
              <w:pStyle w:val="SIText"/>
            </w:pPr>
            <w:commentRangeStart w:id="1"/>
            <w:r w:rsidRPr="00321560">
              <w:t>1.4 Identify functions of chemicals in the workplace</w:t>
            </w:r>
            <w:commentRangeEnd w:id="1"/>
            <w:r w:rsidRPr="00321560">
              <w:commentReference w:id="1"/>
            </w:r>
          </w:p>
        </w:tc>
      </w:tr>
      <w:tr w:rsidR="00321560" w:rsidRPr="00963A46" w14:paraId="1A363D08" w14:textId="77777777" w:rsidTr="0032156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BBF3" w14:textId="77777777" w:rsidR="00321560" w:rsidRPr="00321560" w:rsidRDefault="00321560" w:rsidP="00321560">
            <w:pPr>
              <w:pStyle w:val="SIText"/>
            </w:pPr>
            <w:r w:rsidRPr="00321560">
              <w:t>2.Identify risks associated with chemicals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39B6" w14:textId="77777777" w:rsidR="00321560" w:rsidRPr="00321560" w:rsidRDefault="00321560" w:rsidP="00321560">
            <w:pPr>
              <w:pStyle w:val="SIText"/>
            </w:pPr>
            <w:r w:rsidRPr="00321560">
              <w:t xml:space="preserve">2.1 Identify and interpret chemical labels, safety signs, symbols and Safety Data Sheets (SDS) </w:t>
            </w:r>
          </w:p>
          <w:p w14:paraId="683DCC30" w14:textId="77777777" w:rsidR="00321560" w:rsidRPr="00321560" w:rsidRDefault="00321560" w:rsidP="00321560">
            <w:pPr>
              <w:pStyle w:val="SIText"/>
            </w:pPr>
            <w:r w:rsidRPr="00321560">
              <w:t xml:space="preserve">2.2 Identify, safety hazards and risks and report to supervisor </w:t>
            </w:r>
          </w:p>
          <w:p w14:paraId="25CF3BCF" w14:textId="77777777" w:rsidR="00321560" w:rsidRPr="00321560" w:rsidRDefault="00321560" w:rsidP="00321560">
            <w:pPr>
              <w:pStyle w:val="SIText"/>
            </w:pPr>
            <w:r w:rsidRPr="00321560">
              <w:t>2.3 Control risks as directed</w:t>
            </w:r>
            <w:r w:rsidRPr="00321560">
              <w:commentReference w:id="2"/>
            </w:r>
          </w:p>
        </w:tc>
      </w:tr>
      <w:tr w:rsidR="00321560" w:rsidRPr="00963A46" w14:paraId="7924849A" w14:textId="77777777" w:rsidTr="0032156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4AA" w14:textId="77777777" w:rsidR="00321560" w:rsidRPr="00321560" w:rsidRDefault="00321560" w:rsidP="00321560">
            <w:pPr>
              <w:pStyle w:val="SIText"/>
            </w:pPr>
            <w:r w:rsidRPr="00321560">
              <w:t>3.Follow chemical handling and storage rules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4F8C" w14:textId="77777777" w:rsidR="00321560" w:rsidRPr="00321560" w:rsidRDefault="00321560" w:rsidP="00321560">
            <w:pPr>
              <w:pStyle w:val="SIText"/>
            </w:pPr>
            <w:r w:rsidRPr="00321560">
              <w:t>3.1 Identify and locate chemical store</w:t>
            </w:r>
          </w:p>
          <w:p w14:paraId="23C773C5" w14:textId="77777777" w:rsidR="00321560" w:rsidRPr="00321560" w:rsidRDefault="00321560" w:rsidP="00321560">
            <w:pPr>
              <w:pStyle w:val="SIText"/>
            </w:pPr>
            <w:r w:rsidRPr="00321560">
              <w:t>3.2 Interpret and follow safe chemical handling and storage instructions according to labels and supervisors instructions</w:t>
            </w:r>
          </w:p>
          <w:p w14:paraId="35B1121A" w14:textId="77777777" w:rsidR="00321560" w:rsidRPr="00321560" w:rsidRDefault="00321560" w:rsidP="00321560">
            <w:pPr>
              <w:pStyle w:val="SIText"/>
            </w:pPr>
            <w:r w:rsidRPr="00321560">
              <w:t>3.3 Observe instructions for maintenance and storage of personal protective equipment and application equipment</w:t>
            </w:r>
          </w:p>
          <w:p w14:paraId="65103880" w14:textId="77777777" w:rsidR="00321560" w:rsidRPr="00321560" w:rsidRDefault="00321560" w:rsidP="00321560">
            <w:pPr>
              <w:pStyle w:val="SIText"/>
            </w:pPr>
            <w:r w:rsidRPr="00321560">
              <w:t>3.4 Follow safety rules when working in areas where chemicals are stored</w:t>
            </w:r>
          </w:p>
          <w:p w14:paraId="3A546429" w14:textId="77777777" w:rsidR="00321560" w:rsidRPr="00321560" w:rsidRDefault="00321560" w:rsidP="00321560">
            <w:pPr>
              <w:pStyle w:val="SIText"/>
            </w:pPr>
            <w:r w:rsidRPr="00321560">
              <w:t>3.5 Follow emergency procedures in the event of an accident or spillage</w:t>
            </w:r>
          </w:p>
          <w:p w14:paraId="529354AE" w14:textId="77777777" w:rsidR="00321560" w:rsidRPr="00321560" w:rsidRDefault="00321560" w:rsidP="00321560">
            <w:pPr>
              <w:pStyle w:val="SIText"/>
            </w:pPr>
            <w:r w:rsidRPr="00321560">
              <w:t>3.6 Record information as directed by supervisor</w:t>
            </w:r>
          </w:p>
        </w:tc>
      </w:tr>
    </w:tbl>
    <w:p w14:paraId="09000FA5" w14:textId="77777777" w:rsidR="005F771F" w:rsidRDefault="005F771F" w:rsidP="005F771F">
      <w:pPr>
        <w:pStyle w:val="SIText"/>
      </w:pPr>
    </w:p>
    <w:p w14:paraId="6264DE9E" w14:textId="77777777" w:rsidR="005F771F" w:rsidRPr="000754EC" w:rsidRDefault="005F771F" w:rsidP="000754EC">
      <w:r>
        <w:br w:type="page"/>
      </w:r>
    </w:p>
    <w:p w14:paraId="52BD3DA5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6C66233" w14:textId="77777777" w:rsidTr="00CA2922">
        <w:trPr>
          <w:tblHeader/>
        </w:trPr>
        <w:tc>
          <w:tcPr>
            <w:tcW w:w="5000" w:type="pct"/>
            <w:gridSpan w:val="2"/>
          </w:tcPr>
          <w:p w14:paraId="40F2D28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E82B0D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C7F651A" w14:textId="77777777" w:rsidTr="00CA2922">
        <w:trPr>
          <w:tblHeader/>
        </w:trPr>
        <w:tc>
          <w:tcPr>
            <w:tcW w:w="1396" w:type="pct"/>
          </w:tcPr>
          <w:p w14:paraId="73B2064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A8DEF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21560" w14:paraId="0C0CDFC8" w14:textId="77777777" w:rsidTr="0032156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471" w14:textId="77777777" w:rsidR="00321560" w:rsidRPr="00321560" w:rsidRDefault="00321560" w:rsidP="00321560">
            <w:pPr>
              <w:pStyle w:val="SIText"/>
            </w:pPr>
            <w:r w:rsidRPr="00321560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F66" w14:textId="77777777" w:rsidR="00321560" w:rsidRPr="00321560" w:rsidRDefault="00321560" w:rsidP="00321560">
            <w:pPr>
              <w:pStyle w:val="SIBulletList1"/>
            </w:pPr>
            <w:r w:rsidRPr="00321560">
              <w:t>Interprets, consolidates and checks completeness and accuracy of chemical labels, instructions and information</w:t>
            </w:r>
          </w:p>
        </w:tc>
      </w:tr>
      <w:tr w:rsidR="00321560" w14:paraId="3876A634" w14:textId="77777777" w:rsidTr="0032156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BB8" w14:textId="77777777" w:rsidR="00321560" w:rsidRPr="00321560" w:rsidRDefault="00321560" w:rsidP="00321560">
            <w:pPr>
              <w:pStyle w:val="SIText"/>
            </w:pPr>
            <w:r w:rsidRPr="00321560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74C" w14:textId="77777777" w:rsidR="00321560" w:rsidRPr="00321560" w:rsidRDefault="00321560" w:rsidP="00321560">
            <w:pPr>
              <w:pStyle w:val="SIBulletList1"/>
            </w:pPr>
            <w:r w:rsidRPr="00321560">
              <w:t>Uses clear language and concepts, tone and pace appropriate when communication with supervisor</w:t>
            </w:r>
          </w:p>
        </w:tc>
      </w:tr>
      <w:tr w:rsidR="00321560" w14:paraId="7BEFF7C3" w14:textId="77777777" w:rsidTr="0032156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954" w14:textId="77777777" w:rsidR="00321560" w:rsidRPr="00321560" w:rsidRDefault="00321560" w:rsidP="00321560">
            <w:pPr>
              <w:pStyle w:val="SIText"/>
            </w:pPr>
            <w:r w:rsidRPr="00321560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D72" w14:textId="77777777" w:rsidR="00321560" w:rsidRPr="00321560" w:rsidRDefault="00321560" w:rsidP="00321560">
            <w:pPr>
              <w:pStyle w:val="SIBulletList1"/>
            </w:pPr>
            <w:r w:rsidRPr="00321560">
              <w:t>Recognises organisational expectations and follows explicit instructions, protocols and procedures when working with chemicals</w:t>
            </w:r>
          </w:p>
        </w:tc>
      </w:tr>
      <w:tr w:rsidR="00321560" w14:paraId="539A46B6" w14:textId="77777777" w:rsidTr="0032156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84" w14:textId="77777777" w:rsidR="00321560" w:rsidRPr="00321560" w:rsidRDefault="00321560" w:rsidP="00321560">
            <w:pPr>
              <w:pStyle w:val="SIText"/>
            </w:pPr>
            <w:r w:rsidRPr="00321560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459" w14:textId="77777777" w:rsidR="00321560" w:rsidRPr="00321560" w:rsidRDefault="00321560" w:rsidP="00321560">
            <w:pPr>
              <w:pStyle w:val="SIBulletList1"/>
            </w:pPr>
            <w:r w:rsidRPr="00321560">
              <w:t>Follows clearly defined instructions and sequencing, and monitors own progress for the task, seeks assistance when necessary</w:t>
            </w:r>
          </w:p>
        </w:tc>
      </w:tr>
    </w:tbl>
    <w:p w14:paraId="6097A20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522BDF0" w14:textId="77777777" w:rsidTr="00F33FF2">
        <w:tc>
          <w:tcPr>
            <w:tcW w:w="5000" w:type="pct"/>
            <w:gridSpan w:val="4"/>
          </w:tcPr>
          <w:p w14:paraId="34301F0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1674E5" w14:textId="77777777" w:rsidTr="00F33FF2">
        <w:tc>
          <w:tcPr>
            <w:tcW w:w="1028" w:type="pct"/>
          </w:tcPr>
          <w:p w14:paraId="10DD5FB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7AE3D9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27E57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F91E9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21560" w14:paraId="26565D72" w14:textId="77777777" w:rsidTr="00321560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554" w14:textId="77777777" w:rsidR="00321560" w:rsidRPr="00321560" w:rsidRDefault="00321560" w:rsidP="00321560">
            <w:pPr>
              <w:pStyle w:val="SIText"/>
            </w:pPr>
            <w:r w:rsidRPr="00321560">
              <w:t>AHCCHM101 Follow basic chemical safety rules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CB6" w14:textId="77777777" w:rsidR="00321560" w:rsidRPr="00321560" w:rsidRDefault="00321560" w:rsidP="00321560">
            <w:pPr>
              <w:pStyle w:val="SIText"/>
            </w:pPr>
            <w:r>
              <w:t>AHCCHM101</w:t>
            </w:r>
            <w:r w:rsidRPr="00321560">
              <w:t xml:space="preserve"> Follow basic chemical safety rules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0F8" w14:textId="77777777" w:rsidR="00321560" w:rsidRPr="00321560" w:rsidRDefault="00321560" w:rsidP="00321560">
            <w:pPr>
              <w:pStyle w:val="SIText"/>
            </w:pPr>
            <w:r w:rsidRPr="00321560">
              <w:t>Updated to meet Standards for Training Packages</w:t>
            </w:r>
          </w:p>
          <w:p w14:paraId="465A57DD" w14:textId="77777777" w:rsidR="00321560" w:rsidRPr="00321560" w:rsidRDefault="00321560" w:rsidP="00321560">
            <w:pPr>
              <w:pStyle w:val="SIText"/>
            </w:pPr>
            <w:r w:rsidRPr="00321560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9719" w14:textId="77777777" w:rsidR="00321560" w:rsidRPr="00321560" w:rsidRDefault="00321560" w:rsidP="00321560">
            <w:pPr>
              <w:pStyle w:val="SIText"/>
            </w:pPr>
            <w:r w:rsidRPr="00321560">
              <w:t>Equivalent unit</w:t>
            </w:r>
          </w:p>
        </w:tc>
      </w:tr>
    </w:tbl>
    <w:p w14:paraId="5A4B9D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49083AD" w14:textId="77777777" w:rsidTr="00CA2922">
        <w:tc>
          <w:tcPr>
            <w:tcW w:w="1396" w:type="pct"/>
            <w:shd w:val="clear" w:color="auto" w:fill="auto"/>
          </w:tcPr>
          <w:p w14:paraId="21DAB5F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E83E261" w14:textId="77777777" w:rsidR="00F1480E" w:rsidRPr="000754EC" w:rsidRDefault="00321560" w:rsidP="00E40225">
            <w:pPr>
              <w:pStyle w:val="SIText"/>
            </w:pPr>
            <w:r w:rsidRPr="00321560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7182E8F" w14:textId="77777777" w:rsidR="00F1480E" w:rsidRDefault="00F1480E" w:rsidP="005F771F">
      <w:pPr>
        <w:pStyle w:val="SIText"/>
      </w:pPr>
    </w:p>
    <w:p w14:paraId="35BEEBF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DB9705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86EDED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067807F" w14:textId="77777777" w:rsidR="00556C4C" w:rsidRPr="000754EC" w:rsidRDefault="00556C4C" w:rsidP="00321560">
            <w:pPr>
              <w:pStyle w:val="SIUnittitle"/>
            </w:pPr>
            <w:r w:rsidRPr="00F56827">
              <w:t>Assessment requirements for</w:t>
            </w:r>
            <w:r w:rsidR="00321560">
              <w:t xml:space="preserve"> </w:t>
            </w:r>
            <w:r w:rsidR="00321560" w:rsidRPr="00321560">
              <w:t>AHCCHM101 Follow basic chemical safety rules</w:t>
            </w:r>
          </w:p>
        </w:tc>
      </w:tr>
      <w:tr w:rsidR="00556C4C" w:rsidRPr="00A55106" w14:paraId="4A0D772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186CA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21560" w:rsidRPr="00067E1C" w14:paraId="046D54A7" w14:textId="77777777" w:rsidTr="0032156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9C6B" w14:textId="77777777" w:rsidR="00321560" w:rsidRPr="00321560" w:rsidRDefault="00321560" w:rsidP="00321560">
            <w:pPr>
              <w:pStyle w:val="SIText"/>
            </w:pPr>
            <w:r w:rsidRPr="00321560">
              <w:t>An individual demonstrating competency must satisfy all of the elements and performance criteria in this unit.</w:t>
            </w:r>
          </w:p>
          <w:p w14:paraId="2FFA68A6" w14:textId="77777777" w:rsidR="00321560" w:rsidRPr="00321560" w:rsidRDefault="00321560" w:rsidP="00321560">
            <w:pPr>
              <w:pStyle w:val="SIText"/>
            </w:pPr>
            <w:r w:rsidRPr="00321560">
              <w:t>There must be evidence that on at least one occasion the individual has demonstrated that they have followed basic rules relevant to chemical safety including:</w:t>
            </w:r>
          </w:p>
          <w:p w14:paraId="348D6F7D" w14:textId="77777777" w:rsidR="00321560" w:rsidRPr="00321560" w:rsidRDefault="00321560" w:rsidP="00321560">
            <w:pPr>
              <w:pStyle w:val="SIBulletList1"/>
            </w:pPr>
            <w:r w:rsidRPr="00321560">
              <w:t>confirmed work requirements and equipment for chemical use with supervisor</w:t>
            </w:r>
          </w:p>
          <w:p w14:paraId="30FAE2D1" w14:textId="77777777" w:rsidR="00321560" w:rsidRPr="00321560" w:rsidRDefault="00321560" w:rsidP="00321560">
            <w:pPr>
              <w:pStyle w:val="SIBulletList1"/>
            </w:pPr>
            <w:r w:rsidRPr="00321560">
              <w:t>located and followed information on chemical labels and relevant Safety Data Sheets (SDS)</w:t>
            </w:r>
          </w:p>
          <w:p w14:paraId="23DC4A4D" w14:textId="77777777" w:rsidR="00321560" w:rsidRPr="00321560" w:rsidRDefault="00321560" w:rsidP="00321560">
            <w:pPr>
              <w:pStyle w:val="SIBulletList1"/>
            </w:pPr>
            <w:r w:rsidRPr="00321560">
              <w:t>recognised the use of chemicals and complied with chemical safety signs and symbols in the workplace</w:t>
            </w:r>
          </w:p>
          <w:p w14:paraId="551B2A0D" w14:textId="77777777" w:rsidR="00321560" w:rsidRPr="00321560" w:rsidRDefault="00321560" w:rsidP="00321560">
            <w:pPr>
              <w:pStyle w:val="SIBulletList1"/>
            </w:pPr>
            <w:r w:rsidRPr="00321560">
              <w:t>recognised chemical hazards and risks, reported to supervisor and applied risk controls as directed</w:t>
            </w:r>
          </w:p>
          <w:p w14:paraId="0E290E27" w14:textId="77777777" w:rsidR="00321560" w:rsidRPr="00321560" w:rsidRDefault="00321560" w:rsidP="00321560">
            <w:pPr>
              <w:pStyle w:val="SIBulletList1"/>
            </w:pPr>
            <w:r w:rsidRPr="00321560">
              <w:t>used, maintained and stored personal protective equipment as directed</w:t>
            </w:r>
          </w:p>
          <w:p w14:paraId="5810ACA8" w14:textId="77777777" w:rsidR="00321560" w:rsidRPr="00321560" w:rsidRDefault="00321560" w:rsidP="00321560">
            <w:pPr>
              <w:pStyle w:val="SIBulletList1"/>
            </w:pPr>
            <w:r w:rsidRPr="00321560">
              <w:t>applied maintenance and storage requirements for chemical application equipment</w:t>
            </w:r>
          </w:p>
          <w:p w14:paraId="12BC959B" w14:textId="77777777" w:rsidR="00321560" w:rsidRPr="00321560" w:rsidRDefault="00321560" w:rsidP="00321560">
            <w:pPr>
              <w:pStyle w:val="SIBulletList1"/>
            </w:pPr>
            <w:r w:rsidRPr="00321560">
              <w:t>located chemical store and applied instructions for, handling, transporting, storing and working around chemicals</w:t>
            </w:r>
          </w:p>
          <w:p w14:paraId="67C4165A" w14:textId="77777777" w:rsidR="00321560" w:rsidRPr="00321560" w:rsidRDefault="00321560" w:rsidP="00321560">
            <w:pPr>
              <w:pStyle w:val="SIBulletList1"/>
            </w:pPr>
            <w:r w:rsidRPr="00321560">
              <w:t>followed emergency procedures for accidents or chemical spillage and reported to supervisor</w:t>
            </w:r>
          </w:p>
          <w:p w14:paraId="689A59A1" w14:textId="77777777" w:rsidR="00321560" w:rsidRPr="00321560" w:rsidRDefault="00321560" w:rsidP="00321560">
            <w:pPr>
              <w:pStyle w:val="SIBulletList1"/>
            </w:pPr>
            <w:r w:rsidRPr="00321560">
              <w:t>maintained records according to supervisors instructions.</w:t>
            </w:r>
          </w:p>
        </w:tc>
      </w:tr>
    </w:tbl>
    <w:p w14:paraId="7155320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AFA6A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6C381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21560" w:rsidRPr="00067E1C" w14:paraId="6DE023D7" w14:textId="77777777" w:rsidTr="0032156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998E" w14:textId="77777777" w:rsidR="00321560" w:rsidRPr="00321560" w:rsidRDefault="00321560" w:rsidP="00321560">
            <w:pPr>
              <w:pStyle w:val="SIText"/>
            </w:pPr>
            <w:r w:rsidRPr="00321560">
              <w:t>An individual must be able to demonstrate the knowledge required to perform the tasks outlined in the elements and performance criteria of this unit. This includes knowledge of:</w:t>
            </w:r>
          </w:p>
          <w:p w14:paraId="10478400" w14:textId="77777777" w:rsidR="00321560" w:rsidRPr="00321560" w:rsidRDefault="00321560" w:rsidP="00321560">
            <w:pPr>
              <w:pStyle w:val="SIBulletList1"/>
            </w:pPr>
            <w:r w:rsidRPr="00321560">
              <w:t xml:space="preserve">rules and instructions for working with and around chemicals </w:t>
            </w:r>
          </w:p>
          <w:p w14:paraId="229FBC4F" w14:textId="77777777" w:rsidR="00321560" w:rsidRPr="00321560" w:rsidRDefault="00321560" w:rsidP="00321560">
            <w:pPr>
              <w:pStyle w:val="SIBulletList1"/>
            </w:pPr>
            <w:r w:rsidRPr="00321560">
              <w:t>common types of chemicals used in the workplace</w:t>
            </w:r>
          </w:p>
          <w:p w14:paraId="6507E10A" w14:textId="77777777" w:rsidR="00321560" w:rsidRPr="00321560" w:rsidRDefault="00321560" w:rsidP="00321560">
            <w:pPr>
              <w:pStyle w:val="SIBulletList1"/>
            </w:pPr>
            <w:r w:rsidRPr="00321560">
              <w:t>common types of equipment used for applying chemicals</w:t>
            </w:r>
          </w:p>
          <w:p w14:paraId="7A511B44" w14:textId="77777777" w:rsidR="00321560" w:rsidRPr="00321560" w:rsidRDefault="00321560" w:rsidP="00321560">
            <w:pPr>
              <w:pStyle w:val="SIBulletList1"/>
            </w:pPr>
            <w:r w:rsidRPr="00321560">
              <w:t>the structure and function of chemical labels and SDS</w:t>
            </w:r>
          </w:p>
          <w:p w14:paraId="148FE95B" w14:textId="77777777" w:rsidR="00321560" w:rsidRPr="00321560" w:rsidRDefault="00321560" w:rsidP="00321560">
            <w:pPr>
              <w:pStyle w:val="SIBulletList1"/>
            </w:pPr>
            <w:r w:rsidRPr="00321560">
              <w:t>safety signage and symbols for chemical use in the workplace</w:t>
            </w:r>
          </w:p>
          <w:p w14:paraId="6FF80007" w14:textId="77777777" w:rsidR="00321560" w:rsidRPr="00321560" w:rsidRDefault="00321560" w:rsidP="00321560">
            <w:pPr>
              <w:pStyle w:val="SIBulletList1"/>
            </w:pPr>
            <w:r w:rsidRPr="00321560">
              <w:t>level of hazard and risks associated with common chemicals used in the workplace and methods of control</w:t>
            </w:r>
          </w:p>
          <w:p w14:paraId="182600AF" w14:textId="77777777" w:rsidR="00321560" w:rsidRPr="00321560" w:rsidRDefault="00321560" w:rsidP="00321560">
            <w:pPr>
              <w:pStyle w:val="SIBulletList1"/>
            </w:pPr>
            <w:r w:rsidRPr="00321560">
              <w:t>personal protection equipment, when and how it should be worn, stored and maintained</w:t>
            </w:r>
          </w:p>
          <w:p w14:paraId="04F50209" w14:textId="77777777" w:rsidR="00321560" w:rsidRPr="00321560" w:rsidRDefault="00321560" w:rsidP="00321560">
            <w:pPr>
              <w:pStyle w:val="SIBulletList1"/>
            </w:pPr>
            <w:r w:rsidRPr="00321560">
              <w:t>environmental hazards and risks of chemical use</w:t>
            </w:r>
          </w:p>
          <w:p w14:paraId="465BB92F" w14:textId="77777777" w:rsidR="00321560" w:rsidRPr="00321560" w:rsidRDefault="00321560" w:rsidP="00321560">
            <w:pPr>
              <w:pStyle w:val="SIBulletList1"/>
            </w:pPr>
            <w:r w:rsidRPr="00321560">
              <w:t>methods of reporting to supervisors chemical hazards and risks</w:t>
            </w:r>
          </w:p>
          <w:p w14:paraId="47DC1677" w14:textId="77777777" w:rsidR="00321560" w:rsidRPr="00321560" w:rsidRDefault="00321560" w:rsidP="00321560">
            <w:pPr>
              <w:pStyle w:val="SIBulletList1"/>
            </w:pPr>
            <w:r w:rsidRPr="00321560">
              <w:t xml:space="preserve">safe methods of transporting, handling and storage of chemicals </w:t>
            </w:r>
          </w:p>
          <w:p w14:paraId="6156BDA0" w14:textId="77777777" w:rsidR="00321560" w:rsidRPr="00321560" w:rsidRDefault="00321560" w:rsidP="00321560">
            <w:pPr>
              <w:pStyle w:val="SIBulletList1"/>
            </w:pPr>
            <w:r w:rsidRPr="00321560">
              <w:t>types of emergencies and the procedures for accidents and spills of chemicals</w:t>
            </w:r>
          </w:p>
          <w:p w14:paraId="57B5A0A1" w14:textId="77777777" w:rsidR="00321560" w:rsidRPr="00321560" w:rsidRDefault="00321560" w:rsidP="00321560">
            <w:pPr>
              <w:pStyle w:val="SIBulletList1"/>
            </w:pPr>
            <w:r w:rsidRPr="00321560">
              <w:t>records commonly kept for chemical use.</w:t>
            </w:r>
          </w:p>
        </w:tc>
      </w:tr>
    </w:tbl>
    <w:p w14:paraId="4ACBE9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3A08D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D3C50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21560" w:rsidRPr="00A55106" w14:paraId="5EEC0405" w14:textId="77777777" w:rsidTr="0032156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DB08" w14:textId="77777777" w:rsidR="00321560" w:rsidRPr="00321560" w:rsidRDefault="00321560" w:rsidP="00321560">
            <w:pPr>
              <w:pStyle w:val="SIText"/>
            </w:pPr>
            <w:r w:rsidRPr="00321560">
              <w:t xml:space="preserve">Assessment of skills must take place under the following conditions: </w:t>
            </w:r>
          </w:p>
          <w:p w14:paraId="50498617" w14:textId="77777777" w:rsidR="00321560" w:rsidRPr="00321560" w:rsidRDefault="00321560" w:rsidP="00321560">
            <w:pPr>
              <w:pStyle w:val="SIBulletList1"/>
            </w:pPr>
            <w:r w:rsidRPr="00321560">
              <w:t>physical conditions:</w:t>
            </w:r>
          </w:p>
          <w:p w14:paraId="2FAA056F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t>skills must be demonstrated in a typical workplace environment or an environment that accurately represents workplace conditions</w:t>
            </w:r>
          </w:p>
          <w:p w14:paraId="289F4E70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 xml:space="preserve">access to </w:t>
            </w:r>
            <w:r w:rsidRPr="00321560">
              <w:t>chemicals and industry compliant chemical store</w:t>
            </w:r>
          </w:p>
          <w:p w14:paraId="0290F3BC" w14:textId="77777777" w:rsidR="00321560" w:rsidRPr="00321560" w:rsidRDefault="00321560" w:rsidP="00321560">
            <w:pPr>
              <w:pStyle w:val="SIBulletList1"/>
            </w:pPr>
            <w:r w:rsidRPr="00321560">
              <w:t>resources, equipment and materials:</w:t>
            </w:r>
          </w:p>
          <w:p w14:paraId="0DE32CFF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 xml:space="preserve">access to </w:t>
            </w:r>
            <w:r w:rsidRPr="00321560">
              <w:t>common chemicals</w:t>
            </w:r>
          </w:p>
          <w:p w14:paraId="5F41E0DE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t>use of personal protective equipment</w:t>
            </w:r>
          </w:p>
          <w:p w14:paraId="7D5C9842" w14:textId="77777777" w:rsidR="00321560" w:rsidRPr="00321560" w:rsidRDefault="00321560" w:rsidP="00321560">
            <w:pPr>
              <w:pStyle w:val="SIBulletList1"/>
              <w:rPr>
                <w:rFonts w:eastAsia="Calibri"/>
              </w:rPr>
            </w:pPr>
            <w:r w:rsidRPr="00321560">
              <w:rPr>
                <w:rFonts w:eastAsia="Calibri"/>
              </w:rPr>
              <w:t>specifications:</w:t>
            </w:r>
          </w:p>
          <w:p w14:paraId="644A2698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>use of specific workplace documents such as work instructions and procedures</w:t>
            </w:r>
          </w:p>
          <w:p w14:paraId="0BB7708F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>access to chemical safety data sheets</w:t>
            </w:r>
          </w:p>
          <w:p w14:paraId="1765E18A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>use of workplace instructions</w:t>
            </w:r>
          </w:p>
          <w:p w14:paraId="3A8A1877" w14:textId="77777777" w:rsidR="00321560" w:rsidRPr="00321560" w:rsidRDefault="00321560" w:rsidP="00321560">
            <w:pPr>
              <w:pStyle w:val="SIBulletList1"/>
            </w:pPr>
            <w:r w:rsidRPr="00321560">
              <w:t>relationships:</w:t>
            </w:r>
          </w:p>
          <w:p w14:paraId="5ED962F2" w14:textId="143653FB" w:rsidR="00321560" w:rsidRDefault="00321560" w:rsidP="00321560">
            <w:pPr>
              <w:pStyle w:val="SIBulletList2"/>
            </w:pPr>
            <w:r w:rsidRPr="00321560">
              <w:t>supervisors or realistic scenarios or role plays</w:t>
            </w:r>
            <w:r w:rsidR="008D57F7">
              <w:t>.</w:t>
            </w:r>
          </w:p>
          <w:p w14:paraId="03409124" w14:textId="77777777" w:rsidR="008D57F7" w:rsidRPr="00321560" w:rsidRDefault="008D57F7" w:rsidP="008D57F7">
            <w:pPr>
              <w:pStyle w:val="SIBulletList2"/>
              <w:numPr>
                <w:ilvl w:val="0"/>
                <w:numId w:val="0"/>
              </w:numPr>
              <w:ind w:left="714"/>
            </w:pPr>
            <w:bookmarkStart w:id="3" w:name="_GoBack"/>
            <w:bookmarkEnd w:id="3"/>
          </w:p>
          <w:p w14:paraId="54B5D653" w14:textId="77777777" w:rsidR="00321560" w:rsidRPr="00321560" w:rsidRDefault="00321560" w:rsidP="00321560">
            <w:pPr>
              <w:pStyle w:val="SIText"/>
            </w:pPr>
            <w:r w:rsidRPr="0032156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F6313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5B17083" w14:textId="77777777" w:rsidTr="004679E3">
        <w:tc>
          <w:tcPr>
            <w:tcW w:w="990" w:type="pct"/>
            <w:shd w:val="clear" w:color="auto" w:fill="auto"/>
          </w:tcPr>
          <w:p w14:paraId="36FB6D1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69538D0" w14:textId="77777777" w:rsidR="00F1480E" w:rsidRPr="000754EC" w:rsidRDefault="00321560" w:rsidP="000754EC">
            <w:pPr>
              <w:pStyle w:val="SIText"/>
            </w:pPr>
            <w:r w:rsidRPr="00321560">
              <w:t>Companion Volumes, including Implementation Guides, are available at VETNet: https://vetnet.education.gov.au/Pages/TrainingDocs.aspx?q=c6399</w:t>
            </w:r>
            <w:r>
              <w:t>549-9c62-4a5e-bf1a-524b2322cf72</w:t>
            </w:r>
          </w:p>
        </w:tc>
      </w:tr>
    </w:tbl>
    <w:p w14:paraId="0336091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7-10-02T13:00:00Z" w:initials="RB">
    <w:p w14:paraId="09783BE9" w14:textId="77777777" w:rsidR="00321560" w:rsidRDefault="00321560" w:rsidP="00321560">
      <w:r>
        <w:annotationRef/>
      </w:r>
      <w:r>
        <w:t>Covered below</w:t>
      </w:r>
    </w:p>
  </w:comment>
  <w:comment w:id="1" w:author="Ron Barrow" w:date="2017-10-02T13:01:00Z" w:initials="RB">
    <w:p w14:paraId="649F0C12" w14:textId="77777777" w:rsidR="00321560" w:rsidRDefault="00321560" w:rsidP="00321560">
      <w:r>
        <w:annotationRef/>
      </w:r>
      <w:r>
        <w:t>Moved from 2.1 below as this is preparatory</w:t>
      </w:r>
    </w:p>
  </w:comment>
  <w:comment w:id="2" w:author="Ron Barrow" w:date="2017-10-02T13:03:00Z" w:initials="RB">
    <w:p w14:paraId="449EF1BF" w14:textId="77777777" w:rsidR="00321560" w:rsidRDefault="00321560" w:rsidP="00321560">
      <w:r>
        <w:annotationRef/>
      </w:r>
      <w:r>
        <w:t>Moved to element 3</w:t>
      </w:r>
    </w:p>
    <w:p w14:paraId="20ACF2BF" w14:textId="77777777" w:rsidR="00321560" w:rsidRDefault="00321560" w:rsidP="00321560">
      <w:r>
        <w:t>2.5 and 2.6 combined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783BE9" w15:done="0"/>
  <w15:commentEx w15:paraId="649F0C12" w15:done="0"/>
  <w15:commentEx w15:paraId="20ACF2B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169B7" w14:textId="77777777" w:rsidR="00321560" w:rsidRDefault="00321560" w:rsidP="00BF3F0A">
      <w:r>
        <w:separator/>
      </w:r>
    </w:p>
    <w:p w14:paraId="3FF169AC" w14:textId="77777777" w:rsidR="00321560" w:rsidRDefault="00321560"/>
  </w:endnote>
  <w:endnote w:type="continuationSeparator" w:id="0">
    <w:p w14:paraId="78BE40A9" w14:textId="77777777" w:rsidR="00321560" w:rsidRDefault="00321560" w:rsidP="00BF3F0A">
      <w:r>
        <w:continuationSeparator/>
      </w:r>
    </w:p>
    <w:p w14:paraId="35C37FBE" w14:textId="77777777" w:rsidR="00321560" w:rsidRDefault="00321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71C0D3A" w14:textId="5258A3C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D57F7">
          <w:rPr>
            <w:noProof/>
          </w:rPr>
          <w:t>1</w:t>
        </w:r>
        <w:r w:rsidRPr="000754EC">
          <w:fldChar w:fldCharType="end"/>
        </w:r>
      </w:p>
      <w:p w14:paraId="0A34622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6A75F2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9B6D8" w14:textId="77777777" w:rsidR="00321560" w:rsidRDefault="00321560" w:rsidP="00BF3F0A">
      <w:r>
        <w:separator/>
      </w:r>
    </w:p>
    <w:p w14:paraId="26B83604" w14:textId="77777777" w:rsidR="00321560" w:rsidRDefault="00321560"/>
  </w:footnote>
  <w:footnote w:type="continuationSeparator" w:id="0">
    <w:p w14:paraId="1BAD7408" w14:textId="77777777" w:rsidR="00321560" w:rsidRDefault="00321560" w:rsidP="00BF3F0A">
      <w:r>
        <w:continuationSeparator/>
      </w:r>
    </w:p>
    <w:p w14:paraId="6849140C" w14:textId="77777777" w:rsidR="00321560" w:rsidRDefault="00321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487B7" w14:textId="77777777" w:rsidR="009C2650" w:rsidRPr="00321560" w:rsidRDefault="00321560" w:rsidP="00321560">
    <w:pPr>
      <w:pStyle w:val="SIText"/>
    </w:pPr>
    <w:r w:rsidRPr="00321560">
      <w:t>AHCCHM101</w:t>
    </w:r>
    <w:r>
      <w:t xml:space="preserve"> </w:t>
    </w:r>
    <w:r w:rsidRPr="00321560">
      <w:t>Follow basic chemical safety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6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1560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57F7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77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1A94"/>
  <w15:docId w15:val="{C63722B9-4ED8-47FA-8F9C-D3B89145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135C61-C250-4E4D-9CA9-7309E22B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39F23-AFC3-46C9-BC34-66FED7D1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3</cp:revision>
  <cp:lastPrinted>2016-05-27T05:21:00Z</cp:lastPrinted>
  <dcterms:created xsi:type="dcterms:W3CDTF">2017-11-02T18:07:00Z</dcterms:created>
  <dcterms:modified xsi:type="dcterms:W3CDTF">2017-11-06T01:23:00Z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