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F56B157" w:rsidR="008A012F" w:rsidRPr="00E94F0F" w:rsidRDefault="008A012F" w:rsidP="00E94F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F0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C65B5E7" w:rsidR="008A012F" w:rsidRPr="00F0180F" w:rsidRDefault="008A012F" w:rsidP="008741A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180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180F" w:rsidRPr="00F0180F">
              <w:t>AHC Agriculture, Horticulture and Conservation and Land Management</w:t>
            </w:r>
            <w:r w:rsidRPr="00F0180F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8741A9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741A9" w:rsidRPr="008741A9">
              <w:rPr>
                <w:rStyle w:val="SITemporaryText-blue"/>
                <w:color w:val="auto"/>
                <w:sz w:val="20"/>
              </w:rPr>
              <w:t>9</w:t>
            </w:r>
            <w:r w:rsidRPr="008741A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7D2AE9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E94F0F">
              <w:t>X</w:t>
            </w:r>
            <w:r w:rsidR="00763273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65840265" w:rsidR="00F1480E" w:rsidRPr="005404CB" w:rsidRDefault="00763273" w:rsidP="005404CB">
            <w:pPr>
              <w:pStyle w:val="SIUnittitle"/>
            </w:pPr>
            <w:r w:rsidRPr="00763273">
              <w:t>Supervise work routines and staff performance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1CA36" w14:textId="77777777" w:rsidR="00856800" w:rsidRPr="00856800" w:rsidRDefault="00856800" w:rsidP="00856800">
            <w:r w:rsidRPr="00856800">
              <w:t>This unit of competency describes the skills and knowledge required to supervise work routines and staff performance.</w:t>
            </w:r>
          </w:p>
          <w:p w14:paraId="70B75075" w14:textId="77777777" w:rsidR="00856800" w:rsidRPr="00856800" w:rsidRDefault="00856800" w:rsidP="00856800"/>
          <w:p w14:paraId="43968659" w14:textId="3A1D5E7B" w:rsidR="00856800" w:rsidRPr="00856800" w:rsidRDefault="00856800" w:rsidP="00856800">
            <w:r w:rsidRPr="00856800">
              <w:t>Th</w:t>
            </w:r>
            <w:r w:rsidR="00E94F0F">
              <w:t>e</w:t>
            </w:r>
            <w:r w:rsidRPr="00856800">
              <w:t xml:space="preserve"> unit applies to individuals who </w:t>
            </w:r>
            <w:r w:rsidR="00E94F0F">
              <w:t>apply specialist skills and knowledge to supervising work routines and staff performance</w:t>
            </w:r>
            <w:r w:rsidRPr="00856800">
              <w:t>. Th</w:t>
            </w:r>
            <w:r w:rsidR="00E94F0F">
              <w:t>is includes appl</w:t>
            </w:r>
            <w:r w:rsidRPr="00856800">
              <w:t>y</w:t>
            </w:r>
            <w:r w:rsidR="00E94F0F">
              <w:t>ing</w:t>
            </w:r>
            <w:r w:rsidRPr="00856800">
              <w:t xml:space="preserve"> and communicat</w:t>
            </w:r>
            <w:r w:rsidR="00E94F0F">
              <w:t>ing non-routine t</w:t>
            </w:r>
            <w:r w:rsidRPr="00856800">
              <w:t>e</w:t>
            </w:r>
            <w:r w:rsidR="00E94F0F">
              <w:t>chnical</w:t>
            </w:r>
            <w:r w:rsidRPr="00856800">
              <w:t xml:space="preserve"> solutions to predictable and unpredictable problems.</w:t>
            </w:r>
          </w:p>
          <w:p w14:paraId="53667670" w14:textId="77777777" w:rsidR="00E94F0F" w:rsidRPr="00D851F0" w:rsidRDefault="00E94F0F" w:rsidP="00E94F0F"/>
          <w:p w14:paraId="1CDA7E22" w14:textId="7081B26A" w:rsidR="00E94F0F" w:rsidRPr="00E94F0F" w:rsidRDefault="00E94F0F" w:rsidP="00E94F0F">
            <w:r w:rsidRPr="00D851F0">
              <w:t xml:space="preserve">All work </w:t>
            </w:r>
            <w:r w:rsidRPr="00E94F0F">
              <w:t>must be carried out to comply with workplace procedures, health and safety in the workplace requirements, legislative and regulatory requirements</w:t>
            </w:r>
            <w:r w:rsidR="0064009C">
              <w:t xml:space="preserve"> and sustainability practices</w:t>
            </w:r>
            <w:r w:rsidRPr="00E94F0F">
              <w:t>.</w:t>
            </w:r>
          </w:p>
          <w:p w14:paraId="00ACE944" w14:textId="77777777" w:rsidR="00856800" w:rsidRPr="00856800" w:rsidRDefault="00856800" w:rsidP="00856800"/>
          <w:p w14:paraId="3202A0B8" w14:textId="0AC58650" w:rsidR="00CC1B21" w:rsidRPr="000754EC" w:rsidRDefault="00856800" w:rsidP="00856800">
            <w:r w:rsidRPr="0085680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09294F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56800" w:rsidRPr="00963A46" w14:paraId="08874F23" w14:textId="77777777" w:rsidTr="00AF6479">
        <w:trPr>
          <w:cantSplit/>
          <w:trHeight w:val="982"/>
        </w:trPr>
        <w:tc>
          <w:tcPr>
            <w:tcW w:w="1396" w:type="pct"/>
            <w:shd w:val="clear" w:color="auto" w:fill="auto"/>
          </w:tcPr>
          <w:p w14:paraId="62AA36A8" w14:textId="0C9EBA03" w:rsidR="00856800" w:rsidRPr="00856800" w:rsidRDefault="00856800" w:rsidP="00856800">
            <w:pPr>
              <w:pStyle w:val="SIText"/>
            </w:pPr>
            <w:r w:rsidRPr="00856800">
              <w:t>1. Communicate work roles</w:t>
            </w:r>
          </w:p>
        </w:tc>
        <w:tc>
          <w:tcPr>
            <w:tcW w:w="3604" w:type="pct"/>
            <w:shd w:val="clear" w:color="auto" w:fill="auto"/>
          </w:tcPr>
          <w:p w14:paraId="3F5191ED" w14:textId="56BE6881" w:rsidR="00856800" w:rsidRPr="00856800" w:rsidRDefault="00856800" w:rsidP="00856800">
            <w:r w:rsidRPr="00856800">
              <w:t xml:space="preserve">1.1 </w:t>
            </w:r>
            <w:r w:rsidR="00626A15">
              <w:t>Confirm</w:t>
            </w:r>
            <w:r w:rsidRPr="00856800">
              <w:t xml:space="preserve"> the roles and responsibilities of staff</w:t>
            </w:r>
          </w:p>
          <w:p w14:paraId="37581534" w14:textId="61BBF49A" w:rsidR="00856800" w:rsidRPr="00856800" w:rsidRDefault="00856800" w:rsidP="00856800">
            <w:r w:rsidRPr="00856800">
              <w:t>1.2 Identify the skills of staff and match with tasks and duties</w:t>
            </w:r>
          </w:p>
          <w:p w14:paraId="49323924" w14:textId="61F3AC52" w:rsidR="00856800" w:rsidRPr="00856800" w:rsidRDefault="00856800" w:rsidP="00856800">
            <w:r w:rsidRPr="00856800">
              <w:t xml:space="preserve">1.3 </w:t>
            </w:r>
            <w:r w:rsidR="00626A15">
              <w:t>C</w:t>
            </w:r>
            <w:r w:rsidR="00E94F0F">
              <w:t>ommunicate job</w:t>
            </w:r>
            <w:r w:rsidRPr="00856800">
              <w:t xml:space="preserve"> requirements</w:t>
            </w:r>
            <w:r w:rsidR="00626A15">
              <w:t xml:space="preserve"> and information</w:t>
            </w:r>
            <w:r w:rsidRPr="00856800">
              <w:t xml:space="preserve"> to </w:t>
            </w:r>
            <w:r w:rsidR="00465E9D">
              <w:t>staff</w:t>
            </w:r>
          </w:p>
          <w:p w14:paraId="36FFA5C5" w14:textId="40FCB8CD" w:rsidR="00856800" w:rsidRPr="00856800" w:rsidRDefault="00856800" w:rsidP="00AF6479">
            <w:r w:rsidRPr="00856800">
              <w:t>1.4 Implement work</w:t>
            </w:r>
            <w:r w:rsidR="00E94F0F">
              <w:t>place</w:t>
            </w:r>
            <w:r w:rsidRPr="00856800">
              <w:t xml:space="preserve"> health and safety</w:t>
            </w:r>
            <w:r w:rsidR="00984498">
              <w:t>, and environmental</w:t>
            </w:r>
            <w:r w:rsidRPr="00856800">
              <w:t xml:space="preserve"> polic</w:t>
            </w:r>
            <w:r w:rsidR="00E94F0F">
              <w:t>ies</w:t>
            </w:r>
            <w:r w:rsidRPr="00856800">
              <w:t xml:space="preserve"> and procedur</w:t>
            </w:r>
            <w:r w:rsidR="00E94F0F">
              <w:t>es</w:t>
            </w:r>
          </w:p>
        </w:tc>
      </w:tr>
      <w:tr w:rsidR="0085680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FC0235F" w:rsidR="00856800" w:rsidRPr="00856800" w:rsidRDefault="00856800" w:rsidP="00856800">
            <w:pPr>
              <w:pStyle w:val="SIText"/>
            </w:pPr>
            <w:r w:rsidRPr="00856800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22ECAD90" w14:textId="6F3C7EB6" w:rsidR="00856800" w:rsidRPr="00856800" w:rsidRDefault="00856800" w:rsidP="00856800">
            <w:r w:rsidRPr="00856800">
              <w:t xml:space="preserve">2.1 </w:t>
            </w:r>
            <w:r w:rsidR="00984498" w:rsidRPr="00856800">
              <w:t xml:space="preserve">Develop </w:t>
            </w:r>
            <w:r w:rsidR="00394936">
              <w:t xml:space="preserve">staff </w:t>
            </w:r>
            <w:r w:rsidR="00984498" w:rsidRPr="00856800">
              <w:t>work plans</w:t>
            </w:r>
            <w:r w:rsidR="00394936">
              <w:t xml:space="preserve"> to establish tasks and timelines</w:t>
            </w:r>
          </w:p>
          <w:p w14:paraId="6CCB1FA9" w14:textId="60E6A032" w:rsidR="00856800" w:rsidRPr="00856800" w:rsidRDefault="00856800" w:rsidP="00856800">
            <w:r w:rsidRPr="00856800">
              <w:t xml:space="preserve">2.2 </w:t>
            </w:r>
            <w:r w:rsidR="00984498" w:rsidRPr="00856800">
              <w:t>Prioritise work activities</w:t>
            </w:r>
            <w:r w:rsidR="00984498">
              <w:t xml:space="preserve"> </w:t>
            </w:r>
            <w:r w:rsidR="00984498" w:rsidRPr="00856800">
              <w:t>within available timelines</w:t>
            </w:r>
          </w:p>
          <w:p w14:paraId="478A98FF" w14:textId="25003696" w:rsidR="00856800" w:rsidRPr="00856800" w:rsidRDefault="00856800" w:rsidP="00856800">
            <w:r w:rsidRPr="00856800">
              <w:t xml:space="preserve">2.3 Identify </w:t>
            </w:r>
            <w:r w:rsidR="00984498">
              <w:t xml:space="preserve">and incorporate </w:t>
            </w:r>
            <w:r w:rsidRPr="00856800">
              <w:t>training</w:t>
            </w:r>
            <w:r w:rsidR="00394936">
              <w:t xml:space="preserve"> and learning opportunities</w:t>
            </w:r>
            <w:r w:rsidRPr="00856800">
              <w:t xml:space="preserve"> </w:t>
            </w:r>
            <w:r w:rsidR="00394936">
              <w:t>into work activities</w:t>
            </w:r>
          </w:p>
          <w:p w14:paraId="215A6E64" w14:textId="1D71935D" w:rsidR="00856800" w:rsidRPr="00856800" w:rsidRDefault="00856800" w:rsidP="00AF6479">
            <w:r w:rsidRPr="00856800">
              <w:t xml:space="preserve">2.4 Clarify </w:t>
            </w:r>
            <w:r w:rsidR="0064009C">
              <w:t xml:space="preserve">and maintain </w:t>
            </w:r>
            <w:r w:rsidRPr="00856800">
              <w:t>supervisory and reporting responsibilities</w:t>
            </w:r>
          </w:p>
        </w:tc>
      </w:tr>
      <w:tr w:rsidR="0085680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1A180CB2" w:rsidR="00856800" w:rsidRPr="00856800" w:rsidRDefault="00856800" w:rsidP="00856800">
            <w:pPr>
              <w:pStyle w:val="SIText"/>
            </w:pPr>
            <w:r w:rsidRPr="00856800">
              <w:t>3. Maintain effective working relations</w:t>
            </w:r>
          </w:p>
        </w:tc>
        <w:tc>
          <w:tcPr>
            <w:tcW w:w="3604" w:type="pct"/>
            <w:shd w:val="clear" w:color="auto" w:fill="auto"/>
          </w:tcPr>
          <w:p w14:paraId="0579BEEE" w14:textId="292F18F3" w:rsidR="00856800" w:rsidRPr="00856800" w:rsidRDefault="00856800" w:rsidP="00856800">
            <w:r w:rsidRPr="00856800">
              <w:t>3.1 Recognise and address problems</w:t>
            </w:r>
          </w:p>
          <w:p w14:paraId="2A9E6CDB" w14:textId="03C32EA8" w:rsidR="00856800" w:rsidRPr="00856800" w:rsidRDefault="00856800" w:rsidP="00856800">
            <w:r w:rsidRPr="00856800">
              <w:t xml:space="preserve">3.2 Seek assistance from </w:t>
            </w:r>
            <w:r w:rsidR="004F3DD1">
              <w:t>team members</w:t>
            </w:r>
            <w:r w:rsidRPr="00856800">
              <w:t xml:space="preserve"> </w:t>
            </w:r>
            <w:r w:rsidR="004F3DD1">
              <w:t xml:space="preserve">to </w:t>
            </w:r>
            <w:r w:rsidRPr="00856800">
              <w:t>achiev</w:t>
            </w:r>
            <w:r w:rsidR="004F3DD1">
              <w:t>e</w:t>
            </w:r>
            <w:r w:rsidRPr="00856800">
              <w:t xml:space="preserve"> allocated tasks</w:t>
            </w:r>
          </w:p>
          <w:p w14:paraId="1AC2D079" w14:textId="37436497" w:rsidR="00856800" w:rsidRDefault="00856800" w:rsidP="00856800">
            <w:r w:rsidRPr="00856800">
              <w:t xml:space="preserve">3.3 </w:t>
            </w:r>
            <w:r w:rsidR="004F3DD1">
              <w:t>Conduct</w:t>
            </w:r>
            <w:r w:rsidR="0064009C">
              <w:t xml:space="preserve"> routine</w:t>
            </w:r>
            <w:r w:rsidR="004F3DD1">
              <w:t xml:space="preserve"> </w:t>
            </w:r>
            <w:r w:rsidR="000E3BEF">
              <w:t xml:space="preserve">collaborative </w:t>
            </w:r>
            <w:r w:rsidR="004F3DD1">
              <w:t>team meetings</w:t>
            </w:r>
          </w:p>
          <w:p w14:paraId="0E90549A" w14:textId="00632C39" w:rsidR="00856800" w:rsidRDefault="00856800" w:rsidP="00856800">
            <w:r w:rsidRPr="00856800">
              <w:t xml:space="preserve">3.4 </w:t>
            </w:r>
            <w:r w:rsidR="000E3BEF">
              <w:t>Use</w:t>
            </w:r>
            <w:r w:rsidRPr="00856800">
              <w:t xml:space="preserve"> appropriate conflict management strategies</w:t>
            </w:r>
            <w:r w:rsidR="0059103C">
              <w:t xml:space="preserve"> to address disagreements</w:t>
            </w:r>
          </w:p>
          <w:p w14:paraId="29F43CC7" w14:textId="66F9E0B4" w:rsidR="00E94416" w:rsidRPr="00856800" w:rsidRDefault="00E94416" w:rsidP="00856800">
            <w:r>
              <w:t>3.5 Support reporting lines and supervisory structures</w:t>
            </w:r>
          </w:p>
        </w:tc>
      </w:tr>
      <w:tr w:rsidR="0085680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26D7958" w:rsidR="00856800" w:rsidRPr="00856800" w:rsidRDefault="00856800" w:rsidP="00856800">
            <w:pPr>
              <w:pStyle w:val="SIText"/>
            </w:pPr>
            <w:r w:rsidRPr="00856800">
              <w:t>4. Provide feedback</w:t>
            </w:r>
          </w:p>
        </w:tc>
        <w:tc>
          <w:tcPr>
            <w:tcW w:w="3604" w:type="pct"/>
            <w:shd w:val="clear" w:color="auto" w:fill="auto"/>
          </w:tcPr>
          <w:p w14:paraId="6D12B4E6" w14:textId="5DF2755A" w:rsidR="00393852" w:rsidRDefault="00856800" w:rsidP="00856800">
            <w:r w:rsidRPr="00856800">
              <w:t xml:space="preserve">4.1 </w:t>
            </w:r>
            <w:r w:rsidR="000E3BEF" w:rsidRPr="00856800">
              <w:t>Monitor team and individual performance</w:t>
            </w:r>
          </w:p>
          <w:p w14:paraId="11E8C852" w14:textId="29E19E97" w:rsidR="00856800" w:rsidRPr="00856800" w:rsidRDefault="00393852" w:rsidP="003C21C7">
            <w:r>
              <w:t>4.2 Pr</w:t>
            </w:r>
            <w:r w:rsidR="000E3BEF">
              <w:t>ovide clear and constructive feedback to team membe</w:t>
            </w:r>
            <w:r w:rsidR="003C21C7">
              <w:t>rs</w:t>
            </w:r>
            <w:r w:rsidR="00394936">
              <w:t xml:space="preserve"> to support achievement of outcomes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944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C21C7" w:rsidRPr="00336FCA" w:rsidDel="00423CB2" w14:paraId="32D70220" w14:textId="77777777" w:rsidTr="003C21C7">
        <w:trPr>
          <w:tblHeader/>
        </w:trPr>
        <w:tc>
          <w:tcPr>
            <w:tcW w:w="1394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6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21C7" w:rsidRPr="00336FCA" w:rsidDel="00423CB2" w14:paraId="55A8B605" w14:textId="77777777" w:rsidTr="003C21C7">
        <w:tc>
          <w:tcPr>
            <w:tcW w:w="1394" w:type="pct"/>
          </w:tcPr>
          <w:p w14:paraId="3A6AB038" w14:textId="382F81CF" w:rsidR="0064009C" w:rsidRPr="0064009C" w:rsidRDefault="0064009C" w:rsidP="006400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009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6" w:type="pct"/>
          </w:tcPr>
          <w:p w14:paraId="08B9A983" w14:textId="080E070E" w:rsidR="0064009C" w:rsidRPr="00F0180F" w:rsidRDefault="0064009C" w:rsidP="007B4A3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staff and </w:t>
            </w:r>
            <w:r w:rsidRPr="00465E9D">
              <w:rPr>
                <w:rStyle w:val="SITemporaryText-blue"/>
                <w:rFonts w:eastAsia="Calibri"/>
                <w:color w:val="auto"/>
                <w:sz w:val="20"/>
              </w:rPr>
              <w:t xml:space="preserve">work group, using clear language and standard industry terminology to allocate 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tasks and duties, </w:t>
            </w: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>coordinate activities,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provide training,</w:t>
            </w: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maintain work relations and provide feedback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6071A46C" w:rsidR="00F46BB2" w:rsidRPr="00392351" w:rsidRDefault="0064009C" w:rsidP="007B513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513C">
              <w:rPr>
                <w:rStyle w:val="SITemporaryText-blue"/>
                <w:color w:val="auto"/>
                <w:sz w:val="20"/>
              </w:rPr>
              <w:t>AHCWRK4X</w:t>
            </w:r>
            <w:r w:rsidR="007B513C" w:rsidRPr="007B513C">
              <w:rPr>
                <w:rStyle w:val="SITemporaryText-blue"/>
                <w:color w:val="auto"/>
                <w:sz w:val="20"/>
              </w:rPr>
              <w:t>3</w:t>
            </w:r>
            <w:r w:rsidRPr="007B513C">
              <w:rPr>
                <w:rStyle w:val="SITemporaryText-blue"/>
                <w:color w:val="auto"/>
                <w:sz w:val="20"/>
              </w:rPr>
              <w:t xml:space="preserve"> </w:t>
            </w:r>
            <w:r w:rsidRPr="007B513C">
              <w:t>Supervise work routines and staff performance</w:t>
            </w:r>
          </w:p>
        </w:tc>
        <w:tc>
          <w:tcPr>
            <w:tcW w:w="1105" w:type="pct"/>
          </w:tcPr>
          <w:p w14:paraId="68CA03F4" w14:textId="5B24761E" w:rsidR="00F46BB2" w:rsidRPr="0064009C" w:rsidRDefault="00856800">
            <w:pPr>
              <w:pStyle w:val="SIText"/>
            </w:pPr>
            <w:r w:rsidRPr="0064009C">
              <w:t>AHCWRK403 Supervise work routines and staff performance</w:t>
            </w:r>
          </w:p>
        </w:tc>
        <w:tc>
          <w:tcPr>
            <w:tcW w:w="1251" w:type="pct"/>
          </w:tcPr>
          <w:p w14:paraId="09F55972" w14:textId="53B9D8C2" w:rsidR="0064009C" w:rsidRPr="0064009C" w:rsidRDefault="0064009C">
            <w:pPr>
              <w:pStyle w:val="SIText"/>
            </w:pPr>
            <w:r w:rsidRPr="0064009C">
              <w:t>Minor changes to application</w:t>
            </w:r>
          </w:p>
          <w:p w14:paraId="24752F5A" w14:textId="45A1D8B4" w:rsidR="0064009C" w:rsidRPr="0064009C" w:rsidRDefault="0064009C">
            <w:pPr>
              <w:pStyle w:val="SIText"/>
            </w:pPr>
            <w:r w:rsidRPr="0064009C">
              <w:t>M</w:t>
            </w:r>
            <w:r w:rsidR="00392351">
              <w:t>ajor and m</w:t>
            </w:r>
            <w:r w:rsidRPr="0064009C">
              <w:t>inor changes to performance criteria</w:t>
            </w:r>
          </w:p>
          <w:p w14:paraId="3EA6475E" w14:textId="77777777" w:rsidR="0064009C" w:rsidRPr="0064009C" w:rsidRDefault="0064009C">
            <w:pPr>
              <w:pStyle w:val="SIText"/>
            </w:pPr>
            <w:r w:rsidRPr="0064009C">
              <w:t>Foundation skills added</w:t>
            </w:r>
          </w:p>
          <w:p w14:paraId="29068B99" w14:textId="0C0CB96B" w:rsidR="00F46BB2" w:rsidRPr="0064009C" w:rsidRDefault="0064009C">
            <w:pPr>
              <w:pStyle w:val="SIText"/>
            </w:pPr>
            <w:r w:rsidRPr="006400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0D44AAC" w:rsidR="00F46BB2" w:rsidRPr="0064009C" w:rsidRDefault="0064009C">
            <w:pPr>
              <w:pStyle w:val="SIText"/>
            </w:pPr>
            <w:r w:rsidRPr="0064009C">
              <w:t>Not e</w:t>
            </w:r>
            <w:r w:rsidR="0003463A" w:rsidRPr="006400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B8BCE39" w:rsidR="00E17A92" w:rsidRPr="005404CB" w:rsidRDefault="00520E9A" w:rsidP="00E94F0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64009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B415F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3273" w:rsidRPr="00763273">
              <w:t>AHCWRK4</w:t>
            </w:r>
            <w:r w:rsidR="007B4A35">
              <w:t>X</w:t>
            </w:r>
            <w:r w:rsidR="00763273" w:rsidRPr="00763273">
              <w:t>3 Supervise work routines and staff performance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E0FE1D8" w14:textId="77777777" w:rsidR="007B4A35" w:rsidRPr="007B4A35" w:rsidRDefault="007B4A35" w:rsidP="007B4A35">
            <w:r w:rsidRPr="00EC2063">
              <w:t>An individual demonstrating competency must satisfy all of the elements and performance criteria in this unit.</w:t>
            </w:r>
          </w:p>
          <w:p w14:paraId="36EDCA39" w14:textId="3CC699CA" w:rsidR="004A6661" w:rsidRPr="004A6661" w:rsidRDefault="007B4A35" w:rsidP="004A6661">
            <w:r w:rsidRPr="00EC2063">
              <w:t>There must be evidence that the individual has</w:t>
            </w:r>
            <w:r>
              <w:t xml:space="preserve"> supervised work routines and staff performance on at least one occasion and has</w:t>
            </w:r>
            <w:r w:rsidR="004A6661" w:rsidRPr="004A6661">
              <w:t>:</w:t>
            </w:r>
          </w:p>
          <w:p w14:paraId="0152F488" w14:textId="59082128" w:rsidR="004A6661" w:rsidRPr="004A6661" w:rsidRDefault="004A6661" w:rsidP="004A6661">
            <w:pPr>
              <w:pStyle w:val="SIBulletList1"/>
            </w:pPr>
            <w:r w:rsidRPr="004A6661">
              <w:t>supervise</w:t>
            </w:r>
            <w:r w:rsidR="007B4A35">
              <w:t>d</w:t>
            </w:r>
            <w:r w:rsidRPr="004A6661">
              <w:t xml:space="preserve"> and instruct</w:t>
            </w:r>
            <w:r w:rsidR="007B4A35">
              <w:t>ed</w:t>
            </w:r>
            <w:r w:rsidRPr="004A6661">
              <w:t xml:space="preserve"> staff to achieve work activities</w:t>
            </w:r>
          </w:p>
          <w:p w14:paraId="31068395" w14:textId="66B21C8C" w:rsidR="004A6661" w:rsidRPr="004A6661" w:rsidRDefault="003C21C7" w:rsidP="004A6661">
            <w:pPr>
              <w:pStyle w:val="SIBulletList1"/>
            </w:pPr>
            <w:r>
              <w:t xml:space="preserve">identified </w:t>
            </w:r>
            <w:r w:rsidR="004A6661" w:rsidRPr="004A6661">
              <w:t xml:space="preserve">and </w:t>
            </w:r>
            <w:r w:rsidR="0059103C">
              <w:t>matched</w:t>
            </w:r>
            <w:r w:rsidR="004A6661" w:rsidRPr="004A6661">
              <w:t xml:space="preserve"> staff </w:t>
            </w:r>
            <w:r>
              <w:t>skills</w:t>
            </w:r>
            <w:r w:rsidR="0059103C">
              <w:t xml:space="preserve"> to tasks and duties</w:t>
            </w:r>
          </w:p>
          <w:p w14:paraId="35EED8A2" w14:textId="2FF9A33B" w:rsidR="004A6661" w:rsidRPr="004A6661" w:rsidRDefault="004A6661" w:rsidP="003C21C7">
            <w:pPr>
              <w:pStyle w:val="SIBulletList1"/>
            </w:pPr>
            <w:r w:rsidRPr="004A6661">
              <w:t>identif</w:t>
            </w:r>
            <w:r w:rsidR="007B4A35">
              <w:t>ied</w:t>
            </w:r>
            <w:r w:rsidRPr="004A6661">
              <w:t xml:space="preserve"> and </w:t>
            </w:r>
            <w:r w:rsidR="00394936">
              <w:t>incorporated</w:t>
            </w:r>
            <w:r w:rsidRPr="004A6661">
              <w:t xml:space="preserve"> training </w:t>
            </w:r>
            <w:r w:rsidR="00394936">
              <w:t>and learning activities</w:t>
            </w:r>
          </w:p>
          <w:p w14:paraId="26F99625" w14:textId="58794AC3" w:rsidR="004A6661" w:rsidRPr="004A6661" w:rsidRDefault="00CA071A" w:rsidP="004A6661">
            <w:pPr>
              <w:pStyle w:val="SIBulletList1"/>
            </w:pPr>
            <w:r>
              <w:t>implemented</w:t>
            </w:r>
            <w:r w:rsidR="004A6661" w:rsidRPr="004A6661">
              <w:t xml:space="preserve"> workplace</w:t>
            </w:r>
            <w:r w:rsidR="007B4A35">
              <w:t xml:space="preserve"> health and safety</w:t>
            </w:r>
            <w:r w:rsidR="004A6661" w:rsidRPr="004A6661">
              <w:t xml:space="preserve"> and environmental</w:t>
            </w:r>
            <w:r w:rsidR="003C21C7">
              <w:t xml:space="preserve"> </w:t>
            </w:r>
            <w:r w:rsidR="004A6661" w:rsidRPr="004A6661">
              <w:t>p</w:t>
            </w:r>
            <w:r>
              <w:t>olicies and procedures</w:t>
            </w:r>
          </w:p>
          <w:p w14:paraId="5001D45E" w14:textId="162CEFAD" w:rsidR="004A6661" w:rsidRPr="004A6661" w:rsidRDefault="003C21C7" w:rsidP="004A6661">
            <w:pPr>
              <w:pStyle w:val="SIBulletList1"/>
            </w:pPr>
            <w:r>
              <w:t xml:space="preserve">developed and communicated </w:t>
            </w:r>
            <w:r w:rsidR="0059103C">
              <w:t xml:space="preserve">staff </w:t>
            </w:r>
            <w:r>
              <w:t>work plans</w:t>
            </w:r>
          </w:p>
          <w:p w14:paraId="713D0C90" w14:textId="25B2851D" w:rsidR="004A6661" w:rsidRPr="004A6661" w:rsidRDefault="003C21C7" w:rsidP="004A6661">
            <w:pPr>
              <w:pStyle w:val="SIBulletList1"/>
            </w:pPr>
            <w:r>
              <w:t xml:space="preserve">monitored team members </w:t>
            </w:r>
            <w:r w:rsidR="004A6661" w:rsidRPr="004A6661">
              <w:t>performance</w:t>
            </w:r>
            <w:r>
              <w:t xml:space="preserve"> and </w:t>
            </w:r>
            <w:r w:rsidR="004A6661" w:rsidRPr="004A6661">
              <w:t>provide</w:t>
            </w:r>
            <w:r w:rsidR="007B4A35">
              <w:t>d</w:t>
            </w:r>
            <w:r w:rsidR="004A6661" w:rsidRPr="004A6661">
              <w:t xml:space="preserve"> feedback</w:t>
            </w:r>
          </w:p>
          <w:p w14:paraId="6E81AE9B" w14:textId="2CA47404" w:rsidR="00E17A92" w:rsidRPr="005404CB" w:rsidRDefault="004A6661" w:rsidP="0059103C">
            <w:pPr>
              <w:pStyle w:val="SIBulletList1"/>
            </w:pPr>
            <w:r w:rsidRPr="004A6661">
              <w:t>promote</w:t>
            </w:r>
            <w:r w:rsidR="007B4A35">
              <w:t>d</w:t>
            </w:r>
            <w:r w:rsidRPr="004A6661">
              <w:t xml:space="preserve"> and maintain</w:t>
            </w:r>
            <w:r w:rsidR="007B4A35">
              <w:t>ed</w:t>
            </w:r>
            <w:r w:rsidRPr="004A6661">
              <w:t xml:space="preserve"> effective relationships </w:t>
            </w:r>
            <w:r w:rsidR="003C21C7">
              <w:t>with team members</w:t>
            </w:r>
            <w:r w:rsidRPr="004A6661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7AEEF31" w14:textId="7971676C" w:rsidR="004A6661" w:rsidRPr="004A6661" w:rsidRDefault="007B4A35" w:rsidP="004A666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A6661" w:rsidRPr="004A6661">
              <w:t>knowledge of:</w:t>
            </w:r>
          </w:p>
          <w:p w14:paraId="563D13AD" w14:textId="088DD093" w:rsidR="004A6661" w:rsidRPr="004A6661" w:rsidRDefault="007B4A35" w:rsidP="004A6661">
            <w:pPr>
              <w:pStyle w:val="SIBulletList1"/>
            </w:pPr>
            <w:r>
              <w:t>workplace</w:t>
            </w:r>
            <w:r w:rsidR="004A6661" w:rsidRPr="004A6661">
              <w:t xml:space="preserve"> organisational structure and responsibilities</w:t>
            </w:r>
          </w:p>
          <w:p w14:paraId="0028A766" w14:textId="77777777" w:rsidR="004A6661" w:rsidRPr="004A6661" w:rsidRDefault="004A6661" w:rsidP="004A6661">
            <w:pPr>
              <w:pStyle w:val="SIBulletList1"/>
            </w:pPr>
            <w:r w:rsidRPr="004A6661">
              <w:t>techniques for building trust and relationships</w:t>
            </w:r>
          </w:p>
          <w:p w14:paraId="32AA9579" w14:textId="43875EE2" w:rsidR="004A6661" w:rsidRPr="004A6661" w:rsidRDefault="004A6661" w:rsidP="004A6661">
            <w:pPr>
              <w:pStyle w:val="SIBulletList1"/>
            </w:pPr>
            <w:r w:rsidRPr="004A6661">
              <w:t xml:space="preserve">principles of </w:t>
            </w:r>
            <w:r w:rsidR="007B4A35" w:rsidRPr="004A6661">
              <w:t>teamwork</w:t>
            </w:r>
            <w:r w:rsidRPr="004A6661">
              <w:t xml:space="preserve"> and negotiation</w:t>
            </w:r>
          </w:p>
          <w:p w14:paraId="55351D3F" w14:textId="0E5269C2" w:rsidR="004A6661" w:rsidRPr="004A6661" w:rsidRDefault="004A6661" w:rsidP="004A6661">
            <w:pPr>
              <w:pStyle w:val="SIBulletList1"/>
            </w:pPr>
            <w:r w:rsidRPr="004A6661">
              <w:t xml:space="preserve">leadership </w:t>
            </w:r>
            <w:r w:rsidR="007B4A35">
              <w:t xml:space="preserve">principles </w:t>
            </w:r>
            <w:r w:rsidRPr="004A6661">
              <w:t xml:space="preserve">for </w:t>
            </w:r>
            <w:r w:rsidR="007B4A35">
              <w:t xml:space="preserve">maintaining </w:t>
            </w:r>
            <w:r w:rsidRPr="004A6661">
              <w:t>the work team</w:t>
            </w:r>
          </w:p>
          <w:p w14:paraId="71AFDD64" w14:textId="3B4FE8E1" w:rsidR="004A6661" w:rsidRPr="004A6661" w:rsidRDefault="004A6661" w:rsidP="004A6661">
            <w:pPr>
              <w:pStyle w:val="SIBulletList1"/>
            </w:pPr>
            <w:r w:rsidRPr="004A6661">
              <w:t xml:space="preserve">performance appraisal </w:t>
            </w:r>
            <w:r w:rsidR="003C21C7">
              <w:t xml:space="preserve">policies and </w:t>
            </w:r>
            <w:r w:rsidRPr="004A6661">
              <w:t>procedures</w:t>
            </w:r>
          </w:p>
          <w:p w14:paraId="02CD2790" w14:textId="77777777" w:rsidR="004A6661" w:rsidRPr="004A6661" w:rsidRDefault="004A6661" w:rsidP="004A6661">
            <w:pPr>
              <w:pStyle w:val="SIBulletList1"/>
            </w:pPr>
            <w:r w:rsidRPr="004A6661">
              <w:t>principles of time management</w:t>
            </w:r>
          </w:p>
          <w:p w14:paraId="137377E3" w14:textId="77777777" w:rsidR="004A6661" w:rsidRPr="004A6661" w:rsidRDefault="004A6661" w:rsidP="004A6661">
            <w:pPr>
              <w:pStyle w:val="SIBulletList1"/>
            </w:pPr>
            <w:r w:rsidRPr="004A6661">
              <w:t>conflict management techniques</w:t>
            </w:r>
          </w:p>
          <w:p w14:paraId="4FCAF843" w14:textId="03A5E558" w:rsidR="004A6661" w:rsidRPr="004A6661" w:rsidRDefault="007B4A35" w:rsidP="004A6661">
            <w:pPr>
              <w:pStyle w:val="SIBulletList1"/>
            </w:pPr>
            <w:r>
              <w:t>workplace</w:t>
            </w:r>
            <w:r w:rsidRPr="004A6661">
              <w:t xml:space="preserve"> </w:t>
            </w:r>
            <w:r w:rsidR="004A6661" w:rsidRPr="004A6661">
              <w:t>training requirements and processes</w:t>
            </w:r>
          </w:p>
          <w:p w14:paraId="27FEF201" w14:textId="77777777" w:rsidR="007B4A35" w:rsidRDefault="007B4A35" w:rsidP="004A6661">
            <w:pPr>
              <w:pStyle w:val="SIBulletList1"/>
            </w:pPr>
            <w:r>
              <w:t>workplace requirements applicable to health and safety in the workplace for supervising work routines and staff performance</w:t>
            </w:r>
          </w:p>
          <w:p w14:paraId="411BDF05" w14:textId="5E990FAD" w:rsidR="003D33FD" w:rsidRPr="005404CB" w:rsidRDefault="00465E9D" w:rsidP="003C21C7">
            <w:pPr>
              <w:pStyle w:val="SIBulletList1"/>
            </w:pPr>
            <w:r>
              <w:t>environment and employment</w:t>
            </w:r>
            <w:r w:rsidR="004A6661" w:rsidRPr="004A6661">
              <w:t xml:space="preserve"> legislation, regulations and </w:t>
            </w:r>
            <w:r w:rsidR="007B4A35">
              <w:t>c</w:t>
            </w:r>
            <w:r w:rsidR="004A6661" w:rsidRPr="004A6661">
              <w:t xml:space="preserve">odes of </w:t>
            </w:r>
            <w:r w:rsidR="007B4A35">
              <w:t>p</w:t>
            </w:r>
            <w:r w:rsidR="004A6661" w:rsidRPr="004A6661">
              <w:t>ractice</w:t>
            </w:r>
            <w:r w:rsidR="007B4A35">
              <w:t xml:space="preserve"> </w:t>
            </w:r>
            <w:r>
              <w:t>relevant to supervising work routines and staff performance</w:t>
            </w:r>
            <w:r w:rsidR="004A6661" w:rsidRPr="004A6661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CD38E2" w14:textId="77777777" w:rsidR="00465E9D" w:rsidRPr="00465E9D" w:rsidRDefault="00465E9D" w:rsidP="00465E9D">
            <w:r w:rsidRPr="00193162">
              <w:t>Assessment of skills must take place under the following conditions:</w:t>
            </w:r>
          </w:p>
          <w:p w14:paraId="160BD6A0" w14:textId="77777777" w:rsidR="00465E9D" w:rsidRPr="00465E9D" w:rsidRDefault="00465E9D" w:rsidP="00465E9D">
            <w:pPr>
              <w:pStyle w:val="SIBulletList1"/>
            </w:pPr>
            <w:r w:rsidRPr="00193162">
              <w:t>physical conditions:</w:t>
            </w:r>
          </w:p>
          <w:p w14:paraId="5F356528" w14:textId="77777777" w:rsidR="00465E9D" w:rsidRPr="00465E9D" w:rsidRDefault="00465E9D" w:rsidP="00465E9D">
            <w:pPr>
              <w:pStyle w:val="SIBulletList2"/>
            </w:pPr>
            <w:r w:rsidRPr="00193162">
              <w:t xml:space="preserve">a workplace setting or an </w:t>
            </w:r>
            <w:r w:rsidRPr="00465E9D">
              <w:t>environment that accurately represents workplace conditions</w:t>
            </w:r>
          </w:p>
          <w:p w14:paraId="1E76A6BF" w14:textId="77777777" w:rsidR="00465E9D" w:rsidRPr="00465E9D" w:rsidRDefault="00465E9D" w:rsidP="00465E9D">
            <w:pPr>
              <w:pStyle w:val="SIBulletList1"/>
            </w:pPr>
            <w:r w:rsidRPr="00193162">
              <w:t>resources, equipment and materials:</w:t>
            </w:r>
          </w:p>
          <w:p w14:paraId="48E7A07D" w14:textId="5E3849B0" w:rsidR="00465E9D" w:rsidRPr="00465E9D" w:rsidRDefault="00465E9D" w:rsidP="00465E9D">
            <w:pPr>
              <w:pStyle w:val="SIBulletList2"/>
            </w:pPr>
            <w:r>
              <w:t>computer hardware and software</w:t>
            </w:r>
          </w:p>
          <w:p w14:paraId="7904B09A" w14:textId="77777777" w:rsidR="00465E9D" w:rsidRPr="00465E9D" w:rsidRDefault="00465E9D" w:rsidP="00465E9D">
            <w:pPr>
              <w:pStyle w:val="SIBulletList1"/>
            </w:pPr>
            <w:r w:rsidRPr="00193162">
              <w:t>specifications:</w:t>
            </w:r>
          </w:p>
          <w:p w14:paraId="1A0976E8" w14:textId="27E86EBE" w:rsidR="00465E9D" w:rsidRPr="00465E9D" w:rsidRDefault="00465E9D" w:rsidP="00CE151F">
            <w:pPr>
              <w:pStyle w:val="SIBulletList2"/>
            </w:pPr>
            <w:r>
              <w:t>workplace health and safety</w:t>
            </w:r>
            <w:r w:rsidRPr="00465E9D">
              <w:t>, environment and employment legislation, regulations and codes of practice relevant to supervising work routines and staff performance</w:t>
            </w:r>
          </w:p>
          <w:p w14:paraId="78235947" w14:textId="77777777" w:rsidR="00465E9D" w:rsidRPr="00465E9D" w:rsidRDefault="00465E9D" w:rsidP="00465E9D">
            <w:pPr>
              <w:pStyle w:val="SIBulletList1"/>
            </w:pPr>
            <w:r>
              <w:t>relationships</w:t>
            </w:r>
            <w:r w:rsidRPr="00465E9D">
              <w:t>:</w:t>
            </w:r>
          </w:p>
          <w:p w14:paraId="7F24DF11" w14:textId="18D8D71E" w:rsidR="00465E9D" w:rsidRPr="00465E9D" w:rsidRDefault="003C21C7" w:rsidP="00465E9D">
            <w:pPr>
              <w:pStyle w:val="SIBulletList2"/>
            </w:pPr>
            <w:r>
              <w:t>team members</w:t>
            </w:r>
            <w:r w:rsidR="00465E9D" w:rsidRPr="00465E9D">
              <w:t>.</w:t>
            </w:r>
          </w:p>
          <w:p w14:paraId="448E8D21" w14:textId="77777777" w:rsidR="00465E9D" w:rsidRPr="00193162" w:rsidRDefault="00465E9D" w:rsidP="00465E9D">
            <w:pPr>
              <w:pStyle w:val="SIText"/>
            </w:pPr>
          </w:p>
          <w:p w14:paraId="29F679B7" w14:textId="4AA35AA8" w:rsidR="00BC7B51" w:rsidRPr="005404CB" w:rsidRDefault="00465E9D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50E87C96" w:rsidR="00E17A92" w:rsidRPr="005404CB" w:rsidRDefault="008741A9" w:rsidP="005404CB">
            <w:pPr>
              <w:pStyle w:val="SIText"/>
            </w:pPr>
            <w:hyperlink r:id="rId12" w:history="1">
              <w:r w:rsidR="00E17A92" w:rsidRPr="007B4A3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F6EEE" w14:textId="77777777" w:rsidR="006666B1" w:rsidRDefault="006666B1" w:rsidP="00BF3F0A">
      <w:r>
        <w:separator/>
      </w:r>
    </w:p>
    <w:p w14:paraId="05AF6B8B" w14:textId="77777777" w:rsidR="006666B1" w:rsidRDefault="006666B1"/>
  </w:endnote>
  <w:endnote w:type="continuationSeparator" w:id="0">
    <w:p w14:paraId="3E29EFDF" w14:textId="77777777" w:rsidR="006666B1" w:rsidRDefault="006666B1" w:rsidP="00BF3F0A">
      <w:r>
        <w:continuationSeparator/>
      </w:r>
    </w:p>
    <w:p w14:paraId="69E40F28" w14:textId="77777777" w:rsidR="006666B1" w:rsidRDefault="006666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1CA70" w14:textId="77777777" w:rsidR="006666B1" w:rsidRDefault="006666B1" w:rsidP="00BF3F0A">
      <w:r>
        <w:separator/>
      </w:r>
    </w:p>
    <w:p w14:paraId="3BD01E74" w14:textId="77777777" w:rsidR="006666B1" w:rsidRDefault="006666B1"/>
  </w:footnote>
  <w:footnote w:type="continuationSeparator" w:id="0">
    <w:p w14:paraId="6E66C3E8" w14:textId="77777777" w:rsidR="006666B1" w:rsidRDefault="006666B1" w:rsidP="00BF3F0A">
      <w:r>
        <w:continuationSeparator/>
      </w:r>
    </w:p>
    <w:p w14:paraId="77769A48" w14:textId="77777777" w:rsidR="006666B1" w:rsidRDefault="006666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2E69A12" w:rsidR="009C2650" w:rsidRPr="003178C8" w:rsidRDefault="008741A9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4B71" w:rsidRPr="006E4B71">
      <w:rPr>
        <w:lang w:eastAsia="en-US"/>
      </w:rPr>
      <w:t>AHCWRK4</w:t>
    </w:r>
    <w:r w:rsidR="00E94F0F">
      <w:t>X</w:t>
    </w:r>
    <w:r w:rsidR="006E4B71" w:rsidRPr="006E4B71">
      <w:rPr>
        <w:lang w:eastAsia="en-US"/>
      </w:rPr>
      <w:t>3 Supervise work routines and staff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69B2"/>
    <w:rsid w:val="000A5441"/>
    <w:rsid w:val="000B2022"/>
    <w:rsid w:val="000C149A"/>
    <w:rsid w:val="000C224E"/>
    <w:rsid w:val="000E25E6"/>
    <w:rsid w:val="000E2C86"/>
    <w:rsid w:val="000E3BEF"/>
    <w:rsid w:val="000F29F2"/>
    <w:rsid w:val="00101659"/>
    <w:rsid w:val="0010236E"/>
    <w:rsid w:val="00105AEA"/>
    <w:rsid w:val="001078BF"/>
    <w:rsid w:val="00126935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2351"/>
    <w:rsid w:val="00393852"/>
    <w:rsid w:val="00394936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21C7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5E9D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DD1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103C"/>
    <w:rsid w:val="005A1D70"/>
    <w:rsid w:val="005A3AA5"/>
    <w:rsid w:val="005A6C9C"/>
    <w:rsid w:val="005A74DC"/>
    <w:rsid w:val="005B5146"/>
    <w:rsid w:val="005C3D80"/>
    <w:rsid w:val="005C545B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6A15"/>
    <w:rsid w:val="00633CFE"/>
    <w:rsid w:val="00634FCA"/>
    <w:rsid w:val="0064009C"/>
    <w:rsid w:val="00643D1B"/>
    <w:rsid w:val="006452B8"/>
    <w:rsid w:val="00652E62"/>
    <w:rsid w:val="006560BE"/>
    <w:rsid w:val="006666B1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4A35"/>
    <w:rsid w:val="007B513C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41A9"/>
    <w:rsid w:val="00883602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4498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544"/>
    <w:rsid w:val="00AE1ED9"/>
    <w:rsid w:val="00AE22C1"/>
    <w:rsid w:val="00AE32CB"/>
    <w:rsid w:val="00AF3957"/>
    <w:rsid w:val="00AF6479"/>
    <w:rsid w:val="00B0712C"/>
    <w:rsid w:val="00B12013"/>
    <w:rsid w:val="00B22C67"/>
    <w:rsid w:val="00B3508F"/>
    <w:rsid w:val="00B443EE"/>
    <w:rsid w:val="00B560C8"/>
    <w:rsid w:val="00B5647B"/>
    <w:rsid w:val="00B5778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071A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416"/>
    <w:rsid w:val="00E94F0F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180F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400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C21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D865F5-B209-4AC3-91A2-76BA47F30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362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131</cp:revision>
  <cp:lastPrinted>2016-05-27T05:21:00Z</cp:lastPrinted>
  <dcterms:created xsi:type="dcterms:W3CDTF">2021-08-11T23:10:00Z</dcterms:created>
  <dcterms:modified xsi:type="dcterms:W3CDTF">2022-03-30T04:54:00Z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