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52F6CA9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92403C4" w:rsidR="00F1480E" w:rsidRPr="005404CB" w:rsidRDefault="00A848EA" w:rsidP="0023306D">
            <w:pPr>
              <w:pStyle w:val="SIText"/>
            </w:pPr>
            <w:r w:rsidRPr="00A848EA">
              <w:t xml:space="preserve">This version released with AMP Australian Meat Processing Training Package Version </w:t>
            </w:r>
            <w:r w:rsidR="009E01EE">
              <w:t>8</w:t>
            </w:r>
            <w:r w:rsidRPr="00A848EA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13BA4A0" w:rsidR="00F1480E" w:rsidRPr="00DF77CD" w:rsidRDefault="00A44241" w:rsidP="005404CB">
            <w:pPr>
              <w:pStyle w:val="SIUNITCODE"/>
              <w:rPr>
                <w:rStyle w:val="SITemporaryText-green"/>
              </w:rPr>
            </w:pPr>
            <w:r w:rsidRPr="00DF77CD">
              <w:rPr>
                <w:rStyle w:val="SITemporaryText-green"/>
              </w:rPr>
              <w:t>AMP</w:t>
            </w:r>
            <w:r w:rsidR="00DF77CD" w:rsidRPr="00DF77CD">
              <w:rPr>
                <w:rStyle w:val="SITemporaryText-green"/>
              </w:rPr>
              <w:t>QUA3</w:t>
            </w:r>
            <w:r w:rsidRPr="00DF77CD">
              <w:rPr>
                <w:rStyle w:val="SITemporaryText-green"/>
              </w:rPr>
              <w:t>X</w:t>
            </w:r>
            <w:r w:rsidR="00DF77CD" w:rsidRPr="00DF77CD">
              <w:rPr>
                <w:rStyle w:val="SITemporaryText-green"/>
              </w:rPr>
              <w:t>15</w:t>
            </w:r>
          </w:p>
        </w:tc>
        <w:tc>
          <w:tcPr>
            <w:tcW w:w="3604" w:type="pct"/>
            <w:shd w:val="clear" w:color="auto" w:fill="auto"/>
          </w:tcPr>
          <w:p w14:paraId="0B6AAD6B" w14:textId="6F6DFD67" w:rsidR="00F1480E" w:rsidRPr="005404CB" w:rsidRDefault="00A44241" w:rsidP="005404CB">
            <w:pPr>
              <w:pStyle w:val="SIUnittitle"/>
            </w:pPr>
            <w:r w:rsidRPr="00A44241">
              <w:t>Maintain production records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3A457E" w14:textId="288BC0C8" w:rsidR="009C3F70" w:rsidRDefault="009C3F70" w:rsidP="009C3F70">
            <w:pPr>
              <w:pStyle w:val="SIText"/>
            </w:pPr>
            <w:r w:rsidRPr="009C3F70">
              <w:t>This unit describes the skills and knowledge required to maintain records</w:t>
            </w:r>
            <w:r w:rsidR="00871450">
              <w:t>, r</w:t>
            </w:r>
            <w:r w:rsidRPr="009C3F70">
              <w:t xml:space="preserve">equired for workplace and regulatory </w:t>
            </w:r>
            <w:r w:rsidR="00871450">
              <w:t>bodies</w:t>
            </w:r>
            <w:r w:rsidRPr="009C3F70">
              <w:t>. It covers major record-keeping and report generating activities</w:t>
            </w:r>
            <w:r w:rsidR="00871450">
              <w:t>, typically for traceability purposes.</w:t>
            </w:r>
          </w:p>
          <w:p w14:paraId="1EAAC7FD" w14:textId="77777777" w:rsidR="009C3F70" w:rsidRPr="009C3F70" w:rsidRDefault="009C3F70" w:rsidP="009C3F70">
            <w:pPr>
              <w:pStyle w:val="SIText"/>
            </w:pPr>
          </w:p>
          <w:p w14:paraId="70174EB6" w14:textId="61549B74" w:rsidR="00871450" w:rsidRDefault="009C3F70" w:rsidP="009C3F70">
            <w:pPr>
              <w:pStyle w:val="SIText"/>
            </w:pPr>
            <w:r w:rsidRPr="009C3F70">
              <w:t xml:space="preserve">This unit </w:t>
            </w:r>
            <w:r w:rsidR="00D77EFE">
              <w:t>applies to individuals who</w:t>
            </w:r>
            <w:r w:rsidRPr="009C3F70">
              <w:t xml:space="preserve"> are responsible for keeping detailed records relating to production such as kill sheets, chiller records, boning room records and loadout records. These record-keeping duties </w:t>
            </w:r>
            <w:r w:rsidR="00871450">
              <w:t xml:space="preserve">are typically carried out by the livestock clerk, </w:t>
            </w:r>
            <w:r w:rsidR="00871450" w:rsidRPr="00871450">
              <w:t>boning room or chiller clerk, or the person responsible for maintaining smallgoods production records</w:t>
            </w:r>
            <w:r w:rsidR="00871450">
              <w:t xml:space="preserve">. The record-keeping duties should </w:t>
            </w:r>
            <w:r w:rsidRPr="009C3F70">
              <w:t>form a significant part of the individual's responsibilities.</w:t>
            </w:r>
            <w:r w:rsidR="00871450" w:rsidRPr="009C3F70">
              <w:t xml:space="preserve"> </w:t>
            </w:r>
          </w:p>
          <w:p w14:paraId="2FCAAFE7" w14:textId="77777777" w:rsidR="00D77EFE" w:rsidRDefault="00D77EFE" w:rsidP="009C3F70">
            <w:pPr>
              <w:pStyle w:val="SIText"/>
            </w:pPr>
          </w:p>
          <w:p w14:paraId="0DCAF6AE" w14:textId="77777777" w:rsidR="00D77EFE" w:rsidRPr="00D77EFE" w:rsidRDefault="00D77EFE" w:rsidP="00D77EFE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D77EFE">
              <w:t>, food and meat safety regulations, legislation and standards that apply to the workplace.</w:t>
            </w:r>
          </w:p>
          <w:p w14:paraId="3E6628CF" w14:textId="77777777" w:rsidR="00D77EFE" w:rsidRDefault="00D77EFE" w:rsidP="00D77EFE">
            <w:pPr>
              <w:pStyle w:val="SIText"/>
            </w:pPr>
          </w:p>
          <w:p w14:paraId="077C0FC6" w14:textId="05DCA788" w:rsidR="00D77EFE" w:rsidRPr="000754EC" w:rsidRDefault="00D77EFE" w:rsidP="00DF77CD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3B5368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640A2A3" w:rsidR="00F1480E" w:rsidRPr="005404CB" w:rsidRDefault="00DF77CD" w:rsidP="005404CB">
            <w:pPr>
              <w:pStyle w:val="SIText"/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E01EE" w:rsidRPr="00963A46" w14:paraId="4690A3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87744D" w14:textId="1F9170D0" w:rsidR="009E01EE" w:rsidRPr="00134B95" w:rsidRDefault="00D77EFE" w:rsidP="00134B95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3F9CB7AF" w14:textId="77777777" w:rsidR="00D77EFE" w:rsidRPr="00D77EFE" w:rsidRDefault="00D77EFE" w:rsidP="00D77EFE">
            <w:pPr>
              <w:pStyle w:val="SIText"/>
            </w:pPr>
            <w:r w:rsidRPr="00134B95">
              <w:t>1.1 Identify workplace and regulatory requirements for record-keeping</w:t>
            </w:r>
          </w:p>
          <w:p w14:paraId="445587A8" w14:textId="7E9122C4" w:rsidR="009E01EE" w:rsidRDefault="00D77EFE" w:rsidP="00134B95">
            <w:pPr>
              <w:pStyle w:val="SIText"/>
            </w:pPr>
            <w:r>
              <w:t>1.1 Identify scope and purpose of record keeping task</w:t>
            </w:r>
          </w:p>
          <w:p w14:paraId="57A30ACB" w14:textId="106A9047" w:rsidR="00D77EFE" w:rsidRDefault="00D77EFE" w:rsidP="00D77EFE">
            <w:pPr>
              <w:pStyle w:val="SIText"/>
            </w:pPr>
            <w:r w:rsidRPr="00D6607A">
              <w:t>1.2 Identify health</w:t>
            </w:r>
            <w:r w:rsidRPr="00D77EFE">
              <w:t xml:space="preserve">, safety and food safety hazards </w:t>
            </w:r>
            <w:r>
              <w:t xml:space="preserve">associated with the location of task </w:t>
            </w:r>
            <w:r w:rsidRPr="00D77EFE">
              <w:t>and control associated risks</w:t>
            </w:r>
          </w:p>
          <w:p w14:paraId="0685656C" w14:textId="7A3F77C8" w:rsidR="00D77EFE" w:rsidRPr="00134B95" w:rsidRDefault="00D77EFE" w:rsidP="00134B95">
            <w:pPr>
              <w:pStyle w:val="SIText"/>
            </w:pPr>
            <w:r>
              <w:t>1.3 Identify data formats, software and hardware for record keeping</w:t>
            </w:r>
          </w:p>
        </w:tc>
      </w:tr>
      <w:tr w:rsidR="00134B95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8AC24F3" w:rsidR="00134B95" w:rsidRPr="00134B95" w:rsidRDefault="00871450" w:rsidP="00134B95">
            <w:pPr>
              <w:pStyle w:val="SIText"/>
            </w:pPr>
            <w:r>
              <w:t>2</w:t>
            </w:r>
            <w:r w:rsidR="00134B95" w:rsidRPr="00134B95">
              <w:t>. Prepare production records</w:t>
            </w:r>
          </w:p>
        </w:tc>
        <w:tc>
          <w:tcPr>
            <w:tcW w:w="3604" w:type="pct"/>
            <w:shd w:val="clear" w:color="auto" w:fill="auto"/>
          </w:tcPr>
          <w:p w14:paraId="1059188B" w14:textId="7D671B6A" w:rsidR="00134B95" w:rsidRDefault="00871450" w:rsidP="00134B95">
            <w:pPr>
              <w:pStyle w:val="SIText"/>
            </w:pPr>
            <w:r>
              <w:t>2</w:t>
            </w:r>
            <w:r w:rsidR="00134B95" w:rsidRPr="00134B95">
              <w:t>.2 Prepare production recording equipment or materials in accordance with work instructions</w:t>
            </w:r>
          </w:p>
          <w:p w14:paraId="2BBBAB59" w14:textId="7C3D7EF8" w:rsidR="001236E6" w:rsidRPr="00134B95" w:rsidRDefault="001236E6" w:rsidP="00134B95">
            <w:pPr>
              <w:pStyle w:val="SIText"/>
            </w:pPr>
            <w:r>
              <w:t xml:space="preserve">2.2 Ensure input data </w:t>
            </w:r>
          </w:p>
          <w:p w14:paraId="450F510F" w14:textId="7793AC50" w:rsidR="00134B95" w:rsidRPr="00134B95" w:rsidRDefault="00871450" w:rsidP="00134B95">
            <w:pPr>
              <w:pStyle w:val="SIText"/>
            </w:pPr>
            <w:r>
              <w:t>2</w:t>
            </w:r>
            <w:r w:rsidR="00134B95" w:rsidRPr="00134B95">
              <w:t>.3 Update records on an electronic or manual system in accordance with work instructions</w:t>
            </w:r>
          </w:p>
          <w:p w14:paraId="0ACD8386" w14:textId="77466E2C" w:rsidR="00134B95" w:rsidRPr="00134B95" w:rsidRDefault="00871450" w:rsidP="00134B95">
            <w:pPr>
              <w:pStyle w:val="SIText"/>
            </w:pPr>
            <w:r>
              <w:t>2</w:t>
            </w:r>
            <w:r w:rsidR="00134B95" w:rsidRPr="00134B95">
              <w:t>.4 Correct shortcomings of the recording system if applicable</w:t>
            </w:r>
          </w:p>
        </w:tc>
      </w:tr>
      <w:tr w:rsidR="00134B95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3FD8A97" w:rsidR="00134B95" w:rsidRPr="00134B95" w:rsidRDefault="00871450" w:rsidP="00134B95">
            <w:pPr>
              <w:pStyle w:val="SIText"/>
            </w:pPr>
            <w:r>
              <w:t>3</w:t>
            </w:r>
            <w:r w:rsidR="00134B95" w:rsidRPr="00134B95">
              <w:t>. Generate reports</w:t>
            </w:r>
          </w:p>
        </w:tc>
        <w:tc>
          <w:tcPr>
            <w:tcW w:w="3604" w:type="pct"/>
            <w:shd w:val="clear" w:color="auto" w:fill="auto"/>
          </w:tcPr>
          <w:p w14:paraId="21A8E77A" w14:textId="10BA9F65" w:rsidR="00134B95" w:rsidRPr="00134B95" w:rsidRDefault="00871450" w:rsidP="00134B95">
            <w:pPr>
              <w:pStyle w:val="SIText"/>
            </w:pPr>
            <w:r>
              <w:t>3</w:t>
            </w:r>
            <w:r w:rsidR="00134B95" w:rsidRPr="00134B95">
              <w:t>.1 Prepare data summaries and reports in accordance with workplace requirements</w:t>
            </w:r>
          </w:p>
          <w:p w14:paraId="2F41F575" w14:textId="6281A5AE" w:rsidR="00134B95" w:rsidRPr="00134B95" w:rsidRDefault="00871450" w:rsidP="00134B95">
            <w:pPr>
              <w:pStyle w:val="SIText"/>
            </w:pPr>
            <w:r>
              <w:t>3</w:t>
            </w:r>
            <w:r w:rsidR="00134B95" w:rsidRPr="00134B95">
              <w:t>.2 Generate major reports detailing inventory, production or staffing data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77EB2" w:rsidRPr="00336FCA" w:rsidDel="00423CB2" w14:paraId="6E288F1B" w14:textId="77777777" w:rsidTr="00CA2922">
        <w:trPr>
          <w:tblHeader/>
        </w:trPr>
        <w:tc>
          <w:tcPr>
            <w:tcW w:w="1396" w:type="pct"/>
          </w:tcPr>
          <w:p w14:paraId="1E957357" w14:textId="037CC8FB" w:rsidR="00B77EB2" w:rsidRPr="00B77EB2" w:rsidRDefault="00B77EB2" w:rsidP="00DF77CD">
            <w:pPr>
              <w:pStyle w:val="SIText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536E5B3" w14:textId="5342FF24" w:rsidR="00B77EB2" w:rsidRPr="00B77EB2" w:rsidRDefault="00B77EB2">
            <w:pPr>
              <w:pStyle w:val="SIBulletList1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 xml:space="preserve">Interpret </w:t>
            </w:r>
            <w:r>
              <w:rPr>
                <w:rFonts w:eastAsiaTheme="majorEastAsia"/>
              </w:rPr>
              <w:t>regulatory requirements</w:t>
            </w:r>
          </w:p>
          <w:p w14:paraId="6676946A" w14:textId="49012CC6" w:rsidR="00B77EB2" w:rsidRPr="00B77EB2" w:rsidRDefault="00B77EB2" w:rsidP="00DF77CD">
            <w:pPr>
              <w:pStyle w:val="SIBulletList1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 xml:space="preserve">Interpret information included on </w:t>
            </w:r>
            <w:r>
              <w:rPr>
                <w:rFonts w:eastAsiaTheme="majorEastAsia"/>
              </w:rPr>
              <w:t>data collection sources</w:t>
            </w:r>
          </w:p>
        </w:tc>
      </w:tr>
      <w:tr w:rsidR="00B77EB2" w:rsidRPr="00336FCA" w:rsidDel="00423CB2" w14:paraId="3484B89B" w14:textId="77777777" w:rsidTr="00CA2922">
        <w:trPr>
          <w:tblHeader/>
        </w:trPr>
        <w:tc>
          <w:tcPr>
            <w:tcW w:w="1396" w:type="pct"/>
          </w:tcPr>
          <w:p w14:paraId="51939840" w14:textId="3B12E83A" w:rsidR="00B77EB2" w:rsidRPr="00B77EB2" w:rsidRDefault="00B77EB2" w:rsidP="00DF77CD">
            <w:pPr>
              <w:pStyle w:val="SIText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644B29B" w14:textId="3DE91B70" w:rsidR="00B77EB2" w:rsidRPr="00B77EB2" w:rsidRDefault="00B77EB2" w:rsidP="00DF77CD">
            <w:pPr>
              <w:pStyle w:val="SIBulletList1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 xml:space="preserve">Keep paper-based and/or digital records associated </w:t>
            </w:r>
            <w:r>
              <w:rPr>
                <w:rFonts w:eastAsiaTheme="majorEastAsia"/>
              </w:rPr>
              <w:t>with meat processing</w:t>
            </w:r>
          </w:p>
        </w:tc>
      </w:tr>
      <w:tr w:rsidR="00B77EB2" w:rsidRPr="00336FCA" w:rsidDel="00423CB2" w14:paraId="2148A496" w14:textId="77777777" w:rsidTr="00CA2922">
        <w:trPr>
          <w:tblHeader/>
        </w:trPr>
        <w:tc>
          <w:tcPr>
            <w:tcW w:w="1396" w:type="pct"/>
          </w:tcPr>
          <w:p w14:paraId="667E7E98" w14:textId="14EC7751" w:rsidR="00B77EB2" w:rsidRPr="00B77EB2" w:rsidRDefault="00B77EB2" w:rsidP="00DF77CD">
            <w:pPr>
              <w:pStyle w:val="SIText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DCB74B2" w14:textId="0B76CA28" w:rsidR="00B77EB2" w:rsidRPr="00B77EB2" w:rsidRDefault="00B77EB2" w:rsidP="00DF77CD">
            <w:pPr>
              <w:pStyle w:val="SIBulletList1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 xml:space="preserve">Follow up and resolve issues with </w:t>
            </w:r>
            <w:r>
              <w:rPr>
                <w:rFonts w:eastAsiaTheme="majorEastAsia"/>
              </w:rPr>
              <w:t>data</w:t>
            </w:r>
          </w:p>
        </w:tc>
      </w:tr>
      <w:tr w:rsidR="00B77EB2" w:rsidRPr="00336FCA" w:rsidDel="00423CB2" w14:paraId="26C25650" w14:textId="77777777" w:rsidTr="00CA2922">
        <w:trPr>
          <w:tblHeader/>
        </w:trPr>
        <w:tc>
          <w:tcPr>
            <w:tcW w:w="1396" w:type="pct"/>
          </w:tcPr>
          <w:p w14:paraId="6ACEB0CA" w14:textId="00E627D0" w:rsidR="00B77EB2" w:rsidRPr="00B77EB2" w:rsidRDefault="00B77EB2" w:rsidP="00B77EB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683DD8E" w14:textId="0E4ACD3D" w:rsidR="00EC041A" w:rsidRDefault="00EC041A" w:rsidP="00B77E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Read and interpret scales and gauges </w:t>
            </w:r>
          </w:p>
          <w:p w14:paraId="16611DD6" w14:textId="68A113DC" w:rsidR="00B77EB2" w:rsidRPr="00B77EB2" w:rsidRDefault="00B77EB2" w:rsidP="00B77E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Generate data reports that include charts and graphs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B98234D" w:rsidR="00041E59" w:rsidRPr="005404CB" w:rsidRDefault="00A44241" w:rsidP="001B142D">
            <w:pPr>
              <w:pStyle w:val="SIText"/>
            </w:pPr>
            <w:r w:rsidRPr="001B142D">
              <w:rPr>
                <w:rStyle w:val="SITemporaryText-green"/>
                <w:color w:val="auto"/>
                <w:sz w:val="20"/>
              </w:rPr>
              <w:t>AMP</w:t>
            </w:r>
            <w:r w:rsidR="00DF77CD" w:rsidRPr="001B142D">
              <w:rPr>
                <w:rStyle w:val="SITemporaryText-green"/>
                <w:color w:val="auto"/>
                <w:sz w:val="20"/>
              </w:rPr>
              <w:t>QUA3</w:t>
            </w:r>
            <w:r w:rsidRPr="001B142D">
              <w:rPr>
                <w:rStyle w:val="SITemporaryText-green"/>
                <w:color w:val="auto"/>
                <w:sz w:val="20"/>
              </w:rPr>
              <w:t>X</w:t>
            </w:r>
            <w:r w:rsidR="00DF77CD" w:rsidRPr="001B142D">
              <w:rPr>
                <w:rStyle w:val="SITemporaryText-green"/>
                <w:color w:val="auto"/>
                <w:sz w:val="20"/>
              </w:rPr>
              <w:t>15</w:t>
            </w:r>
            <w:r w:rsidRPr="00A44241">
              <w:t xml:space="preserve"> Maintain production records</w:t>
            </w:r>
          </w:p>
        </w:tc>
        <w:tc>
          <w:tcPr>
            <w:tcW w:w="1105" w:type="pct"/>
          </w:tcPr>
          <w:p w14:paraId="6623A6C9" w14:textId="468F266D" w:rsidR="00041E59" w:rsidRPr="005404CB" w:rsidRDefault="00B77EB2" w:rsidP="005404CB">
            <w:pPr>
              <w:pStyle w:val="SIText"/>
            </w:pPr>
            <w:r w:rsidRPr="00B77EB2">
              <w:t>AMPX204 Maintain production records</w:t>
            </w:r>
          </w:p>
        </w:tc>
        <w:tc>
          <w:tcPr>
            <w:tcW w:w="1251" w:type="pct"/>
          </w:tcPr>
          <w:p w14:paraId="3306C7A0" w14:textId="23D1B9C5" w:rsidR="00B77EB2" w:rsidRPr="00B77EB2" w:rsidRDefault="00B77EB2" w:rsidP="00B77EB2">
            <w:pPr>
              <w:pStyle w:val="SIText"/>
            </w:pPr>
            <w:r w:rsidRPr="00B77EB2">
              <w:t>Unit code updated</w:t>
            </w:r>
            <w:r>
              <w:t xml:space="preserve"> and AQF indicator increased to 3.</w:t>
            </w:r>
          </w:p>
          <w:p w14:paraId="262520C4" w14:textId="77777777" w:rsidR="00B77EB2" w:rsidRPr="00B77EB2" w:rsidRDefault="00B77EB2" w:rsidP="00B77EB2">
            <w:pPr>
              <w:pStyle w:val="SIText"/>
            </w:pPr>
            <w:r w:rsidRPr="00B77EB2">
              <w:t>Performance criteria clarified.</w:t>
            </w:r>
          </w:p>
          <w:p w14:paraId="7966B84C" w14:textId="77777777" w:rsidR="00B77EB2" w:rsidRPr="00B77EB2" w:rsidRDefault="00B77EB2" w:rsidP="00B77EB2">
            <w:pPr>
              <w:pStyle w:val="SIText"/>
            </w:pPr>
            <w:r w:rsidRPr="00B77EB2">
              <w:t>Foundation skills added.</w:t>
            </w:r>
          </w:p>
          <w:p w14:paraId="38EF1B27" w14:textId="74B9252E" w:rsidR="00041E59" w:rsidRPr="005404CB" w:rsidRDefault="00B77EB2" w:rsidP="00B77EB2">
            <w:pPr>
              <w:pStyle w:val="SIText"/>
            </w:pPr>
            <w:r w:rsidRPr="00B77EB2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7CC1FB56" w:rsidR="00916CD7" w:rsidRPr="005404CB" w:rsidRDefault="00B77EB2" w:rsidP="005404CB">
            <w:pPr>
              <w:pStyle w:val="SIText"/>
            </w:pPr>
            <w:r>
              <w:t>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20F396B2" w:rsidR="00F1480E" w:rsidRPr="00B2252E" w:rsidRDefault="001B142D" w:rsidP="00B2252E">
            <w:pPr>
              <w:pStyle w:val="SIText"/>
            </w:pPr>
            <w:hyperlink r:id="rId11" w:history="1">
              <w:r w:rsidR="00B2252E" w:rsidRPr="00B2252E">
                <w:t>https://vetnet.gov.au/Pages/TrainingDocs.aspx?q=5e2e56b7-698f-4822-84bb-25adbb8443a7</w:t>
              </w:r>
            </w:hyperlink>
            <w:r w:rsidR="00E40225" w:rsidRPr="00B2252E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0A18C9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71450" w:rsidRPr="00A44241">
              <w:t>AMP</w:t>
            </w:r>
            <w:r w:rsidR="00DF77CD">
              <w:t>QUA</w:t>
            </w:r>
            <w:r w:rsidR="00871450">
              <w:t>3</w:t>
            </w:r>
            <w:r w:rsidR="00DF77CD">
              <w:t>X15</w:t>
            </w:r>
            <w:r w:rsidR="00871450" w:rsidRPr="00A44241">
              <w:t xml:space="preserve"> </w:t>
            </w:r>
            <w:r w:rsidR="00A44241" w:rsidRPr="00A44241">
              <w:t>Maintain production records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1EDECDDB" w14:textId="484E9757" w:rsidR="007C40BF" w:rsidRDefault="007C40BF">
            <w:pPr>
              <w:pStyle w:val="SIText"/>
            </w:pPr>
            <w:r w:rsidRPr="007C40BF">
              <w:t xml:space="preserve">An individual demonstrating competency must satisfy </w:t>
            </w:r>
            <w:proofErr w:type="gramStart"/>
            <w:r w:rsidRPr="007C40BF">
              <w:t>all of</w:t>
            </w:r>
            <w:proofErr w:type="gramEnd"/>
            <w:r w:rsidRPr="007C40BF">
              <w:t xml:space="preserve"> the elements and performance criteria in this unit.</w:t>
            </w:r>
          </w:p>
          <w:p w14:paraId="0A10C844" w14:textId="77777777" w:rsidR="00DF77CD" w:rsidRPr="007C40BF" w:rsidRDefault="00DF77CD" w:rsidP="00DF77CD">
            <w:pPr>
              <w:pStyle w:val="SIText"/>
            </w:pPr>
          </w:p>
          <w:p w14:paraId="440AA412" w14:textId="03A0F0EC" w:rsidR="007C40BF" w:rsidRDefault="007C40BF" w:rsidP="007C40BF">
            <w:pPr>
              <w:pStyle w:val="SIText"/>
            </w:pPr>
            <w:r w:rsidRPr="007C40BF">
              <w:t>There must be evidence that the individual has</w:t>
            </w:r>
            <w:r>
              <w:t xml:space="preserve"> maintained production records that include complexity in categories, for at least one processing area, including:</w:t>
            </w:r>
          </w:p>
          <w:p w14:paraId="647593A7" w14:textId="79F150D9" w:rsidR="007C40BF" w:rsidRDefault="007C40BF" w:rsidP="00DF77CD">
            <w:pPr>
              <w:pStyle w:val="SIBulletList1"/>
            </w:pPr>
            <w:r>
              <w:t>accurately collect</w:t>
            </w:r>
            <w:r w:rsidR="00DF77CD">
              <w:t>ed</w:t>
            </w:r>
            <w:r>
              <w:t xml:space="preserve"> and record</w:t>
            </w:r>
            <w:r w:rsidR="00DF77CD">
              <w:t>ed</w:t>
            </w:r>
            <w:r>
              <w:t xml:space="preserve"> data for a processing area that covers at least one week of production</w:t>
            </w:r>
          </w:p>
          <w:p w14:paraId="117A4306" w14:textId="39B782E7" w:rsidR="007C40BF" w:rsidRDefault="007C40BF" w:rsidP="007C40BF">
            <w:pPr>
              <w:pStyle w:val="SIBulletList1"/>
            </w:pPr>
            <w:r w:rsidRPr="007C40BF">
              <w:t>generat</w:t>
            </w:r>
            <w:r w:rsidR="00DF77CD">
              <w:t>ed</w:t>
            </w:r>
            <w:r w:rsidRPr="007C40BF">
              <w:t xml:space="preserve"> reports </w:t>
            </w:r>
            <w:r>
              <w:t xml:space="preserve">and summaries </w:t>
            </w:r>
            <w:r w:rsidRPr="007C40BF">
              <w:t>to meet workplace and regulatory requirements</w:t>
            </w:r>
          </w:p>
          <w:p w14:paraId="49081BB4" w14:textId="7F25F342" w:rsidR="00556C4C" w:rsidRPr="005404CB" w:rsidRDefault="007C40BF" w:rsidP="00DF77CD">
            <w:pPr>
              <w:pStyle w:val="SIBulletList1"/>
            </w:pPr>
            <w:r>
              <w:t>follow</w:t>
            </w:r>
            <w:r w:rsidR="00DF77CD">
              <w:t>ed</w:t>
            </w:r>
            <w:r>
              <w:t xml:space="preserve"> safe work procedures.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FFA9F8F" w14:textId="77777777" w:rsidR="00DF77CD" w:rsidRPr="00DF77CD" w:rsidRDefault="00DF77CD" w:rsidP="00DF77CD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DF77CD">
              <w:t>perform the tasks outlined in the elements and performance criteria of this unit. This includes knowledge of:</w:t>
            </w:r>
          </w:p>
          <w:p w14:paraId="1ACE7220" w14:textId="486A292D" w:rsidR="00B77EB2" w:rsidRPr="00980DB6" w:rsidRDefault="00B77EB2">
            <w:pPr>
              <w:pStyle w:val="SIBulletList1"/>
            </w:pPr>
            <w:r>
              <w:t>regulatory requirements for production reports in meat processing</w:t>
            </w:r>
          </w:p>
          <w:p w14:paraId="6AC623CF" w14:textId="404992FA" w:rsidR="00980DB6" w:rsidRPr="00980DB6" w:rsidRDefault="00980DB6">
            <w:pPr>
              <w:pStyle w:val="SIBulletList1"/>
            </w:pPr>
            <w:r w:rsidRPr="00980DB6">
              <w:t xml:space="preserve">relevant security arrangements such as Department of Agriculture or </w:t>
            </w:r>
            <w:r w:rsidR="00B77EB2">
              <w:t>workplace</w:t>
            </w:r>
            <w:r w:rsidR="00B77EB2" w:rsidRPr="00980DB6">
              <w:t xml:space="preserve"> </w:t>
            </w:r>
            <w:r w:rsidRPr="00980DB6">
              <w:t>requirements</w:t>
            </w:r>
          </w:p>
          <w:p w14:paraId="4921D764" w14:textId="77777777" w:rsidR="00B77EB2" w:rsidRPr="00B77EB2" w:rsidRDefault="00B77EB2" w:rsidP="00B77EB2">
            <w:pPr>
              <w:pStyle w:val="SIBulletList1"/>
            </w:pPr>
            <w:r w:rsidRPr="00B77EB2">
              <w:t>workplace requirements and systems for tracking data and generating reports</w:t>
            </w:r>
          </w:p>
          <w:p w14:paraId="4E58A207" w14:textId="728B966E" w:rsidR="00980DB6" w:rsidRDefault="00871450" w:rsidP="00980DB6">
            <w:pPr>
              <w:pStyle w:val="SIBulletList1"/>
            </w:pPr>
            <w:r>
              <w:t xml:space="preserve">types, </w:t>
            </w:r>
            <w:r w:rsidR="00980DB6" w:rsidRPr="00980DB6">
              <w:t>function and uses of the reports generated</w:t>
            </w:r>
          </w:p>
          <w:p w14:paraId="14AABF3A" w14:textId="09AE50F3" w:rsidR="001236E6" w:rsidRDefault="001236E6" w:rsidP="00980DB6">
            <w:pPr>
              <w:pStyle w:val="SIBulletList1"/>
            </w:pPr>
            <w:r>
              <w:t xml:space="preserve">types of data recorded and maintained in a meat processing environment, including </w:t>
            </w:r>
            <w:r w:rsidR="00B77EB2">
              <w:t xml:space="preserve">for example: </w:t>
            </w:r>
            <w:r w:rsidR="00EC041A">
              <w:t>property and animal identification, vendor declarations</w:t>
            </w:r>
            <w:r>
              <w:t>, barcodes</w:t>
            </w:r>
            <w:r w:rsidR="00B77EB2">
              <w:t>, temperature checks</w:t>
            </w:r>
            <w:r w:rsidR="007C40BF">
              <w:t xml:space="preserve">, </w:t>
            </w:r>
            <w:r w:rsidR="00EC041A">
              <w:t xml:space="preserve">weights, </w:t>
            </w:r>
            <w:r w:rsidR="007C40BF">
              <w:t>time and dates, processing data</w:t>
            </w:r>
            <w:r w:rsidR="00871450">
              <w:t xml:space="preserve">, </w:t>
            </w:r>
            <w:proofErr w:type="gramStart"/>
            <w:r w:rsidR="00EC041A">
              <w:t>sampling</w:t>
            </w:r>
            <w:proofErr w:type="gramEnd"/>
            <w:r w:rsidR="00EC041A">
              <w:t xml:space="preserve"> and </w:t>
            </w:r>
            <w:r w:rsidR="00871450">
              <w:t>test</w:t>
            </w:r>
            <w:r w:rsidR="00EC041A">
              <w:t xml:space="preserve"> results</w:t>
            </w:r>
          </w:p>
          <w:p w14:paraId="394CBAB0" w14:textId="6198517B" w:rsidR="00980DB6" w:rsidRPr="00980DB6" w:rsidRDefault="00980DB6" w:rsidP="00980DB6">
            <w:pPr>
              <w:pStyle w:val="SIBulletList1"/>
            </w:pPr>
            <w:r w:rsidRPr="00980DB6">
              <w:t>possible shortcomings of recording</w:t>
            </w:r>
            <w:r w:rsidR="00B77EB2">
              <w:t xml:space="preserve"> data</w:t>
            </w:r>
            <w:r w:rsidRPr="00980DB6">
              <w:t xml:space="preserve"> and how to </w:t>
            </w:r>
            <w:r w:rsidR="00B77EB2">
              <w:t>make corrections</w:t>
            </w:r>
          </w:p>
          <w:p w14:paraId="659C76C6" w14:textId="098F5D3B" w:rsidR="00B77EB2" w:rsidRPr="00980DB6" w:rsidRDefault="00980DB6" w:rsidP="00AD1F93">
            <w:pPr>
              <w:pStyle w:val="SIBulletList1"/>
            </w:pPr>
            <w:r w:rsidRPr="00980DB6">
              <w:t>purposes of keeping production records</w:t>
            </w:r>
            <w:r w:rsidR="00B77EB2">
              <w:t xml:space="preserve">, including traceability and biosecurity </w:t>
            </w:r>
          </w:p>
          <w:p w14:paraId="66608BB7" w14:textId="1DC944E6" w:rsidR="00F1480E" w:rsidRPr="005404CB" w:rsidRDefault="00980DB6" w:rsidP="00980DB6">
            <w:pPr>
              <w:pStyle w:val="SIBulletList1"/>
            </w:pPr>
            <w:r w:rsidRPr="00980DB6">
              <w:t xml:space="preserve">workplace health and safety </w:t>
            </w:r>
            <w:r w:rsidR="00B77EB2">
              <w:t>procedures for work.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5D9FF38" w14:textId="77777777" w:rsidR="007C40BF" w:rsidRPr="007C40BF" w:rsidRDefault="007C40BF" w:rsidP="007C40BF">
            <w:pPr>
              <w:pStyle w:val="SIText"/>
            </w:pPr>
            <w:r w:rsidRPr="007C40BF">
              <w:t>Assessment of the skills in this unit of competency must take place under the following conditions:</w:t>
            </w:r>
          </w:p>
          <w:p w14:paraId="472109F2" w14:textId="77777777" w:rsidR="007C40BF" w:rsidRPr="007C40BF" w:rsidRDefault="007C40BF" w:rsidP="007C40BF">
            <w:pPr>
              <w:pStyle w:val="SIBulletList1"/>
            </w:pPr>
            <w:r w:rsidRPr="007C40BF">
              <w:t>physical conditions:</w:t>
            </w:r>
          </w:p>
          <w:p w14:paraId="59875377" w14:textId="2151F728" w:rsidR="007C40BF" w:rsidRPr="007C40BF" w:rsidRDefault="007C40BF" w:rsidP="00DF77CD">
            <w:pPr>
              <w:pStyle w:val="SIBulletList2"/>
            </w:pPr>
            <w:r w:rsidRPr="007C40BF">
              <w:t>skills must be demonstrated in a meat processing workplace or an environment that accurately represents workplace conditions</w:t>
            </w:r>
          </w:p>
          <w:p w14:paraId="3799F22B" w14:textId="77777777" w:rsidR="007C40BF" w:rsidRPr="007C40BF" w:rsidRDefault="007C40BF" w:rsidP="007C40BF">
            <w:pPr>
              <w:pStyle w:val="SIBulletList1"/>
            </w:pPr>
            <w:r w:rsidRPr="007C40BF">
              <w:t xml:space="preserve">resources, </w:t>
            </w:r>
            <w:proofErr w:type="gramStart"/>
            <w:r w:rsidRPr="007C40BF">
              <w:t>equipment</w:t>
            </w:r>
            <w:proofErr w:type="gramEnd"/>
            <w:r w:rsidRPr="007C40BF">
              <w:t xml:space="preserve"> and materials:</w:t>
            </w:r>
          </w:p>
          <w:p w14:paraId="27EC31B7" w14:textId="44CFB2D3" w:rsidR="007C40BF" w:rsidRPr="007C40BF" w:rsidRDefault="007C40BF" w:rsidP="00DF77CD">
            <w:pPr>
              <w:pStyle w:val="SIBulletList2"/>
            </w:pPr>
            <w:r>
              <w:t>meat processing data</w:t>
            </w:r>
          </w:p>
          <w:p w14:paraId="2B3C0802" w14:textId="0FB62DAA" w:rsidR="007C40BF" w:rsidRPr="007C40BF" w:rsidRDefault="007C40BF" w:rsidP="00DF77CD">
            <w:pPr>
              <w:pStyle w:val="SIBulletList2"/>
            </w:pPr>
            <w:r>
              <w:t xml:space="preserve">data </w:t>
            </w:r>
            <w:r w:rsidRPr="007C40BF">
              <w:t>re</w:t>
            </w:r>
            <w:r>
              <w:t>cording</w:t>
            </w:r>
            <w:r w:rsidRPr="007C40BF">
              <w:t xml:space="preserve"> and monitoring systems</w:t>
            </w:r>
          </w:p>
          <w:p w14:paraId="390BF5FD" w14:textId="77777777" w:rsidR="007C40BF" w:rsidRPr="007C40BF" w:rsidRDefault="007C40BF" w:rsidP="007C40BF">
            <w:pPr>
              <w:pStyle w:val="SIBulletList1"/>
            </w:pPr>
            <w:r w:rsidRPr="007C40BF">
              <w:t>specifications:</w:t>
            </w:r>
          </w:p>
          <w:p w14:paraId="3503C71D" w14:textId="5AFFA5C3" w:rsidR="007C40BF" w:rsidRPr="007C40BF" w:rsidRDefault="007C40BF" w:rsidP="00DF77CD">
            <w:pPr>
              <w:pStyle w:val="SIBulletList2"/>
            </w:pPr>
            <w:r w:rsidRPr="007C40BF">
              <w:t xml:space="preserve">workplace </w:t>
            </w:r>
            <w:r w:rsidRPr="00871450">
              <w:t>procedures</w:t>
            </w:r>
            <w:r w:rsidRPr="007C40BF">
              <w:t>, including advice on safe work practices, meat safety</w:t>
            </w:r>
            <w:r>
              <w:t xml:space="preserve"> and</w:t>
            </w:r>
            <w:r w:rsidRPr="007C40BF">
              <w:t xml:space="preserve"> quality requirements</w:t>
            </w:r>
            <w:r w:rsidR="00871450">
              <w:t>.</w:t>
            </w:r>
          </w:p>
          <w:p w14:paraId="7CC03400" w14:textId="77777777" w:rsidR="007C40BF" w:rsidRPr="007C40BF" w:rsidRDefault="007C40BF" w:rsidP="007C40BF">
            <w:pPr>
              <w:pStyle w:val="SIText"/>
            </w:pPr>
          </w:p>
          <w:p w14:paraId="72FC2BF3" w14:textId="0EDB649E" w:rsidR="00F1480E" w:rsidRPr="008C7A8E" w:rsidRDefault="007C40BF" w:rsidP="008C7A8E">
            <w:pPr>
              <w:pStyle w:val="SIText"/>
            </w:pPr>
            <w:r w:rsidRPr="007C40B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31D4255B" w:rsidR="00F1480E" w:rsidRPr="005404CB" w:rsidRDefault="001B142D" w:rsidP="005404CB">
            <w:pPr>
              <w:pStyle w:val="SIText"/>
            </w:pPr>
            <w:hyperlink r:id="rId12" w:history="1">
              <w:r w:rsidR="00B2252E" w:rsidRPr="00B2252E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52709" w14:textId="77777777" w:rsidR="00CC002E" w:rsidRDefault="00CC002E" w:rsidP="00BF3F0A">
      <w:r>
        <w:separator/>
      </w:r>
    </w:p>
    <w:p w14:paraId="56C7630E" w14:textId="77777777" w:rsidR="00CC002E" w:rsidRDefault="00CC002E"/>
  </w:endnote>
  <w:endnote w:type="continuationSeparator" w:id="0">
    <w:p w14:paraId="59E369A4" w14:textId="77777777" w:rsidR="00CC002E" w:rsidRDefault="00CC002E" w:rsidP="00BF3F0A">
      <w:r>
        <w:continuationSeparator/>
      </w:r>
    </w:p>
    <w:p w14:paraId="04589F89" w14:textId="77777777" w:rsidR="00CC002E" w:rsidRDefault="00CC00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CBF73" w14:textId="77777777" w:rsidR="00CC002E" w:rsidRDefault="00CC002E" w:rsidP="00BF3F0A">
      <w:r>
        <w:separator/>
      </w:r>
    </w:p>
    <w:p w14:paraId="25595973" w14:textId="77777777" w:rsidR="00CC002E" w:rsidRDefault="00CC002E"/>
  </w:footnote>
  <w:footnote w:type="continuationSeparator" w:id="0">
    <w:p w14:paraId="1ABE03A3" w14:textId="77777777" w:rsidR="00CC002E" w:rsidRDefault="00CC002E" w:rsidP="00BF3F0A">
      <w:r>
        <w:continuationSeparator/>
      </w:r>
    </w:p>
    <w:p w14:paraId="069E3AFE" w14:textId="77777777" w:rsidR="00CC002E" w:rsidRDefault="00CC00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71773E2" w:rsidR="009C2650" w:rsidRPr="00A44241" w:rsidRDefault="001B142D" w:rsidP="00A44241">
    <w:sdt>
      <w:sdtPr>
        <w:rPr>
          <w:lang w:eastAsia="en-US"/>
        </w:rPr>
        <w:id w:val="131106404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4B1CB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44241" w:rsidRPr="00A44241">
      <w:rPr>
        <w:lang w:eastAsia="en-US"/>
      </w:rPr>
      <w:t>AMP</w:t>
    </w:r>
    <w:r w:rsidR="00DF77CD">
      <w:t>QUA3X15</w:t>
    </w:r>
    <w:r w:rsidR="00A44241" w:rsidRPr="00A44241">
      <w:rPr>
        <w:lang w:eastAsia="en-US"/>
      </w:rPr>
      <w:t xml:space="preserve"> Maintain production records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A5E39"/>
    <w:multiLevelType w:val="multilevel"/>
    <w:tmpl w:val="0BA61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57BE1"/>
    <w:multiLevelType w:val="multilevel"/>
    <w:tmpl w:val="81900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CD69B2"/>
    <w:multiLevelType w:val="multilevel"/>
    <w:tmpl w:val="6276E5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36E6"/>
    <w:rsid w:val="00133957"/>
    <w:rsid w:val="00134B95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42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06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4B4"/>
    <w:rsid w:val="002E170C"/>
    <w:rsid w:val="002E193E"/>
    <w:rsid w:val="00305EFF"/>
    <w:rsid w:val="00310A6A"/>
    <w:rsid w:val="003144E6"/>
    <w:rsid w:val="00326C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0C4B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0B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450"/>
    <w:rsid w:val="00886790"/>
    <w:rsid w:val="008908DE"/>
    <w:rsid w:val="008A12ED"/>
    <w:rsid w:val="008A39D3"/>
    <w:rsid w:val="008B2C77"/>
    <w:rsid w:val="008B4AD2"/>
    <w:rsid w:val="008B663E"/>
    <w:rsid w:val="008B7138"/>
    <w:rsid w:val="008C7A8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DB6"/>
    <w:rsid w:val="00997BFC"/>
    <w:rsid w:val="009A5900"/>
    <w:rsid w:val="009A6E6C"/>
    <w:rsid w:val="009A6F3F"/>
    <w:rsid w:val="009B331A"/>
    <w:rsid w:val="009C2650"/>
    <w:rsid w:val="009C3F70"/>
    <w:rsid w:val="009D15E2"/>
    <w:rsid w:val="009D15FE"/>
    <w:rsid w:val="009D5D2C"/>
    <w:rsid w:val="009E01EE"/>
    <w:rsid w:val="009F0DCC"/>
    <w:rsid w:val="009F11CA"/>
    <w:rsid w:val="00A0695B"/>
    <w:rsid w:val="00A13052"/>
    <w:rsid w:val="00A216A8"/>
    <w:rsid w:val="00A223A6"/>
    <w:rsid w:val="00A3639E"/>
    <w:rsid w:val="00A44241"/>
    <w:rsid w:val="00A5092E"/>
    <w:rsid w:val="00A536BC"/>
    <w:rsid w:val="00A554D6"/>
    <w:rsid w:val="00A56E14"/>
    <w:rsid w:val="00A6476B"/>
    <w:rsid w:val="00A76C6C"/>
    <w:rsid w:val="00A848EA"/>
    <w:rsid w:val="00A87356"/>
    <w:rsid w:val="00A92DD1"/>
    <w:rsid w:val="00AA5338"/>
    <w:rsid w:val="00AA5D02"/>
    <w:rsid w:val="00AB08FF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52E"/>
    <w:rsid w:val="00B22C67"/>
    <w:rsid w:val="00B3508F"/>
    <w:rsid w:val="00B443EE"/>
    <w:rsid w:val="00B560C8"/>
    <w:rsid w:val="00B61150"/>
    <w:rsid w:val="00B65BC7"/>
    <w:rsid w:val="00B746B9"/>
    <w:rsid w:val="00B77EB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58D"/>
    <w:rsid w:val="00CA139A"/>
    <w:rsid w:val="00CB746F"/>
    <w:rsid w:val="00CC002E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7EFE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7CD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1A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225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4d074fc5-4881-4904-900d-cdf408c29254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61B0B2-4DF3-41CF-9055-59C8E3A039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171</TotalTime>
  <Pages>3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23</cp:revision>
  <cp:lastPrinted>2016-05-27T05:21:00Z</cp:lastPrinted>
  <dcterms:created xsi:type="dcterms:W3CDTF">2021-08-09T02:15:00Z</dcterms:created>
  <dcterms:modified xsi:type="dcterms:W3CDTF">2021-11-03T03:04:00Z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