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1B53715E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787753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76F47">
        <w:trPr>
          <w:tblHeader/>
        </w:trPr>
        <w:tc>
          <w:tcPr>
            <w:tcW w:w="1396" w:type="pct"/>
            <w:shd w:val="clear" w:color="auto" w:fill="auto"/>
          </w:tcPr>
          <w:p w14:paraId="0FF11F45" w14:textId="4DA352E8" w:rsidR="000C1EA7" w:rsidRPr="000754EC" w:rsidRDefault="000C1EA7" w:rsidP="000754EC">
            <w:pPr>
              <w:pStyle w:val="SIUNITCODE"/>
            </w:pPr>
            <w:r>
              <w:t>ACMEQU3X</w:t>
            </w:r>
            <w:r w:rsidR="008F52AF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7BA7963B" w:rsidR="001D231B" w:rsidRPr="001D231B" w:rsidRDefault="001D231B" w:rsidP="006A1BFE">
            <w:pPr>
              <w:pStyle w:val="SIUnittitle"/>
              <w:rPr>
                <w:rStyle w:val="SITemporaryText-blue"/>
              </w:rPr>
            </w:pPr>
            <w:r w:rsidRPr="006A1BFE">
              <w:rPr>
                <w:rStyle w:val="SITemporaryText-blue"/>
                <w:color w:val="auto"/>
              </w:rPr>
              <w:t>Implement a horse health program</w:t>
            </w:r>
          </w:p>
        </w:tc>
      </w:tr>
      <w:tr w:rsidR="00F1480E" w:rsidRPr="00963A46" w14:paraId="723E5CBF" w14:textId="77777777" w:rsidTr="00C76F47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3EFCB8" w14:textId="2491ED20" w:rsidR="007C423A" w:rsidRDefault="007C423A" w:rsidP="00BE6E9F">
            <w:pPr>
              <w:pStyle w:val="SIText"/>
            </w:pPr>
            <w:r w:rsidRPr="007C423A">
              <w:t xml:space="preserve">This unit of competency covers the skills and knowledge required to </w:t>
            </w:r>
            <w:r w:rsidR="005251BB">
              <w:t xml:space="preserve">implement existing </w:t>
            </w:r>
            <w:r w:rsidRPr="007C423A">
              <w:t>health programs for horses. It involves preven</w:t>
            </w:r>
            <w:r w:rsidR="000F7526">
              <w:t xml:space="preserve">tion and treatment of </w:t>
            </w:r>
            <w:r w:rsidRPr="007C423A">
              <w:t xml:space="preserve">illness and injury by </w:t>
            </w:r>
            <w:r w:rsidR="002C3F8A">
              <w:t>implementing</w:t>
            </w:r>
            <w:r w:rsidR="002C3F8A" w:rsidRPr="007C423A">
              <w:t xml:space="preserve"> </w:t>
            </w:r>
            <w:r w:rsidRPr="007C423A">
              <w:t xml:space="preserve">appropriate health management strategies, including vaccination, parasite control and hoof </w:t>
            </w:r>
            <w:r w:rsidRPr="006A1BFE">
              <w:rPr>
                <w:rStyle w:val="SITemporaryText-green"/>
                <w:color w:val="auto"/>
                <w:sz w:val="20"/>
              </w:rPr>
              <w:t>and teeth</w:t>
            </w:r>
            <w:r w:rsidRPr="007C423A">
              <w:t xml:space="preserve"> care. </w:t>
            </w:r>
            <w:r w:rsidR="005251BB">
              <w:t>The unit also covers treatment of horse illnesses and injuries with advice from professionals if required.</w:t>
            </w:r>
          </w:p>
          <w:p w14:paraId="30A155B1" w14:textId="77777777" w:rsidR="00586F34" w:rsidRPr="002C3F8A" w:rsidRDefault="00586F34" w:rsidP="00586F34">
            <w:pPr>
              <w:pStyle w:val="SIText"/>
              <w:rPr>
                <w:rStyle w:val="SIStrikethroughtext"/>
              </w:rPr>
            </w:pPr>
          </w:p>
          <w:p w14:paraId="612623BC" w14:textId="5DC86191" w:rsidR="00175EC0" w:rsidRPr="006A1BFE" w:rsidRDefault="00900210" w:rsidP="006A1B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 xml:space="preserve">This unit applies to workers who apply specialised knowledge, </w:t>
            </w:r>
            <w:proofErr w:type="gramStart"/>
            <w:r w:rsidRPr="006A1BFE">
              <w:rPr>
                <w:rStyle w:val="SITemporaryText-blue"/>
                <w:color w:val="auto"/>
                <w:sz w:val="20"/>
              </w:rPr>
              <w:t>judgement</w:t>
            </w:r>
            <w:proofErr w:type="gramEnd"/>
            <w:r w:rsidRPr="006A1BFE">
              <w:rPr>
                <w:rStyle w:val="SITemporaryText-blue"/>
                <w:color w:val="auto"/>
                <w:sz w:val="20"/>
              </w:rPr>
              <w:t xml:space="preserve"> and skills to care for horses</w:t>
            </w:r>
            <w:r w:rsidR="00083CE2" w:rsidRPr="006A1BFE">
              <w:rPr>
                <w:rStyle w:val="SITemporaryText-blue"/>
                <w:color w:val="auto"/>
                <w:sz w:val="20"/>
              </w:rPr>
              <w:t xml:space="preserve"> in a range of environments</w:t>
            </w:r>
            <w:r w:rsidRPr="006A1BFE">
              <w:rPr>
                <w:rStyle w:val="SITemporaryText-blue"/>
                <w:color w:val="auto"/>
                <w:sz w:val="20"/>
              </w:rPr>
              <w:t>. The</w:t>
            </w:r>
            <w:r w:rsidR="0081425A" w:rsidRPr="006A1BFE">
              <w:rPr>
                <w:rStyle w:val="SITemporaryText-blue"/>
                <w:color w:val="auto"/>
                <w:sz w:val="20"/>
              </w:rPr>
              <w:t>y</w:t>
            </w:r>
            <w:r w:rsidRPr="006A1BFE">
              <w:rPr>
                <w:rStyle w:val="SITemporaryText-blue"/>
                <w:color w:val="auto"/>
                <w:sz w:val="20"/>
              </w:rPr>
              <w:t xml:space="preserve"> work under broad direction, coordinate activities, solve predictable and unpredictable problems and may have responsibility for highly valuable animals</w:t>
            </w:r>
            <w:r w:rsidR="00083CE2" w:rsidRPr="006A1BFE">
              <w:rPr>
                <w:rStyle w:val="SITemporaryText-blue"/>
                <w:color w:val="auto"/>
                <w:sz w:val="20"/>
              </w:rPr>
              <w:t>.</w:t>
            </w:r>
          </w:p>
          <w:p w14:paraId="6771E041" w14:textId="77777777" w:rsidR="007C423A" w:rsidRPr="006A1BFE" w:rsidRDefault="007C423A" w:rsidP="006A1BF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6D462AD" w14:textId="77777777" w:rsidR="00C07944" w:rsidRPr="006A1BFE" w:rsidRDefault="00C07944" w:rsidP="006A1BFE">
            <w:pPr>
              <w:pStyle w:val="SIText"/>
            </w:pPr>
            <w:r w:rsidRPr="006A1BFE">
              <w:rPr>
                <w:rStyle w:val="SITemporaryText-blue"/>
                <w:color w:val="auto"/>
                <w:sz w:val="20"/>
              </w:rPr>
              <w:t xml:space="preserve">Commonwealth and state/territory health and safety, and animal welfare legislation, </w:t>
            </w:r>
            <w:proofErr w:type="gramStart"/>
            <w:r w:rsidRPr="006A1BFE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6A1BFE">
              <w:rPr>
                <w:rStyle w:val="SITemporaryText-blue"/>
                <w:color w:val="auto"/>
                <w:sz w:val="20"/>
              </w:rPr>
              <w:t xml:space="preserve"> and codes of practice relevant to interacting with horses apply to workers in this industry. Requirements vary between industry sectors and jurisdictions</w:t>
            </w:r>
            <w:r w:rsidRPr="006A1BFE">
              <w:t>.</w:t>
            </w:r>
          </w:p>
          <w:p w14:paraId="65849A84" w14:textId="77777777" w:rsidR="00C07944" w:rsidRDefault="00C07944" w:rsidP="007C423A">
            <w:pPr>
              <w:pStyle w:val="SIText"/>
            </w:pPr>
          </w:p>
          <w:p w14:paraId="70546F4A" w14:textId="0D42AA63" w:rsidR="00373436" w:rsidRPr="000754EC" w:rsidRDefault="007C423A" w:rsidP="007C423A">
            <w:pPr>
              <w:pStyle w:val="SIText"/>
            </w:pPr>
            <w:r w:rsidRPr="007C423A">
              <w:t>No licensing</w:t>
            </w:r>
            <w:r w:rsidR="006E0646" w:rsidRPr="006E0646">
              <w:t>, legislative</w:t>
            </w:r>
            <w:r w:rsidRPr="007C423A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76F47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AF39E96" w:rsidR="00F1480E" w:rsidRPr="000754EC" w:rsidRDefault="001F3C8A" w:rsidP="006A1BFE">
            <w:pPr>
              <w:pStyle w:val="SIText"/>
            </w:pPr>
            <w:r w:rsidRPr="00A6615C">
              <w:t>ACMEQU2</w:t>
            </w:r>
            <w:r w:rsidR="00203A60">
              <w:t>X</w:t>
            </w:r>
            <w:r w:rsidR="008F52AF">
              <w:t>1</w:t>
            </w:r>
            <w:r w:rsidRPr="00A6615C">
              <w:t xml:space="preserve">2 Handle horses safely </w:t>
            </w:r>
          </w:p>
        </w:tc>
      </w:tr>
      <w:tr w:rsidR="00F1480E" w:rsidRPr="00963A46" w14:paraId="6A27A30B" w14:textId="77777777" w:rsidTr="00C76F47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2B87DBA" w:rsidR="00F1480E" w:rsidRPr="006A1BFE" w:rsidRDefault="000D45D3" w:rsidP="006A1BFE">
            <w:pPr>
              <w:pStyle w:val="SIText"/>
            </w:pPr>
            <w:r w:rsidRPr="006A1BFE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76F4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76F4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D411C" w:rsidRPr="00963A46" w14:paraId="488D3012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629230BC" w14:textId="09C944E1" w:rsidR="009D411C" w:rsidRPr="006A1BFE" w:rsidRDefault="009D411C" w:rsidP="006A1BFE">
            <w:pPr>
              <w:pStyle w:val="SIText"/>
            </w:pPr>
            <w:r w:rsidRPr="006A1BFE">
              <w:t xml:space="preserve">1. Prepare to </w:t>
            </w:r>
            <w:r w:rsidR="008804B1" w:rsidRPr="006A1BFE">
              <w:t xml:space="preserve">implement a </w:t>
            </w:r>
            <w:r w:rsidRPr="006A1BFE">
              <w:t>health</w:t>
            </w:r>
            <w:r w:rsidR="008804B1" w:rsidRPr="006A1BFE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0211A935" w14:textId="0E03A58F" w:rsidR="001E0946" w:rsidRPr="006A1BFE" w:rsidRDefault="009D411C" w:rsidP="006A1BFE">
            <w:pPr>
              <w:pStyle w:val="SIText"/>
            </w:pPr>
            <w:r w:rsidRPr="006A1BFE">
              <w:t xml:space="preserve">1.1 </w:t>
            </w:r>
            <w:r w:rsidR="001E0946" w:rsidRPr="006A1BFE">
              <w:t xml:space="preserve">Review </w:t>
            </w:r>
            <w:r w:rsidR="00E41F18">
              <w:t xml:space="preserve">equine </w:t>
            </w:r>
            <w:r w:rsidR="002533E5" w:rsidRPr="006A1BFE">
              <w:t xml:space="preserve">facility </w:t>
            </w:r>
            <w:r w:rsidR="001E0946" w:rsidRPr="006A1BFE">
              <w:t xml:space="preserve">program and records and determine the </w:t>
            </w:r>
            <w:r w:rsidR="00803786" w:rsidRPr="006A1BFE">
              <w:t xml:space="preserve">procedures and </w:t>
            </w:r>
            <w:r w:rsidR="001E0946" w:rsidRPr="006A1BFE">
              <w:t xml:space="preserve">treatments </w:t>
            </w:r>
            <w:proofErr w:type="gramStart"/>
            <w:r w:rsidR="001E0946" w:rsidRPr="006A1BFE">
              <w:t>required</w:t>
            </w:r>
            <w:proofErr w:type="gramEnd"/>
          </w:p>
          <w:p w14:paraId="598EBAD0" w14:textId="5414084B" w:rsidR="001E0946" w:rsidRPr="006A1BFE" w:rsidRDefault="001E0946" w:rsidP="006A1BFE">
            <w:pPr>
              <w:pStyle w:val="SIText"/>
            </w:pPr>
            <w:r w:rsidRPr="006A1BFE">
              <w:t xml:space="preserve">1.2 Review individual horse care program and records and determine horse </w:t>
            </w:r>
            <w:r w:rsidR="00351F8A" w:rsidRPr="006A1BFE">
              <w:t xml:space="preserve">procedures and </w:t>
            </w:r>
            <w:r w:rsidRPr="006A1BFE">
              <w:t xml:space="preserve">treatments </w:t>
            </w:r>
            <w:proofErr w:type="gramStart"/>
            <w:r w:rsidRPr="006A1BFE">
              <w:t>required</w:t>
            </w:r>
            <w:proofErr w:type="gramEnd"/>
          </w:p>
          <w:p w14:paraId="59CA7942" w14:textId="6F705CBA" w:rsidR="002533E5" w:rsidRPr="006A1BFE" w:rsidRDefault="001E0946" w:rsidP="006A1BFE">
            <w:pPr>
              <w:pStyle w:val="SIText"/>
            </w:pPr>
            <w:r w:rsidRPr="006A1BFE">
              <w:t xml:space="preserve">1.3 </w:t>
            </w:r>
            <w:r w:rsidR="002533E5" w:rsidRPr="006A1BFE">
              <w:t xml:space="preserve">Schedule </w:t>
            </w:r>
            <w:r w:rsidR="00256047" w:rsidRPr="006A1BFE">
              <w:t xml:space="preserve">resources </w:t>
            </w:r>
            <w:r w:rsidR="002533E5" w:rsidRPr="006A1BFE">
              <w:t xml:space="preserve">and horse procedures and treatments required according to workplace program and </w:t>
            </w:r>
            <w:proofErr w:type="gramStart"/>
            <w:r w:rsidR="002533E5" w:rsidRPr="006A1BFE">
              <w:t>procedures</w:t>
            </w:r>
            <w:proofErr w:type="gramEnd"/>
          </w:p>
          <w:p w14:paraId="194EEC8E" w14:textId="461A7BD1" w:rsidR="009D411C" w:rsidRPr="006A1BFE" w:rsidRDefault="009D58AD" w:rsidP="006A1BFE">
            <w:pPr>
              <w:pStyle w:val="SIText"/>
            </w:pPr>
            <w:r w:rsidRPr="006A1BFE">
              <w:t>1.</w:t>
            </w:r>
            <w:r w:rsidR="001679C9" w:rsidRPr="006A1BFE">
              <w:t>4</w:t>
            </w:r>
            <w:r w:rsidRPr="006A1BFE">
              <w:t xml:space="preserve"> </w:t>
            </w:r>
            <w:r w:rsidR="009D411C" w:rsidRPr="006A1BFE">
              <w:t xml:space="preserve">Carry out risk assessment prior to handling horses </w:t>
            </w:r>
            <w:r w:rsidR="00AF54CE" w:rsidRPr="006A1BFE">
              <w:t xml:space="preserve">and </w:t>
            </w:r>
            <w:r w:rsidR="009D411C" w:rsidRPr="006A1BFE">
              <w:t xml:space="preserve">implementing a health </w:t>
            </w:r>
            <w:proofErr w:type="gramStart"/>
            <w:r w:rsidR="009D411C" w:rsidRPr="006A1BFE">
              <w:t>procedure</w:t>
            </w:r>
            <w:r w:rsidR="001D2A63" w:rsidRPr="006A1BFE">
              <w:t>s</w:t>
            </w:r>
            <w:proofErr w:type="gramEnd"/>
            <w:r w:rsidR="001D2A63" w:rsidRPr="006A1BFE">
              <w:t xml:space="preserve"> and/or treatments</w:t>
            </w:r>
          </w:p>
          <w:p w14:paraId="32BE45EC" w14:textId="66735463" w:rsidR="009D411C" w:rsidRPr="006A1BFE" w:rsidRDefault="009D411C" w:rsidP="006A1BFE">
            <w:pPr>
              <w:pStyle w:val="SIText"/>
            </w:pPr>
            <w:r w:rsidRPr="006A1BFE">
              <w:t>1.</w:t>
            </w:r>
            <w:r w:rsidR="001679C9" w:rsidRPr="006A1BFE">
              <w:t>5</w:t>
            </w:r>
            <w:r w:rsidRPr="006A1BFE">
              <w:t xml:space="preserve"> Implement personal hygiene and biosecurity practices applicable to administering horse health </w:t>
            </w:r>
            <w:r w:rsidR="001D2A63" w:rsidRPr="006A1BFE">
              <w:t>procedures and/or treatments</w:t>
            </w:r>
          </w:p>
        </w:tc>
      </w:tr>
      <w:tr w:rsidR="009D411C" w:rsidRPr="00963A46" w14:paraId="524B7678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6B7A0B5D" w14:textId="09642390" w:rsidR="00261D25" w:rsidRPr="006A1BFE" w:rsidRDefault="009D411C" w:rsidP="006A1BFE">
            <w:pPr>
              <w:pStyle w:val="SIText"/>
            </w:pPr>
            <w:r w:rsidRPr="006A1BFE">
              <w:t xml:space="preserve">2. </w:t>
            </w:r>
            <w:r w:rsidR="00882E47" w:rsidRPr="006A1BFE">
              <w:t>I</w:t>
            </w:r>
            <w:r w:rsidR="00261D25" w:rsidRPr="006A1BFE">
              <w:t xml:space="preserve">mplement a vaccination program </w:t>
            </w:r>
          </w:p>
        </w:tc>
        <w:tc>
          <w:tcPr>
            <w:tcW w:w="3604" w:type="pct"/>
            <w:shd w:val="clear" w:color="auto" w:fill="auto"/>
          </w:tcPr>
          <w:p w14:paraId="7833B4CD" w14:textId="74915F11" w:rsidR="00261D25" w:rsidRPr="006A1BFE" w:rsidRDefault="009D411C" w:rsidP="006A1BFE">
            <w:pPr>
              <w:pStyle w:val="SIText"/>
            </w:pPr>
            <w:r w:rsidRPr="006A1BFE">
              <w:t xml:space="preserve">2.1 </w:t>
            </w:r>
            <w:r w:rsidR="00261D25" w:rsidRPr="006A1BFE">
              <w:t>Identify hazards, assess and control risk</w:t>
            </w:r>
            <w:r w:rsidR="007369B8" w:rsidRPr="006A1BFE">
              <w:t>s</w:t>
            </w:r>
            <w:r w:rsidR="00261D25" w:rsidRPr="006A1BFE">
              <w:t xml:space="preserve"> related to storing, accessing and administering vaccines for </w:t>
            </w:r>
            <w:proofErr w:type="gramStart"/>
            <w:r w:rsidR="00261D25" w:rsidRPr="006A1BFE">
              <w:t>horse</w:t>
            </w:r>
            <w:r w:rsidR="00D869D5" w:rsidRPr="006A1BFE">
              <w:t>s</w:t>
            </w:r>
            <w:proofErr w:type="gramEnd"/>
          </w:p>
          <w:p w14:paraId="72AC0884" w14:textId="5978F595" w:rsidR="00261D25" w:rsidRPr="006A1BFE" w:rsidRDefault="00261D25" w:rsidP="006A1BFE">
            <w:pPr>
              <w:pStyle w:val="SIText"/>
            </w:pPr>
            <w:r w:rsidRPr="006A1BFE">
              <w:t>2.</w:t>
            </w:r>
            <w:r w:rsidR="00865732">
              <w:t>2</w:t>
            </w:r>
            <w:r w:rsidR="00865732" w:rsidRPr="006A1BFE">
              <w:t xml:space="preserve"> </w:t>
            </w:r>
            <w:r w:rsidRPr="006A1BFE">
              <w:t xml:space="preserve">Select and correctly fit personal protective equipment (PPE) according to workplace safety </w:t>
            </w:r>
            <w:r w:rsidR="005F2424" w:rsidRPr="006A1BFE">
              <w:t xml:space="preserve">and biosecurity </w:t>
            </w:r>
            <w:r w:rsidRPr="006A1BFE">
              <w:t>requirements</w:t>
            </w:r>
          </w:p>
          <w:p w14:paraId="17F020C2" w14:textId="107237F7" w:rsidR="005C66B2" w:rsidRPr="006A1BFE" w:rsidRDefault="00261D25" w:rsidP="006A1BFE">
            <w:pPr>
              <w:pStyle w:val="SIText"/>
            </w:pPr>
            <w:r w:rsidRPr="006A1BFE">
              <w:t>2.</w:t>
            </w:r>
            <w:r w:rsidR="00865732">
              <w:t>3</w:t>
            </w:r>
            <w:r w:rsidR="00865732" w:rsidRPr="006A1BFE">
              <w:t xml:space="preserve"> </w:t>
            </w:r>
            <w:r w:rsidRPr="006A1BFE">
              <w:t>Confirm horse identification</w:t>
            </w:r>
            <w:r w:rsidR="005C66B2" w:rsidRPr="006A1BFE">
              <w:t xml:space="preserve"> and </w:t>
            </w:r>
            <w:r w:rsidRPr="006A1BFE">
              <w:t>vaccin</w:t>
            </w:r>
            <w:r w:rsidR="005C66B2" w:rsidRPr="006A1BFE">
              <w:t xml:space="preserve">ation dose </w:t>
            </w:r>
            <w:r w:rsidRPr="006A1BFE">
              <w:t xml:space="preserve">required </w:t>
            </w:r>
          </w:p>
          <w:p w14:paraId="1B5E93C8" w14:textId="71969988" w:rsidR="009D411C" w:rsidRPr="006A1BFE" w:rsidRDefault="005C66B2" w:rsidP="006A1BFE">
            <w:pPr>
              <w:pStyle w:val="SIText"/>
            </w:pPr>
            <w:r w:rsidRPr="006A1BFE">
              <w:t>2.</w:t>
            </w:r>
            <w:r w:rsidR="00D869D5" w:rsidRPr="006A1BFE">
              <w:t xml:space="preserve">5 </w:t>
            </w:r>
            <w:r w:rsidRPr="006A1BFE">
              <w:t xml:space="preserve">Administer vaccine to </w:t>
            </w:r>
            <w:r w:rsidR="00261D25" w:rsidRPr="006A1BFE">
              <w:t>horse using safe and low stress handling techniques</w:t>
            </w:r>
          </w:p>
          <w:p w14:paraId="16583022" w14:textId="08D9B941" w:rsidR="009D411C" w:rsidRPr="006A1BFE" w:rsidRDefault="009D411C" w:rsidP="006A1BFE">
            <w:pPr>
              <w:pStyle w:val="SIText"/>
            </w:pPr>
            <w:r w:rsidRPr="006A1BFE">
              <w:t>2.</w:t>
            </w:r>
            <w:r w:rsidR="00865732">
              <w:t>4</w:t>
            </w:r>
            <w:r w:rsidR="00865732" w:rsidRPr="006A1BFE">
              <w:t xml:space="preserve"> </w:t>
            </w:r>
            <w:r w:rsidRPr="006A1BFE">
              <w:t xml:space="preserve">Store </w:t>
            </w:r>
            <w:r w:rsidR="00BC78CF" w:rsidRPr="006A1BFE">
              <w:t xml:space="preserve">unused </w:t>
            </w:r>
            <w:r w:rsidRPr="006A1BFE">
              <w:t xml:space="preserve">vaccines </w:t>
            </w:r>
            <w:r w:rsidR="00BC78CF" w:rsidRPr="006A1BFE">
              <w:t xml:space="preserve">and disposed of waste products </w:t>
            </w:r>
            <w:r w:rsidRPr="006A1BFE">
              <w:t xml:space="preserve">according to </w:t>
            </w:r>
            <w:r w:rsidR="00BC78CF" w:rsidRPr="006A1BFE">
              <w:t xml:space="preserve">manufacturer </w:t>
            </w:r>
            <w:r w:rsidRPr="006A1BFE">
              <w:t>instructions and workplace procedures</w:t>
            </w:r>
          </w:p>
          <w:p w14:paraId="605259CA" w14:textId="23A4A0C5" w:rsidR="009D411C" w:rsidRPr="006A1BFE" w:rsidRDefault="009D411C" w:rsidP="006A1BFE">
            <w:pPr>
              <w:pStyle w:val="SIText"/>
            </w:pPr>
            <w:r w:rsidRPr="006A1BFE">
              <w:t>2.</w:t>
            </w:r>
            <w:r w:rsidR="00865732">
              <w:t>5</w:t>
            </w:r>
            <w:r w:rsidR="00865732" w:rsidRPr="006A1BFE">
              <w:t xml:space="preserve"> </w:t>
            </w:r>
            <w:r w:rsidR="00CC1142" w:rsidRPr="006A1BFE">
              <w:t xml:space="preserve">Update horse </w:t>
            </w:r>
            <w:r w:rsidRPr="006A1BFE">
              <w:t>vaccination records</w:t>
            </w:r>
          </w:p>
        </w:tc>
      </w:tr>
      <w:tr w:rsidR="00D704B9" w:rsidRPr="00963A46" w14:paraId="2326C3A6" w14:textId="77777777" w:rsidTr="00D704B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371CA" w14:textId="61B50B26" w:rsidR="00D704B9" w:rsidRPr="006A1BFE" w:rsidRDefault="00D704B9" w:rsidP="006A1BFE">
            <w:pPr>
              <w:pStyle w:val="SIText"/>
            </w:pPr>
            <w:r w:rsidRPr="006A1BFE">
              <w:lastRenderedPageBreak/>
              <w:t>3. Implement a parasite control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3EEC" w14:textId="1E3BBB69" w:rsidR="00D704B9" w:rsidRPr="006A1BFE" w:rsidRDefault="00D704B9" w:rsidP="006A1BFE">
            <w:pPr>
              <w:pStyle w:val="SIText"/>
            </w:pPr>
            <w:r w:rsidRPr="006A1BFE">
              <w:t>3.1 Identify hazards, assess and control risk</w:t>
            </w:r>
            <w:r w:rsidR="007369B8" w:rsidRPr="006A1BFE">
              <w:t>s</w:t>
            </w:r>
            <w:r w:rsidRPr="006A1BFE">
              <w:t xml:space="preserve"> related to implementing </w:t>
            </w:r>
            <w:r w:rsidR="007E6CC9" w:rsidRPr="006A1BFE">
              <w:t xml:space="preserve">horse </w:t>
            </w:r>
            <w:r w:rsidRPr="006A1BFE">
              <w:t xml:space="preserve">parasite </w:t>
            </w:r>
            <w:r w:rsidR="007E6CC9" w:rsidRPr="006A1BFE">
              <w:t>control activities</w:t>
            </w:r>
          </w:p>
          <w:p w14:paraId="48240180" w14:textId="0C1B9F7E" w:rsidR="00D704B9" w:rsidRPr="006A1BFE" w:rsidRDefault="00F21DC7" w:rsidP="006A1BFE">
            <w:pPr>
              <w:pStyle w:val="SIText"/>
            </w:pPr>
            <w:r w:rsidRPr="006A1BFE">
              <w:t>3</w:t>
            </w:r>
            <w:r w:rsidR="00D704B9" w:rsidRPr="006A1BFE">
              <w:t>.</w:t>
            </w:r>
            <w:r w:rsidR="00865732">
              <w:t>2</w:t>
            </w:r>
            <w:r w:rsidR="00865732" w:rsidRPr="006A1BFE">
              <w:t xml:space="preserve"> </w:t>
            </w:r>
            <w:r w:rsidR="00D704B9" w:rsidRPr="006A1BFE">
              <w:t>Select and correctly fit PPE according to workplace safety</w:t>
            </w:r>
            <w:r w:rsidR="00934370" w:rsidRPr="006A1BFE">
              <w:t xml:space="preserve"> and biosecurity</w:t>
            </w:r>
            <w:r w:rsidR="00D704B9" w:rsidRPr="006A1BFE">
              <w:t xml:space="preserve"> requirements</w:t>
            </w:r>
          </w:p>
          <w:p w14:paraId="4C814ADE" w14:textId="1AC26B22" w:rsidR="00D704B9" w:rsidRPr="006A1BFE" w:rsidRDefault="00F21DC7" w:rsidP="006A1BFE">
            <w:pPr>
              <w:pStyle w:val="SIText"/>
            </w:pPr>
            <w:r w:rsidRPr="006A1BFE">
              <w:t>3.</w:t>
            </w:r>
            <w:r w:rsidR="00865732">
              <w:t>3</w:t>
            </w:r>
            <w:r w:rsidR="00865732" w:rsidRPr="006A1BFE">
              <w:t xml:space="preserve"> </w:t>
            </w:r>
            <w:r w:rsidR="00DC3363" w:rsidRPr="006A1BFE">
              <w:t>Examine horse and r</w:t>
            </w:r>
            <w:r w:rsidR="00D704B9" w:rsidRPr="006A1BFE">
              <w:t xml:space="preserve">ecognise </w:t>
            </w:r>
            <w:r w:rsidR="00B0325E" w:rsidRPr="006A1BFE">
              <w:t>si</w:t>
            </w:r>
            <w:r w:rsidR="000765B7" w:rsidRPr="006A1BFE">
              <w:t>g</w:t>
            </w:r>
            <w:r w:rsidR="00B0325E" w:rsidRPr="006A1BFE">
              <w:t xml:space="preserve">ns </w:t>
            </w:r>
            <w:r w:rsidR="0050677E" w:rsidRPr="006A1BFE">
              <w:t xml:space="preserve">and extent </w:t>
            </w:r>
            <w:r w:rsidR="00B0325E" w:rsidRPr="006A1BFE">
              <w:t xml:space="preserve">of </w:t>
            </w:r>
            <w:r w:rsidR="00D704B9" w:rsidRPr="006A1BFE">
              <w:t>external and internal parasites</w:t>
            </w:r>
          </w:p>
          <w:p w14:paraId="1722037D" w14:textId="5C4084AD" w:rsidR="00D704B9" w:rsidRPr="006A1BFE" w:rsidRDefault="00D704B9" w:rsidP="006A1BFE">
            <w:pPr>
              <w:pStyle w:val="SIText"/>
            </w:pPr>
            <w:r w:rsidRPr="006A1BFE">
              <w:t>3.</w:t>
            </w:r>
            <w:r w:rsidR="00865732">
              <w:t>4</w:t>
            </w:r>
            <w:r w:rsidR="00865732" w:rsidRPr="006A1BFE">
              <w:t xml:space="preserve"> </w:t>
            </w:r>
            <w:r w:rsidR="00445859" w:rsidRPr="006A1BFE">
              <w:t>Select correct treatments for specified parasites</w:t>
            </w:r>
            <w:r w:rsidR="00B82FAB">
              <w:t>,</w:t>
            </w:r>
            <w:r w:rsidR="00445859" w:rsidRPr="006A1BFE">
              <w:t xml:space="preserve"> and apply to horse</w:t>
            </w:r>
            <w:r w:rsidR="00F726F8" w:rsidRPr="006A1BFE">
              <w:t xml:space="preserve"> according to manufacturer instructions </w:t>
            </w:r>
          </w:p>
          <w:p w14:paraId="4D5907D3" w14:textId="322ECD6B" w:rsidR="00445859" w:rsidRPr="006A1BFE" w:rsidRDefault="00D704B9" w:rsidP="006A1BFE">
            <w:pPr>
              <w:pStyle w:val="SIText"/>
            </w:pPr>
            <w:r w:rsidRPr="006A1BFE">
              <w:t>3.</w:t>
            </w:r>
            <w:r w:rsidR="00865732">
              <w:t>5</w:t>
            </w:r>
            <w:r w:rsidR="00865732" w:rsidRPr="006A1BFE">
              <w:t xml:space="preserve"> </w:t>
            </w:r>
            <w:r w:rsidR="00500363" w:rsidRPr="006A1BFE">
              <w:t>A</w:t>
            </w:r>
            <w:r w:rsidR="00445859" w:rsidRPr="006A1BFE">
              <w:t xml:space="preserve">pply programs </w:t>
            </w:r>
            <w:r w:rsidR="009162B7" w:rsidRPr="006A1BFE">
              <w:t xml:space="preserve">to minimise or eliminate parasites in horse environment </w:t>
            </w:r>
          </w:p>
          <w:p w14:paraId="0EEC87EA" w14:textId="488B6347" w:rsidR="006C4E5A" w:rsidRPr="006A1BFE" w:rsidRDefault="00144088" w:rsidP="006A1BFE">
            <w:pPr>
              <w:pStyle w:val="SIText"/>
            </w:pPr>
            <w:r w:rsidRPr="006A1BFE">
              <w:t>3.</w:t>
            </w:r>
            <w:r w:rsidR="00865732">
              <w:t>6</w:t>
            </w:r>
            <w:r w:rsidR="00865732" w:rsidRPr="006A1BFE">
              <w:t xml:space="preserve"> </w:t>
            </w:r>
            <w:r w:rsidR="00D41D9A" w:rsidRPr="006A1BFE">
              <w:t>Store leftover products and dispose of waste according to workplace, environmental and biosecurity requir</w:t>
            </w:r>
            <w:r w:rsidR="00A0474C" w:rsidRPr="006A1BFE">
              <w:t>e</w:t>
            </w:r>
            <w:r w:rsidR="00D41D9A" w:rsidRPr="006A1BFE">
              <w:t>ments</w:t>
            </w:r>
          </w:p>
        </w:tc>
      </w:tr>
      <w:tr w:rsidR="009D411C" w:rsidRPr="00963A46" w14:paraId="7FE5AEE0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5C6F8517" w14:textId="4B23FB6F" w:rsidR="00D137C7" w:rsidRPr="006A1BFE" w:rsidRDefault="009D411C" w:rsidP="006A1BFE">
            <w:pPr>
              <w:pStyle w:val="SIText"/>
            </w:pPr>
            <w:r w:rsidRPr="006A1BFE">
              <w:t xml:space="preserve">4. </w:t>
            </w:r>
            <w:r w:rsidR="00D137C7" w:rsidRPr="006A1BFE">
              <w:t>Implement a hoof care program</w:t>
            </w:r>
          </w:p>
        </w:tc>
        <w:tc>
          <w:tcPr>
            <w:tcW w:w="3604" w:type="pct"/>
            <w:shd w:val="clear" w:color="auto" w:fill="auto"/>
          </w:tcPr>
          <w:p w14:paraId="67B280B4" w14:textId="0CA9DAA3" w:rsidR="006F084A" w:rsidRPr="0003573F" w:rsidRDefault="006F084A" w:rsidP="0003573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3573F">
              <w:rPr>
                <w:rStyle w:val="SITemporaryText-blue"/>
                <w:color w:val="auto"/>
                <w:sz w:val="20"/>
              </w:rPr>
              <w:t xml:space="preserve">4.1 Provide routine hoof care for individual horse </w:t>
            </w:r>
          </w:p>
          <w:p w14:paraId="35535A17" w14:textId="6B35608D" w:rsidR="009D411C" w:rsidRPr="006A1BFE" w:rsidRDefault="009D411C" w:rsidP="006A1BFE">
            <w:pPr>
              <w:pStyle w:val="SIText"/>
            </w:pPr>
            <w:r w:rsidRPr="006A1BFE">
              <w:t>4.</w:t>
            </w:r>
            <w:r w:rsidR="006F084A">
              <w:t>2</w:t>
            </w:r>
            <w:r w:rsidR="006F084A" w:rsidRPr="006A1BFE">
              <w:t xml:space="preserve"> </w:t>
            </w:r>
            <w:r w:rsidR="004D49D7" w:rsidRPr="006A1BFE">
              <w:t>Identify</w:t>
            </w:r>
            <w:r w:rsidR="00567EBE" w:rsidRPr="006A1BFE">
              <w:t xml:space="preserve"> </w:t>
            </w:r>
            <w:r w:rsidRPr="006A1BFE">
              <w:t xml:space="preserve">and report common hoof diseases and injuries, and </w:t>
            </w:r>
            <w:r w:rsidR="007E64FC" w:rsidRPr="006A1BFE">
              <w:t xml:space="preserve">provide or </w:t>
            </w:r>
            <w:r w:rsidRPr="006A1BFE">
              <w:t>arrange treatment according to workplace procedure</w:t>
            </w:r>
            <w:r w:rsidR="007E64FC" w:rsidRPr="006A1BFE">
              <w:t>s</w:t>
            </w:r>
            <w:r w:rsidRPr="006A1BFE">
              <w:t xml:space="preserve"> </w:t>
            </w:r>
          </w:p>
          <w:p w14:paraId="59B3EADD" w14:textId="79C5EA0B" w:rsidR="009D411C" w:rsidRPr="006A1BFE" w:rsidRDefault="009D411C" w:rsidP="006A1BFE">
            <w:pPr>
              <w:pStyle w:val="SIText"/>
            </w:pPr>
            <w:r w:rsidRPr="006A1BFE">
              <w:t xml:space="preserve">4.2 Identify and report common gait </w:t>
            </w:r>
            <w:r w:rsidR="00562D09">
              <w:t xml:space="preserve">and hoof </w:t>
            </w:r>
            <w:r w:rsidRPr="006A1BFE">
              <w:t xml:space="preserve">abnormalities and </w:t>
            </w:r>
            <w:r w:rsidR="007E64FC" w:rsidRPr="006A1BFE">
              <w:t xml:space="preserve">provide or </w:t>
            </w:r>
            <w:r w:rsidRPr="006A1BFE">
              <w:t>arrange treatment according to workplace procedure</w:t>
            </w:r>
            <w:r w:rsidR="007E64FC" w:rsidRPr="006A1BFE">
              <w:t>s</w:t>
            </w:r>
            <w:r w:rsidRPr="006A1BFE">
              <w:t xml:space="preserve"> </w:t>
            </w:r>
          </w:p>
          <w:p w14:paraId="3D51A2F7" w14:textId="52EB4FE8" w:rsidR="009D411C" w:rsidRPr="006A1BFE" w:rsidRDefault="00A21B80" w:rsidP="006A1BFE">
            <w:pPr>
              <w:pStyle w:val="SIText"/>
            </w:pPr>
            <w:r w:rsidRPr="006A1BFE">
              <w:t xml:space="preserve">4.3 </w:t>
            </w:r>
            <w:r w:rsidR="0081425A" w:rsidRPr="006A1BFE">
              <w:t>Update hoof care</w:t>
            </w:r>
            <w:r w:rsidRPr="006A1BFE">
              <w:t xml:space="preserve"> records</w:t>
            </w:r>
          </w:p>
        </w:tc>
      </w:tr>
      <w:tr w:rsidR="009D411C" w:rsidRPr="00963A46" w14:paraId="33959775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1AA11127" w14:textId="66C013FE" w:rsidR="009D411C" w:rsidRPr="006A1BFE" w:rsidRDefault="009D411C" w:rsidP="006A1BFE">
            <w:pPr>
              <w:pStyle w:val="SIText"/>
            </w:pPr>
            <w:r w:rsidRPr="006A1BFE">
              <w:t xml:space="preserve">5. </w:t>
            </w:r>
            <w:r w:rsidR="00D137C7" w:rsidRPr="006A1BFE">
              <w:t>Implement</w:t>
            </w:r>
            <w:r w:rsidRPr="006A1BFE">
              <w:t xml:space="preserve"> a dental program</w:t>
            </w:r>
          </w:p>
        </w:tc>
        <w:tc>
          <w:tcPr>
            <w:tcW w:w="3604" w:type="pct"/>
            <w:shd w:val="clear" w:color="auto" w:fill="auto"/>
          </w:tcPr>
          <w:p w14:paraId="0B79D9B8" w14:textId="7C744083" w:rsidR="009D411C" w:rsidRPr="006A1BFE" w:rsidRDefault="009D411C" w:rsidP="006A1BFE">
            <w:pPr>
              <w:pStyle w:val="SIText"/>
            </w:pPr>
            <w:r w:rsidRPr="006A1BFE">
              <w:t xml:space="preserve">5.1 </w:t>
            </w:r>
            <w:r w:rsidR="00567EBE" w:rsidRPr="006A1BFE">
              <w:t xml:space="preserve">Identify </w:t>
            </w:r>
            <w:r w:rsidR="00625D49" w:rsidRPr="006A1BFE">
              <w:t xml:space="preserve">signs </w:t>
            </w:r>
            <w:r w:rsidR="00B002EA" w:rsidRPr="006A1BFE">
              <w:t xml:space="preserve">of </w:t>
            </w:r>
            <w:r w:rsidRPr="006A1BFE">
              <w:t xml:space="preserve">common dental diseases and abnormalities and </w:t>
            </w:r>
            <w:r w:rsidR="00B002EA" w:rsidRPr="006A1BFE">
              <w:t xml:space="preserve">report </w:t>
            </w:r>
            <w:r w:rsidRPr="006A1BFE">
              <w:t xml:space="preserve">according to workplace procedure </w:t>
            </w:r>
          </w:p>
          <w:p w14:paraId="5CA20F8E" w14:textId="73921FA7" w:rsidR="009D411C" w:rsidRPr="006A1BFE" w:rsidRDefault="009D411C" w:rsidP="006A1BFE">
            <w:pPr>
              <w:pStyle w:val="SIText"/>
            </w:pPr>
            <w:r w:rsidRPr="006A1BFE">
              <w:t xml:space="preserve">5.2 </w:t>
            </w:r>
            <w:r w:rsidR="00682152" w:rsidRPr="006A1BFE">
              <w:t xml:space="preserve">Apply </w:t>
            </w:r>
            <w:r w:rsidRPr="006A1BFE">
              <w:t xml:space="preserve">dental </w:t>
            </w:r>
            <w:r w:rsidR="00682152" w:rsidRPr="006A1BFE">
              <w:t>treatments</w:t>
            </w:r>
            <w:r w:rsidR="004A7275" w:rsidRPr="006A1BFE">
              <w:t xml:space="preserve"> as instructed</w:t>
            </w:r>
          </w:p>
          <w:p w14:paraId="301BBFB0" w14:textId="734D3E6E" w:rsidR="009D411C" w:rsidRPr="006A1BFE" w:rsidRDefault="009D411C" w:rsidP="006A1BFE">
            <w:pPr>
              <w:pStyle w:val="SIText"/>
            </w:pPr>
            <w:r w:rsidRPr="006A1BFE">
              <w:t xml:space="preserve">5.3 </w:t>
            </w:r>
            <w:r w:rsidR="0081425A" w:rsidRPr="006A1BFE">
              <w:t xml:space="preserve">Update dental care </w:t>
            </w:r>
            <w:r w:rsidRPr="006A1BFE">
              <w:t>records</w:t>
            </w:r>
          </w:p>
        </w:tc>
      </w:tr>
      <w:tr w:rsidR="0087364F" w:rsidRPr="00963A46" w14:paraId="26FD4E4B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14E22BD9" w14:textId="34B37C32" w:rsidR="0087364F" w:rsidRPr="006A1BFE" w:rsidRDefault="005049C9" w:rsidP="006A1BFE">
            <w:pPr>
              <w:pStyle w:val="SIText"/>
            </w:pPr>
            <w:r w:rsidRPr="006A1BFE">
              <w:t>6</w:t>
            </w:r>
            <w:r w:rsidR="0087364F" w:rsidRPr="006A1BFE">
              <w:t xml:space="preserve">. Treat horse </w:t>
            </w:r>
            <w:r w:rsidR="00DC4215" w:rsidRPr="006A1BFE">
              <w:t xml:space="preserve">illness or </w:t>
            </w:r>
            <w:r w:rsidR="0087364F" w:rsidRPr="006A1BFE">
              <w:t xml:space="preserve">injury </w:t>
            </w:r>
          </w:p>
        </w:tc>
        <w:tc>
          <w:tcPr>
            <w:tcW w:w="3604" w:type="pct"/>
            <w:shd w:val="clear" w:color="auto" w:fill="auto"/>
          </w:tcPr>
          <w:p w14:paraId="0C09323A" w14:textId="0C74B4A7" w:rsidR="0087364F" w:rsidRPr="006A1BFE" w:rsidRDefault="005049C9" w:rsidP="006A1BFE">
            <w:pPr>
              <w:pStyle w:val="SIText"/>
            </w:pPr>
            <w:r w:rsidRPr="006A1BFE">
              <w:t>6</w:t>
            </w:r>
            <w:r w:rsidR="0087364F" w:rsidRPr="006A1BFE">
              <w:t>.1</w:t>
            </w:r>
            <w:r w:rsidR="0080753D" w:rsidRPr="006A1BFE">
              <w:t xml:space="preserve"> </w:t>
            </w:r>
            <w:r w:rsidR="0087364F" w:rsidRPr="006A1BFE">
              <w:t xml:space="preserve">Select and correctly fit PPE </w:t>
            </w:r>
            <w:r w:rsidR="003B77F2" w:rsidRPr="006A1BFE">
              <w:t xml:space="preserve">required for horse handling and treatment </w:t>
            </w:r>
          </w:p>
          <w:p w14:paraId="2A1ADFF2" w14:textId="1A46F53B" w:rsidR="0087364F" w:rsidRPr="006A1BFE" w:rsidRDefault="005049C9" w:rsidP="006A1BFE">
            <w:pPr>
              <w:pStyle w:val="SIText"/>
            </w:pPr>
            <w:r w:rsidRPr="006A1BFE">
              <w:t>6</w:t>
            </w:r>
            <w:r w:rsidR="0087364F" w:rsidRPr="006A1BFE">
              <w:t>.</w:t>
            </w:r>
            <w:r w:rsidR="005601E7">
              <w:t>2</w:t>
            </w:r>
            <w:r w:rsidR="0087364F" w:rsidRPr="006A1BFE">
              <w:t xml:space="preserve"> Confirm horse identification and restrain horse securely using </w:t>
            </w:r>
            <w:r w:rsidR="00C62A37" w:rsidRPr="006A1BFE">
              <w:t xml:space="preserve">safe and </w:t>
            </w:r>
            <w:r w:rsidR="0087364F" w:rsidRPr="006A1BFE">
              <w:t>low stress practices</w:t>
            </w:r>
          </w:p>
          <w:p w14:paraId="73811E0E" w14:textId="6C17D1E1" w:rsidR="001B0FD4" w:rsidRDefault="005049C9" w:rsidP="006A1BFE">
            <w:pPr>
              <w:pStyle w:val="SIText"/>
            </w:pPr>
            <w:r w:rsidRPr="006A1BFE">
              <w:t>6</w:t>
            </w:r>
            <w:r w:rsidR="001B0FD4" w:rsidRPr="006A1BFE">
              <w:t>.</w:t>
            </w:r>
            <w:r w:rsidR="005601E7">
              <w:t>3</w:t>
            </w:r>
            <w:r w:rsidR="001B0FD4" w:rsidRPr="006A1BFE">
              <w:t xml:space="preserve"> Assess </w:t>
            </w:r>
            <w:r w:rsidR="00DC4215" w:rsidRPr="006A1BFE">
              <w:t xml:space="preserve">illness or </w:t>
            </w:r>
            <w:r w:rsidR="001B0FD4" w:rsidRPr="006A1BFE">
              <w:t>injury status</w:t>
            </w:r>
            <w:r w:rsidR="00A17B83" w:rsidRPr="006A1BFE">
              <w:t xml:space="preserve"> and determine </w:t>
            </w:r>
            <w:r w:rsidR="00190EEC" w:rsidRPr="006A1BFE">
              <w:t xml:space="preserve">action </w:t>
            </w:r>
            <w:r w:rsidR="00A17B83" w:rsidRPr="006A1BFE">
              <w:t>required</w:t>
            </w:r>
            <w:r w:rsidR="00190EEC" w:rsidRPr="006A1BFE">
              <w:t xml:space="preserve"> including </w:t>
            </w:r>
            <w:r w:rsidR="00201967">
              <w:t>professional</w:t>
            </w:r>
            <w:r w:rsidR="00201967" w:rsidRPr="006A1BFE">
              <w:t xml:space="preserve"> </w:t>
            </w:r>
            <w:r w:rsidR="00190EEC" w:rsidRPr="006A1BFE">
              <w:t>advice and</w:t>
            </w:r>
            <w:r w:rsidR="002F52EF" w:rsidRPr="006A1BFE">
              <w:t>/or</w:t>
            </w:r>
            <w:r w:rsidR="00190EEC" w:rsidRPr="006A1BFE">
              <w:t xml:space="preserve"> treatment</w:t>
            </w:r>
          </w:p>
          <w:p w14:paraId="45D54764" w14:textId="4F416836" w:rsidR="00DC20BE" w:rsidRPr="006A1BFE" w:rsidRDefault="00026A8D" w:rsidP="006A1BFE">
            <w:pPr>
              <w:pStyle w:val="SIText"/>
            </w:pPr>
            <w:r>
              <w:t>6.</w:t>
            </w:r>
            <w:r w:rsidR="005601E7">
              <w:t>4</w:t>
            </w:r>
            <w:r>
              <w:t xml:space="preserve"> Consult with owner and/or manager </w:t>
            </w:r>
            <w:r w:rsidR="0099134A">
              <w:t>in relation to</w:t>
            </w:r>
            <w:r w:rsidR="00E24CDF">
              <w:t xml:space="preserve"> </w:t>
            </w:r>
            <w:r w:rsidR="00064DFE">
              <w:t xml:space="preserve">action or </w:t>
            </w:r>
            <w:r w:rsidR="00E24CDF">
              <w:t xml:space="preserve">treatment required </w:t>
            </w:r>
          </w:p>
          <w:p w14:paraId="640E1A9B" w14:textId="68DB8CBD" w:rsidR="0087364F" w:rsidRPr="006A1BFE" w:rsidRDefault="005049C9" w:rsidP="006A1BFE">
            <w:pPr>
              <w:pStyle w:val="SIText"/>
            </w:pPr>
            <w:r w:rsidRPr="006A1BFE">
              <w:t>6.5</w:t>
            </w:r>
            <w:r w:rsidR="0087364F" w:rsidRPr="006A1BFE">
              <w:t xml:space="preserve"> Apply poultices, dressings and other prescribed treatment to horse using appropriate application tools, method</w:t>
            </w:r>
            <w:r w:rsidR="003D6192">
              <w:t xml:space="preserve">s and </w:t>
            </w:r>
            <w:r w:rsidR="00C62A37" w:rsidRPr="006A1BFE">
              <w:t>safe</w:t>
            </w:r>
            <w:r w:rsidR="0087364F" w:rsidRPr="006A1BFE">
              <w:t xml:space="preserve"> and low stress practices</w:t>
            </w:r>
          </w:p>
          <w:p w14:paraId="0C1FA865" w14:textId="75066069" w:rsidR="0087364F" w:rsidRPr="006A1BFE" w:rsidRDefault="005049C9" w:rsidP="006A1BFE">
            <w:pPr>
              <w:pStyle w:val="SIText"/>
            </w:pPr>
            <w:r w:rsidRPr="006A1BFE">
              <w:t>6.6</w:t>
            </w:r>
            <w:r w:rsidR="0087364F" w:rsidRPr="006A1BFE">
              <w:t xml:space="preserve"> Store unused treatment and disposed of waste products according to manufacturer instructions </w:t>
            </w:r>
            <w:r w:rsidR="008C39F4" w:rsidRPr="006A1BFE">
              <w:t>and environmental requirements</w:t>
            </w:r>
          </w:p>
          <w:p w14:paraId="358BD660" w14:textId="1ED13CCF" w:rsidR="0087364F" w:rsidRPr="006A1BFE" w:rsidRDefault="005049C9" w:rsidP="006A1BFE">
            <w:pPr>
              <w:pStyle w:val="SIText"/>
            </w:pPr>
            <w:r w:rsidRPr="006A1BFE">
              <w:t>6.7</w:t>
            </w:r>
            <w:r w:rsidR="0087364F" w:rsidRPr="006A1BFE">
              <w:t xml:space="preserve"> Clean</w:t>
            </w:r>
            <w:r w:rsidR="008C39F4" w:rsidRPr="006A1BFE">
              <w:t>, sterilise</w:t>
            </w:r>
            <w:r w:rsidR="0087364F" w:rsidRPr="006A1BFE">
              <w:t xml:space="preserve"> and store equipment used in treating horses</w:t>
            </w:r>
            <w:r w:rsidR="008C39F4" w:rsidRPr="006A1BFE">
              <w:t xml:space="preserve"> </w:t>
            </w:r>
            <w:r w:rsidR="0081425A" w:rsidRPr="006A1BFE">
              <w:t>according to infection control and workplace requirements</w:t>
            </w:r>
          </w:p>
          <w:p w14:paraId="43B8E385" w14:textId="6CB33257" w:rsidR="00CE4C70" w:rsidRPr="006A1BFE" w:rsidRDefault="005049C9" w:rsidP="006A1BFE">
            <w:pPr>
              <w:pStyle w:val="SIText"/>
            </w:pPr>
            <w:r w:rsidRPr="006A1BFE">
              <w:t>6.8</w:t>
            </w:r>
            <w:r w:rsidR="0087364F" w:rsidRPr="006A1BFE">
              <w:t xml:space="preserve"> </w:t>
            </w:r>
            <w:r w:rsidR="00AC4EBB" w:rsidRPr="006A1BFE">
              <w:t xml:space="preserve">Monitor horse </w:t>
            </w:r>
            <w:r w:rsidR="00BA6F49" w:rsidRPr="006A1BFE">
              <w:t>recovery</w:t>
            </w:r>
            <w:r w:rsidR="00AC4EBB" w:rsidRPr="006A1BFE">
              <w:t xml:space="preserve"> and </w:t>
            </w:r>
            <w:r w:rsidR="003D6192">
              <w:t>update</w:t>
            </w:r>
            <w:r w:rsidR="003D6192" w:rsidRPr="006A1BFE">
              <w:t xml:space="preserve"> </w:t>
            </w:r>
            <w:r w:rsidR="0087364F" w:rsidRPr="006A1BFE">
              <w:t>treatment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76F47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76F47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D411C" w:rsidRPr="00336FCA" w:rsidDel="00423CB2" w14:paraId="7E89E6AA" w14:textId="77777777" w:rsidTr="00C76F47">
        <w:tc>
          <w:tcPr>
            <w:tcW w:w="1396" w:type="pct"/>
          </w:tcPr>
          <w:p w14:paraId="7F7FBEA7" w14:textId="1303614A" w:rsidR="009D411C" w:rsidRPr="009D411C" w:rsidRDefault="009D411C" w:rsidP="009D411C">
            <w:pPr>
              <w:pStyle w:val="SIText"/>
            </w:pPr>
            <w:r w:rsidRPr="009D411C">
              <w:t>Reading</w:t>
            </w:r>
          </w:p>
        </w:tc>
        <w:tc>
          <w:tcPr>
            <w:tcW w:w="3604" w:type="pct"/>
          </w:tcPr>
          <w:p w14:paraId="7A2F2ACD" w14:textId="50D9613B" w:rsidR="009D411C" w:rsidRPr="009D411C" w:rsidRDefault="009D411C" w:rsidP="009D411C">
            <w:pPr>
              <w:pStyle w:val="SIBulletList1"/>
            </w:pPr>
            <w:r w:rsidRPr="009D411C">
              <w:t xml:space="preserve">Interpret information </w:t>
            </w:r>
            <w:r w:rsidR="00B24A4E">
              <w:t xml:space="preserve">available </w:t>
            </w:r>
            <w:r w:rsidR="005423EF">
              <w:t xml:space="preserve">from </w:t>
            </w:r>
            <w:r w:rsidR="00B24A4E">
              <w:t xml:space="preserve">horse medical product </w:t>
            </w:r>
            <w:r w:rsidRPr="009D411C">
              <w:t xml:space="preserve">labels and horse health </w:t>
            </w:r>
            <w:r w:rsidR="005423EF">
              <w:t>programs</w:t>
            </w:r>
          </w:p>
        </w:tc>
      </w:tr>
      <w:tr w:rsidR="009D411C" w:rsidRPr="00336FCA" w:rsidDel="00423CB2" w14:paraId="5B7B5B74" w14:textId="77777777" w:rsidTr="00C76F47">
        <w:tc>
          <w:tcPr>
            <w:tcW w:w="1396" w:type="pct"/>
          </w:tcPr>
          <w:p w14:paraId="0B63130E" w14:textId="42CCF59D" w:rsidR="009D411C" w:rsidRPr="009D411C" w:rsidRDefault="009D411C" w:rsidP="009D411C">
            <w:pPr>
              <w:pStyle w:val="SIText"/>
            </w:pPr>
            <w:r w:rsidRPr="009D411C">
              <w:t>Writing</w:t>
            </w:r>
          </w:p>
        </w:tc>
        <w:tc>
          <w:tcPr>
            <w:tcW w:w="3604" w:type="pct"/>
          </w:tcPr>
          <w:p w14:paraId="62B882B6" w14:textId="5A976CA4" w:rsidR="009D411C" w:rsidRPr="009D411C" w:rsidRDefault="009D411C" w:rsidP="009D411C">
            <w:pPr>
              <w:pStyle w:val="SIBulletList1"/>
              <w:rPr>
                <w:rFonts w:eastAsia="Calibri"/>
              </w:rPr>
            </w:pPr>
            <w:r w:rsidRPr="009D411C">
              <w:t xml:space="preserve">Use accurate industry </w:t>
            </w:r>
            <w:r w:rsidR="00215CBE">
              <w:t xml:space="preserve">and medical </w:t>
            </w:r>
            <w:r w:rsidRPr="009D411C">
              <w:t xml:space="preserve">terminology </w:t>
            </w:r>
            <w:r w:rsidR="00215CBE">
              <w:t xml:space="preserve">when creating records and </w:t>
            </w:r>
            <w:r w:rsidRPr="009D411C">
              <w:t>report</w:t>
            </w:r>
            <w:r w:rsidR="00215CBE">
              <w:t>s</w:t>
            </w:r>
          </w:p>
        </w:tc>
      </w:tr>
      <w:tr w:rsidR="009D411C" w:rsidRPr="00336FCA" w:rsidDel="00423CB2" w14:paraId="26EB2619" w14:textId="77777777" w:rsidTr="00C76F47">
        <w:tc>
          <w:tcPr>
            <w:tcW w:w="1396" w:type="pct"/>
          </w:tcPr>
          <w:p w14:paraId="26705B17" w14:textId="6A59183B" w:rsidR="009D411C" w:rsidRPr="009D411C" w:rsidRDefault="009D411C" w:rsidP="009D411C">
            <w:pPr>
              <w:pStyle w:val="SIText"/>
            </w:pPr>
            <w:r w:rsidRPr="009D411C">
              <w:t>Numeracy</w:t>
            </w:r>
          </w:p>
        </w:tc>
        <w:tc>
          <w:tcPr>
            <w:tcW w:w="3604" w:type="pct"/>
          </w:tcPr>
          <w:p w14:paraId="60C2A970" w14:textId="3E73E847" w:rsidR="00DB495F" w:rsidRPr="006A1BFE" w:rsidRDefault="00215CBE" w:rsidP="006A1BFE">
            <w:pPr>
              <w:pStyle w:val="SIBulletList1"/>
              <w:rPr>
                <w:rFonts w:eastAsia="Calibri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>C</w:t>
            </w:r>
            <w:r w:rsidR="00DB495F" w:rsidRPr="006A1BFE">
              <w:rPr>
                <w:rStyle w:val="SITemporaryText-blue"/>
                <w:color w:val="auto"/>
                <w:sz w:val="20"/>
              </w:rPr>
              <w:t xml:space="preserve">alculate </w:t>
            </w:r>
            <w:r w:rsidRPr="006A1BFE">
              <w:rPr>
                <w:rStyle w:val="SITemporaryText-blue"/>
                <w:color w:val="auto"/>
                <w:sz w:val="20"/>
              </w:rPr>
              <w:t xml:space="preserve">and measure </w:t>
            </w:r>
            <w:r w:rsidR="00DB495F" w:rsidRPr="006A1BFE">
              <w:rPr>
                <w:rStyle w:val="SITemporaryText-blue"/>
                <w:color w:val="auto"/>
                <w:sz w:val="20"/>
              </w:rPr>
              <w:t xml:space="preserve">quantity, area, </w:t>
            </w:r>
            <w:r w:rsidR="0081425A" w:rsidRPr="006A1BFE">
              <w:rPr>
                <w:rStyle w:val="SITemporaryText-blue"/>
                <w:color w:val="auto"/>
                <w:sz w:val="20"/>
              </w:rPr>
              <w:t xml:space="preserve">temperature, </w:t>
            </w:r>
            <w:r w:rsidR="00DB495F" w:rsidRPr="006A1BFE">
              <w:rPr>
                <w:rStyle w:val="SITemporaryText-blue"/>
                <w:color w:val="auto"/>
                <w:sz w:val="20"/>
              </w:rPr>
              <w:t xml:space="preserve">volume, </w:t>
            </w:r>
            <w:proofErr w:type="gramStart"/>
            <w:r w:rsidR="00DB495F" w:rsidRPr="006A1BFE">
              <w:rPr>
                <w:rStyle w:val="SITemporaryText-blue"/>
                <w:color w:val="auto"/>
                <w:sz w:val="20"/>
              </w:rPr>
              <w:t>ratio</w:t>
            </w:r>
            <w:proofErr w:type="gramEnd"/>
            <w:r w:rsidR="00DB495F" w:rsidRPr="006A1BFE">
              <w:rPr>
                <w:rStyle w:val="SITemporaryText-blue"/>
                <w:color w:val="auto"/>
                <w:sz w:val="20"/>
              </w:rPr>
              <w:t xml:space="preserve"> and percentage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47233B57" w14:textId="164C183C" w:rsidR="00FB232E" w:rsidRPr="005F771F" w:rsidRDefault="00FB232E" w:rsidP="003B3493">
      <w:pPr>
        <w:rPr>
          <w:rStyle w:val="SITemporaryText-r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2107"/>
        <w:gridCol w:w="2309"/>
        <w:gridCol w:w="3050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C21BC">
        <w:tc>
          <w:tcPr>
            <w:tcW w:w="1123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94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99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84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C1EA7" w:rsidRPr="000C1EA7" w14:paraId="0DAC76F2" w14:textId="77777777" w:rsidTr="00FC21BC">
        <w:tc>
          <w:tcPr>
            <w:tcW w:w="1123" w:type="pct"/>
          </w:tcPr>
          <w:p w14:paraId="133C2290" w14:textId="23FD3895" w:rsidR="000C1EA7" w:rsidRPr="00203A60" w:rsidRDefault="000C1EA7" w:rsidP="00FC21BC">
            <w:pPr>
              <w:pStyle w:val="SIText"/>
            </w:pPr>
            <w:bookmarkStart w:id="0" w:name="_Hlk57829843"/>
            <w:r w:rsidRPr="00B72260">
              <w:rPr>
                <w:rStyle w:val="SITemporaryText-blue"/>
                <w:color w:val="auto"/>
                <w:sz w:val="20"/>
              </w:rPr>
              <w:lastRenderedPageBreak/>
              <w:t>ACMEQU3</w:t>
            </w:r>
            <w:r w:rsidRPr="00FC21BC">
              <w:rPr>
                <w:rStyle w:val="SITemporaryText-blue"/>
                <w:color w:val="auto"/>
                <w:sz w:val="20"/>
              </w:rPr>
              <w:t>X</w:t>
            </w:r>
            <w:r w:rsidR="00FC21BC" w:rsidRPr="006A1BFE">
              <w:rPr>
                <w:rStyle w:val="SITemporaryText-blue"/>
                <w:color w:val="auto"/>
                <w:sz w:val="20"/>
              </w:rPr>
              <w:t>5</w:t>
            </w:r>
            <w:r w:rsidRPr="00FC21BC">
              <w:rPr>
                <w:rStyle w:val="SITemporaryText-blue"/>
                <w:color w:val="auto"/>
                <w:sz w:val="20"/>
              </w:rPr>
              <w:t xml:space="preserve"> </w:t>
            </w:r>
            <w:r w:rsidRPr="00B72260">
              <w:rPr>
                <w:rStyle w:val="SITemporaryText-blue"/>
                <w:color w:val="auto"/>
                <w:sz w:val="20"/>
              </w:rPr>
              <w:t>Implement a horse health program</w:t>
            </w:r>
            <w:bookmarkEnd w:id="0"/>
          </w:p>
        </w:tc>
        <w:tc>
          <w:tcPr>
            <w:tcW w:w="1094" w:type="pct"/>
          </w:tcPr>
          <w:p w14:paraId="050696DA" w14:textId="35DB7C63" w:rsidR="000C1EA7" w:rsidRPr="00B72260" w:rsidRDefault="000C1EA7" w:rsidP="006942A6">
            <w:pPr>
              <w:pStyle w:val="SIText"/>
            </w:pPr>
            <w:r w:rsidRPr="00203A60">
              <w:t>ACMPHR302 Maintain health and welfare of performance horses</w:t>
            </w:r>
          </w:p>
        </w:tc>
        <w:tc>
          <w:tcPr>
            <w:tcW w:w="1199" w:type="pct"/>
          </w:tcPr>
          <w:p w14:paraId="0C65FF3E" w14:textId="3197B8C3" w:rsidR="00900210" w:rsidRDefault="00DE13B2" w:rsidP="00B72260">
            <w:pPr>
              <w:pStyle w:val="SIText"/>
            </w:pPr>
            <w:r w:rsidRPr="00ED23A1">
              <w:t xml:space="preserve">Redesigned unit that includes content from </w:t>
            </w:r>
            <w:r w:rsidRPr="00BE0675">
              <w:rPr>
                <w:rStyle w:val="SIText-Italic"/>
              </w:rPr>
              <w:t>ACMPHR302 Maintain health and welfare of performance horses</w:t>
            </w:r>
            <w:r w:rsidRPr="00DE13B2">
              <w:t xml:space="preserve">, </w:t>
            </w:r>
            <w:r w:rsidRPr="00BE0675">
              <w:rPr>
                <w:rStyle w:val="SIText-Italic"/>
              </w:rPr>
              <w:t>ACMHBR310 Prevent and treat equine injury and disease</w:t>
            </w:r>
            <w:r w:rsidRPr="00DE13B2">
              <w:t xml:space="preserve"> and </w:t>
            </w:r>
            <w:r w:rsidRPr="00BE0675">
              <w:rPr>
                <w:rStyle w:val="SIText-Italic"/>
              </w:rPr>
              <w:t xml:space="preserve">ACMHBR308 Maintain horses in a healthy </w:t>
            </w:r>
            <w:proofErr w:type="gramStart"/>
            <w:r w:rsidRPr="00BE0675">
              <w:rPr>
                <w:rStyle w:val="SIText-Italic"/>
              </w:rPr>
              <w:t>state</w:t>
            </w:r>
            <w:proofErr w:type="gramEnd"/>
          </w:p>
          <w:p w14:paraId="1362227E" w14:textId="77777777" w:rsidR="00DE13B2" w:rsidRDefault="00DE13B2" w:rsidP="00B72260">
            <w:pPr>
              <w:pStyle w:val="SIText"/>
            </w:pPr>
          </w:p>
          <w:p w14:paraId="02DC4EBB" w14:textId="4548297E" w:rsidR="00900210" w:rsidRDefault="00900210" w:rsidP="00B72260">
            <w:pPr>
              <w:pStyle w:val="SIText"/>
            </w:pPr>
            <w:r>
              <w:t>Title changed</w:t>
            </w:r>
          </w:p>
          <w:p w14:paraId="7C6C90B9" w14:textId="7E5D0099" w:rsidR="00900210" w:rsidRDefault="00900210" w:rsidP="00B72260">
            <w:pPr>
              <w:pStyle w:val="SIText"/>
            </w:pPr>
            <w:r>
              <w:t xml:space="preserve">Application updated </w:t>
            </w:r>
          </w:p>
          <w:p w14:paraId="7AF59805" w14:textId="408771D1" w:rsidR="00900210" w:rsidRDefault="00900210" w:rsidP="00B72260">
            <w:pPr>
              <w:pStyle w:val="SIText"/>
            </w:pPr>
            <w:r>
              <w:t xml:space="preserve">Unit </w:t>
            </w:r>
            <w:r w:rsidR="00BE0675">
              <w:t>S</w:t>
            </w:r>
            <w:r>
              <w:t xml:space="preserve">ector changed </w:t>
            </w:r>
          </w:p>
          <w:p w14:paraId="1DA12E9A" w14:textId="77777777" w:rsidR="00EF63E9" w:rsidRDefault="00EF63E9" w:rsidP="00B72260">
            <w:pPr>
              <w:pStyle w:val="SIText"/>
            </w:pPr>
            <w:r>
              <w:t xml:space="preserve">Elements revised for </w:t>
            </w:r>
            <w:proofErr w:type="gramStart"/>
            <w:r>
              <w:t>clarity</w:t>
            </w:r>
            <w:proofErr w:type="gramEnd"/>
          </w:p>
          <w:p w14:paraId="76BB8D85" w14:textId="01B32188" w:rsidR="00EF63E9" w:rsidRDefault="00EF63E9" w:rsidP="00B72260">
            <w:pPr>
              <w:pStyle w:val="SIText"/>
            </w:pPr>
            <w:r>
              <w:t xml:space="preserve">Performance </w:t>
            </w:r>
            <w:r w:rsidR="00730481">
              <w:t>C</w:t>
            </w:r>
            <w:r>
              <w:t>riteria removed, revised</w:t>
            </w:r>
            <w:r w:rsidR="009C7855">
              <w:t xml:space="preserve">, </w:t>
            </w:r>
            <w:proofErr w:type="gramStart"/>
            <w:r w:rsidR="009C7855">
              <w:t>reordered</w:t>
            </w:r>
            <w:proofErr w:type="gramEnd"/>
            <w:r w:rsidR="009C7855">
              <w:t xml:space="preserve"> or </w:t>
            </w:r>
            <w:r>
              <w:t>added to reflect current practices and for clarity.</w:t>
            </w:r>
          </w:p>
          <w:p w14:paraId="6BD70D0B" w14:textId="1BE03638" w:rsidR="009C7855" w:rsidRDefault="00EF63E9" w:rsidP="00B72260">
            <w:pPr>
              <w:pStyle w:val="SIText"/>
            </w:pPr>
            <w:r>
              <w:t xml:space="preserve">Previous </w:t>
            </w:r>
            <w:r w:rsidR="00BE0675">
              <w:t>E</w:t>
            </w:r>
            <w:r>
              <w:t xml:space="preserve">lement </w:t>
            </w:r>
            <w:r w:rsidR="009C7855">
              <w:t xml:space="preserve">6 removed and replaced with new </w:t>
            </w:r>
            <w:r w:rsidR="00BE0675">
              <w:t>E</w:t>
            </w:r>
            <w:r w:rsidR="009C7855">
              <w:t xml:space="preserve">lement </w:t>
            </w:r>
            <w:proofErr w:type="gramStart"/>
            <w:r w:rsidR="009C7855">
              <w:t>6</w:t>
            </w:r>
            <w:proofErr w:type="gramEnd"/>
          </w:p>
          <w:p w14:paraId="7A96A2E1" w14:textId="501A16FA" w:rsidR="009C7855" w:rsidRDefault="009C7855" w:rsidP="00B72260">
            <w:pPr>
              <w:pStyle w:val="SIText"/>
            </w:pPr>
            <w:r>
              <w:t xml:space="preserve">Foundation </w:t>
            </w:r>
            <w:r w:rsidR="00730481">
              <w:t>S</w:t>
            </w:r>
            <w:r>
              <w:t>kills updated</w:t>
            </w:r>
          </w:p>
          <w:p w14:paraId="68D5E6EF" w14:textId="13F053FC" w:rsidR="000C1EA7" w:rsidRPr="00ED23A1" w:rsidRDefault="009C7855">
            <w:pPr>
              <w:pStyle w:val="SIText"/>
            </w:pPr>
            <w:r>
              <w:t>P</w:t>
            </w:r>
            <w:r w:rsidR="00730481">
              <w:t xml:space="preserve">erformance </w:t>
            </w:r>
            <w:r>
              <w:t>E</w:t>
            </w:r>
            <w:r w:rsidR="00730481">
              <w:t>vidence</w:t>
            </w:r>
            <w:r>
              <w:t>, K</w:t>
            </w:r>
            <w:r w:rsidR="00730481">
              <w:t xml:space="preserve">nowledge </w:t>
            </w:r>
            <w:r>
              <w:t>E</w:t>
            </w:r>
            <w:r w:rsidR="00730481">
              <w:t>vidence</w:t>
            </w:r>
            <w:r>
              <w:t xml:space="preserve"> and A</w:t>
            </w:r>
            <w:r w:rsidR="00730481">
              <w:t xml:space="preserve">ssessment </w:t>
            </w:r>
            <w:r>
              <w:t>C</w:t>
            </w:r>
            <w:r w:rsidR="00730481">
              <w:t>onditions</w:t>
            </w:r>
            <w:r>
              <w:t xml:space="preserve"> updated</w:t>
            </w:r>
            <w:r w:rsidR="00EF63E9">
              <w:t xml:space="preserve"> </w:t>
            </w:r>
          </w:p>
        </w:tc>
        <w:tc>
          <w:tcPr>
            <w:tcW w:w="1584" w:type="pct"/>
          </w:tcPr>
          <w:p w14:paraId="71095270" w14:textId="12892173" w:rsidR="000C1EA7" w:rsidRPr="00203A60" w:rsidRDefault="000C1EA7" w:rsidP="009C7855">
            <w:pPr>
              <w:pStyle w:val="SIText"/>
            </w:pPr>
            <w:r w:rsidRPr="00ED23A1">
              <w:t>Not equivalent</w:t>
            </w:r>
          </w:p>
        </w:tc>
      </w:tr>
      <w:tr w:rsidR="000C1EA7" w:rsidRPr="000C1EA7" w14:paraId="1C80FFC7" w14:textId="77777777" w:rsidTr="00FC21BC">
        <w:tc>
          <w:tcPr>
            <w:tcW w:w="1123" w:type="pct"/>
          </w:tcPr>
          <w:p w14:paraId="398A50A1" w14:textId="05D2A8E4" w:rsidR="000C1EA7" w:rsidRPr="000C1EA7" w:rsidRDefault="000C1EA7">
            <w:pPr>
              <w:pStyle w:val="SIText"/>
            </w:pPr>
            <w:r w:rsidRPr="00B72260">
              <w:rPr>
                <w:rStyle w:val="SITemporaryText-blue"/>
                <w:color w:val="auto"/>
                <w:sz w:val="20"/>
              </w:rPr>
              <w:t>ACMEQU3</w:t>
            </w:r>
            <w:r w:rsidRPr="00FC21BC">
              <w:rPr>
                <w:rStyle w:val="SITemporaryText-blue"/>
                <w:color w:val="auto"/>
                <w:sz w:val="20"/>
              </w:rPr>
              <w:t>X</w:t>
            </w:r>
            <w:r w:rsidR="00FC21BC" w:rsidRPr="006A1BFE">
              <w:rPr>
                <w:rStyle w:val="SITemporaryText-blue"/>
                <w:color w:val="auto"/>
                <w:sz w:val="20"/>
              </w:rPr>
              <w:t>5</w:t>
            </w:r>
            <w:r w:rsidRPr="00FC21BC">
              <w:rPr>
                <w:rStyle w:val="SITemporaryText-blue"/>
                <w:color w:val="auto"/>
                <w:sz w:val="20"/>
              </w:rPr>
              <w:t xml:space="preserve"> </w:t>
            </w:r>
            <w:r w:rsidRPr="00B72260">
              <w:rPr>
                <w:rStyle w:val="SITemporaryText-blue"/>
                <w:color w:val="auto"/>
                <w:sz w:val="20"/>
              </w:rPr>
              <w:t>Implement a horse health program</w:t>
            </w:r>
          </w:p>
        </w:tc>
        <w:tc>
          <w:tcPr>
            <w:tcW w:w="1094" w:type="pct"/>
          </w:tcPr>
          <w:p w14:paraId="0A43F2E1" w14:textId="7DA5EB19" w:rsidR="000C1EA7" w:rsidRPr="00203A60" w:rsidRDefault="00FC21BC" w:rsidP="006942A6">
            <w:pPr>
              <w:pStyle w:val="SIText"/>
            </w:pPr>
            <w:r w:rsidRPr="00FC21BC">
              <w:t>ACMHBR310 Prevent and treat equine injury and disease</w:t>
            </w:r>
          </w:p>
        </w:tc>
        <w:tc>
          <w:tcPr>
            <w:tcW w:w="1199" w:type="pct"/>
          </w:tcPr>
          <w:p w14:paraId="6BC952AA" w14:textId="2497EA02" w:rsidR="000C1EA7" w:rsidRPr="00203A60" w:rsidRDefault="00203A60" w:rsidP="00BE0675">
            <w:pPr>
              <w:pStyle w:val="SIText"/>
            </w:pPr>
            <w:r w:rsidRPr="00ED23A1">
              <w:t xml:space="preserve">Redesigned unit that includes content from </w:t>
            </w:r>
            <w:r w:rsidRPr="00BE0675">
              <w:rPr>
                <w:rStyle w:val="SIText-Italic"/>
              </w:rPr>
              <w:t>ACMPHR302 Maintain health and welfare of performance horses</w:t>
            </w:r>
            <w:r w:rsidR="00DE13B2" w:rsidRPr="00BE0675">
              <w:rPr>
                <w:rStyle w:val="SIText-Italic"/>
              </w:rPr>
              <w:t>,</w:t>
            </w:r>
            <w:r w:rsidRPr="00BE0675">
              <w:rPr>
                <w:rStyle w:val="SIText-Italic"/>
              </w:rPr>
              <w:t xml:space="preserve"> ACMHBR310 Prevent and treat equine injury and disease</w:t>
            </w:r>
            <w:r w:rsidR="00DE13B2" w:rsidRPr="00BE0675">
              <w:rPr>
                <w:rStyle w:val="SIText-Italic"/>
              </w:rPr>
              <w:t xml:space="preserve"> </w:t>
            </w:r>
            <w:r w:rsidR="00DE13B2" w:rsidRPr="00BE0675">
              <w:rPr>
                <w:rStyle w:val="SITemporaryText-red"/>
                <w:color w:val="auto"/>
                <w:sz w:val="20"/>
              </w:rPr>
              <w:t>and</w:t>
            </w:r>
            <w:r w:rsidR="00DE13B2" w:rsidRPr="00BE0675">
              <w:rPr>
                <w:rStyle w:val="SIText-Italic"/>
              </w:rPr>
              <w:t xml:space="preserve"> ACMHBR308 Maintain horses in a healthy state</w:t>
            </w:r>
          </w:p>
        </w:tc>
        <w:tc>
          <w:tcPr>
            <w:tcW w:w="1584" w:type="pct"/>
          </w:tcPr>
          <w:p w14:paraId="2575350D" w14:textId="6A8A3C0B" w:rsidR="000C1EA7" w:rsidRPr="00B72260" w:rsidRDefault="000C1EA7" w:rsidP="009C7855">
            <w:pPr>
              <w:pStyle w:val="SIText"/>
            </w:pPr>
            <w:r w:rsidRPr="00B72260">
              <w:t>Not equivalent</w:t>
            </w:r>
          </w:p>
        </w:tc>
      </w:tr>
      <w:tr w:rsidR="004E242D" w14:paraId="19DFC855" w14:textId="77777777" w:rsidTr="004E242D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ED28" w14:textId="77777777" w:rsidR="004E242D" w:rsidRPr="004E242D" w:rsidRDefault="004E242D" w:rsidP="004E24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E242D">
              <w:rPr>
                <w:rStyle w:val="SITemporaryText-blue"/>
                <w:color w:val="auto"/>
                <w:sz w:val="20"/>
              </w:rPr>
              <w:t>ACMEQU3X5 Implement a horse health program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1C3A" w14:textId="77777777" w:rsidR="004E242D" w:rsidRPr="004E242D" w:rsidRDefault="004E242D" w:rsidP="004E242D">
            <w:pPr>
              <w:pStyle w:val="SIText"/>
            </w:pPr>
            <w:r w:rsidRPr="004E242D">
              <w:t>ACMHBR308 Maintain horses in a healthy state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D14A" w14:textId="77777777" w:rsidR="004E242D" w:rsidRPr="004E242D" w:rsidRDefault="004E242D" w:rsidP="00BE0675">
            <w:pPr>
              <w:pStyle w:val="SIText"/>
            </w:pPr>
            <w:r w:rsidRPr="004E242D">
              <w:t xml:space="preserve">Redesigned unit that includes content from </w:t>
            </w:r>
            <w:r w:rsidRPr="00BE0675">
              <w:rPr>
                <w:rStyle w:val="SIText-Italic"/>
              </w:rPr>
              <w:t xml:space="preserve">ACMPHR302 Maintain health and welfare of performance horses, ACMHBR310 Prevent and treat equine injury and disease </w:t>
            </w:r>
            <w:r w:rsidRPr="00BE0675">
              <w:rPr>
                <w:rStyle w:val="SIText-Italic"/>
                <w:i w:val="0"/>
                <w:szCs w:val="22"/>
              </w:rPr>
              <w:t>and</w:t>
            </w:r>
            <w:r w:rsidRPr="00BE0675">
              <w:rPr>
                <w:rStyle w:val="SIText-Italic"/>
              </w:rPr>
              <w:t xml:space="preserve"> ACMHBR308 Maintain horses in a healthy state</w:t>
            </w:r>
            <w:r w:rsidRPr="004E242D">
              <w:t xml:space="preserve"> 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ACCC" w14:textId="77777777" w:rsidR="004E242D" w:rsidRPr="004E242D" w:rsidRDefault="004E242D" w:rsidP="004E242D">
            <w:pPr>
              <w:pStyle w:val="SIText"/>
            </w:pPr>
            <w:r w:rsidRPr="004E242D"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76F47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176889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C76F47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210FAE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C423A" w:rsidRPr="007C423A">
              <w:t>ACMPHR3</w:t>
            </w:r>
            <w:r w:rsidR="00FC21BC">
              <w:t>X5</w:t>
            </w:r>
            <w:r w:rsidR="007C423A" w:rsidRPr="007C423A">
              <w:t xml:space="preserve"> </w:t>
            </w:r>
            <w:r w:rsidR="00FC21BC" w:rsidRPr="00FC21BC">
              <w:t>Implement a horse health program</w:t>
            </w:r>
          </w:p>
        </w:tc>
      </w:tr>
      <w:tr w:rsidR="00556C4C" w:rsidRPr="00A55106" w14:paraId="7E8892DD" w14:textId="77777777" w:rsidTr="00C76F4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C76F47">
        <w:tc>
          <w:tcPr>
            <w:tcW w:w="5000" w:type="pct"/>
            <w:gridSpan w:val="2"/>
            <w:shd w:val="clear" w:color="auto" w:fill="auto"/>
          </w:tcPr>
          <w:p w14:paraId="699B2F14" w14:textId="77777777" w:rsidR="00FC23AF" w:rsidRPr="00FC23AF" w:rsidRDefault="00FC23AF" w:rsidP="00FC23AF">
            <w:r w:rsidRPr="00FC23AF">
              <w:t xml:space="preserve">An individual demonstrating competency must satisfy </w:t>
            </w:r>
            <w:proofErr w:type="gramStart"/>
            <w:r w:rsidRPr="00FC23AF">
              <w:t>all of</w:t>
            </w:r>
            <w:proofErr w:type="gramEnd"/>
            <w:r w:rsidRPr="00FC23AF">
              <w:t xml:space="preserve"> the elements and performance criteria of this unit.</w:t>
            </w:r>
          </w:p>
          <w:p w14:paraId="255B3B77" w14:textId="77777777" w:rsidR="00FC23AF" w:rsidRDefault="00FC23AF" w:rsidP="00FC23AF"/>
          <w:p w14:paraId="016A0F8D" w14:textId="497B3BB3" w:rsidR="00FC23AF" w:rsidRPr="00FC23AF" w:rsidRDefault="00FC23AF" w:rsidP="00FC23AF">
            <w:r w:rsidRPr="00FC23AF">
              <w:t xml:space="preserve">There must be evidence that the individual has implemented </w:t>
            </w:r>
            <w:r w:rsidR="00CB34AA">
              <w:t>a horse health program,</w:t>
            </w:r>
            <w:r w:rsidRPr="00FC23AF">
              <w:t xml:space="preserve"> including vaccination, parasite control, </w:t>
            </w:r>
            <w:r w:rsidR="0005195C">
              <w:t xml:space="preserve">hoof care, dental </w:t>
            </w:r>
            <w:r w:rsidR="00841B73">
              <w:t>check</w:t>
            </w:r>
            <w:r w:rsidR="00532148">
              <w:t>,</w:t>
            </w:r>
            <w:r w:rsidR="0005195C">
              <w:t xml:space="preserve"> and </w:t>
            </w:r>
            <w:r w:rsidR="00532148">
              <w:t xml:space="preserve">illness or injury </w:t>
            </w:r>
            <w:r w:rsidR="0005195C">
              <w:t xml:space="preserve">treatment </w:t>
            </w:r>
            <w:r w:rsidR="008D5DDD">
              <w:t xml:space="preserve">across </w:t>
            </w:r>
            <w:r w:rsidRPr="00FC23AF">
              <w:t xml:space="preserve">at least </w:t>
            </w:r>
            <w:r w:rsidR="00190290">
              <w:t>three</w:t>
            </w:r>
            <w:r w:rsidR="00190290" w:rsidRPr="00FC23AF">
              <w:t xml:space="preserve"> </w:t>
            </w:r>
            <w:r w:rsidR="00001C89">
              <w:t>suitable</w:t>
            </w:r>
            <w:r w:rsidRPr="00FC23AF">
              <w:t xml:space="preserve"> horses. All </w:t>
            </w:r>
            <w:r w:rsidR="005B5A98">
              <w:t>hea</w:t>
            </w:r>
            <w:r w:rsidR="004550CF">
              <w:t xml:space="preserve">lth </w:t>
            </w:r>
            <w:r w:rsidR="005B5A98">
              <w:t xml:space="preserve">care </w:t>
            </w:r>
            <w:r w:rsidR="004550CF">
              <w:t xml:space="preserve">contact and </w:t>
            </w:r>
            <w:r w:rsidRPr="00FC23AF">
              <w:t xml:space="preserve">activities </w:t>
            </w:r>
            <w:r w:rsidR="004550CF">
              <w:t xml:space="preserve">with horses </w:t>
            </w:r>
            <w:r w:rsidRPr="00FC23AF">
              <w:t xml:space="preserve">must be carried out using safe </w:t>
            </w:r>
            <w:r w:rsidR="003C583A">
              <w:t xml:space="preserve">and low stress </w:t>
            </w:r>
            <w:r w:rsidRPr="00FC23AF">
              <w:t xml:space="preserve">horse handling </w:t>
            </w:r>
            <w:r w:rsidR="00532148">
              <w:t xml:space="preserve">practices. </w:t>
            </w:r>
            <w:r w:rsidR="004550CF">
              <w:t xml:space="preserve">For each </w:t>
            </w:r>
            <w:proofErr w:type="gramStart"/>
            <w:r w:rsidR="004550CF">
              <w:t>horse</w:t>
            </w:r>
            <w:proofErr w:type="gramEnd"/>
            <w:r w:rsidR="004550CF">
              <w:t xml:space="preserve"> the individual </w:t>
            </w:r>
            <w:r w:rsidR="00D90F76">
              <w:t>must have:</w:t>
            </w:r>
          </w:p>
          <w:p w14:paraId="3D1CA7D6" w14:textId="4CD9DDB7" w:rsidR="00D90F76" w:rsidRPr="00D90F76" w:rsidRDefault="00D90F76" w:rsidP="00D90F76">
            <w:pPr>
              <w:pStyle w:val="SIBulletList1"/>
            </w:pPr>
            <w:r w:rsidRPr="00FC23AF">
              <w:t>conduct</w:t>
            </w:r>
            <w:r>
              <w:t>ed</w:t>
            </w:r>
            <w:r w:rsidRPr="00FC23AF">
              <w:t xml:space="preserve"> a pre-activity </w:t>
            </w:r>
            <w:r>
              <w:t xml:space="preserve">hazard identification, assessed and </w:t>
            </w:r>
            <w:r w:rsidRPr="00FC23AF">
              <w:t>control</w:t>
            </w:r>
            <w:r>
              <w:t>led</w:t>
            </w:r>
            <w:r w:rsidRPr="00FC23AF">
              <w:t xml:space="preserve"> </w:t>
            </w:r>
            <w:proofErr w:type="gramStart"/>
            <w:r w:rsidRPr="00FC23AF">
              <w:t>risks</w:t>
            </w:r>
            <w:proofErr w:type="gramEnd"/>
          </w:p>
          <w:p w14:paraId="0B31A950" w14:textId="17AE27DC" w:rsidR="00D90F76" w:rsidRPr="00D90F76" w:rsidRDefault="00D90F76" w:rsidP="00D90F76">
            <w:pPr>
              <w:pStyle w:val="SIBulletList1"/>
            </w:pPr>
            <w:r>
              <w:t xml:space="preserve">selected, checked </w:t>
            </w:r>
            <w:r w:rsidRPr="00D90F76">
              <w:t xml:space="preserve">and </w:t>
            </w:r>
            <w:r>
              <w:t xml:space="preserve">correctly </w:t>
            </w:r>
            <w:r w:rsidRPr="00D90F76">
              <w:t>fitt</w:t>
            </w:r>
            <w:r w:rsidR="004A5006">
              <w:t>ed</w:t>
            </w:r>
            <w:r w:rsidRPr="00D90F76">
              <w:t xml:space="preserve"> appropriate personal protective equipment (PPE)</w:t>
            </w:r>
            <w:r w:rsidR="001678E3">
              <w:t xml:space="preserve"> for self and </w:t>
            </w:r>
            <w:proofErr w:type="gramStart"/>
            <w:r w:rsidR="001678E3">
              <w:t>others</w:t>
            </w:r>
            <w:proofErr w:type="gramEnd"/>
            <w:r w:rsidR="00611ABE">
              <w:t xml:space="preserve"> </w:t>
            </w:r>
          </w:p>
          <w:p w14:paraId="29088C2A" w14:textId="61F5FBFA" w:rsidR="008B7FC5" w:rsidRPr="004A5006" w:rsidRDefault="008B7FC5" w:rsidP="004A5006">
            <w:pPr>
              <w:pStyle w:val="SIBulletList1"/>
            </w:pPr>
            <w:r>
              <w:t xml:space="preserve">applied </w:t>
            </w:r>
            <w:r w:rsidR="004366FB">
              <w:t xml:space="preserve">personal hygiene, </w:t>
            </w:r>
            <w:r>
              <w:t xml:space="preserve">biosecurity and infection control </w:t>
            </w:r>
            <w:proofErr w:type="gramStart"/>
            <w:r>
              <w:t>practices</w:t>
            </w:r>
            <w:proofErr w:type="gramEnd"/>
            <w:r>
              <w:t xml:space="preserve"> </w:t>
            </w:r>
          </w:p>
          <w:p w14:paraId="1C543650" w14:textId="34D09A8F" w:rsidR="0081425A" w:rsidRPr="006A1BFE" w:rsidRDefault="0081425A" w:rsidP="006A1BF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6A1BFE">
              <w:rPr>
                <w:rStyle w:val="SITemporaryText-green"/>
                <w:color w:val="auto"/>
                <w:sz w:val="20"/>
              </w:rPr>
              <w:t xml:space="preserve">selected, fitted and applied suitable horse gear to restrain horses during </w:t>
            </w:r>
            <w:proofErr w:type="gramStart"/>
            <w:r w:rsidRPr="006A1BFE">
              <w:rPr>
                <w:rStyle w:val="SITemporaryText-green"/>
                <w:color w:val="auto"/>
                <w:sz w:val="20"/>
              </w:rPr>
              <w:t>treatments</w:t>
            </w:r>
            <w:proofErr w:type="gramEnd"/>
          </w:p>
          <w:p w14:paraId="6EFAFEF6" w14:textId="6C9E0C50" w:rsidR="00FC23AF" w:rsidRDefault="00485678" w:rsidP="00FC23AF">
            <w:pPr>
              <w:pStyle w:val="SIBulletList1"/>
            </w:pPr>
            <w:r w:rsidRPr="00FC23AF">
              <w:t>us</w:t>
            </w:r>
            <w:r>
              <w:t>ed</w:t>
            </w:r>
            <w:r w:rsidRPr="00FC23AF">
              <w:t xml:space="preserve"> </w:t>
            </w:r>
            <w:r w:rsidR="00F2382E">
              <w:t xml:space="preserve">appropriate </w:t>
            </w:r>
            <w:r w:rsidR="00FC23AF" w:rsidRPr="00FC23AF">
              <w:t>technique and location to administer</w:t>
            </w:r>
            <w:r w:rsidR="00FE0B59">
              <w:t xml:space="preserve"> an</w:t>
            </w:r>
            <w:r w:rsidR="00FC23AF" w:rsidRPr="00FC23AF">
              <w:t xml:space="preserve"> injection</w:t>
            </w:r>
            <w:r w:rsidR="007F192E">
              <w:t xml:space="preserve"> according to veterinary </w:t>
            </w:r>
            <w:proofErr w:type="gramStart"/>
            <w:r w:rsidR="007F192E">
              <w:t>instructions</w:t>
            </w:r>
            <w:proofErr w:type="gramEnd"/>
          </w:p>
          <w:p w14:paraId="10B7A561" w14:textId="77777777" w:rsidR="007D6FC1" w:rsidRDefault="007D6FC1" w:rsidP="007D6FC1">
            <w:pPr>
              <w:pStyle w:val="SIBulletList1"/>
            </w:pPr>
            <w:r>
              <w:t xml:space="preserve">checked horse vital signs including, temperature, respiratory rate, capillary refill, hydration status and heart rate  </w:t>
            </w:r>
          </w:p>
          <w:p w14:paraId="2E1418C8" w14:textId="4FCD6B80" w:rsidR="00FC23AF" w:rsidRPr="00FC23AF" w:rsidRDefault="00485678">
            <w:pPr>
              <w:pStyle w:val="SIBulletList1"/>
            </w:pPr>
            <w:r w:rsidRPr="00FC23AF">
              <w:t>recognis</w:t>
            </w:r>
            <w:r>
              <w:t>ed</w:t>
            </w:r>
            <w:r w:rsidRPr="00FC23AF">
              <w:t xml:space="preserve"> </w:t>
            </w:r>
            <w:r w:rsidR="00FC23AF" w:rsidRPr="00FC23AF">
              <w:t>normal physical and behavioural signs in horses:</w:t>
            </w:r>
          </w:p>
          <w:p w14:paraId="54077C68" w14:textId="16A20085" w:rsidR="00FC23AF" w:rsidRPr="00FC23AF" w:rsidRDefault="00FC23AF" w:rsidP="00FC23AF">
            <w:pPr>
              <w:pStyle w:val="SIBulletList2"/>
            </w:pPr>
            <w:r w:rsidRPr="00FC23AF">
              <w:t xml:space="preserve">temperature, </w:t>
            </w:r>
            <w:proofErr w:type="gramStart"/>
            <w:r w:rsidRPr="00FC23AF">
              <w:t>pulse</w:t>
            </w:r>
            <w:proofErr w:type="gramEnd"/>
            <w:r w:rsidRPr="00FC23AF">
              <w:t xml:space="preserve"> and respiration </w:t>
            </w:r>
          </w:p>
          <w:p w14:paraId="3E3C941F" w14:textId="77777777" w:rsidR="00FC23AF" w:rsidRPr="00FC23AF" w:rsidRDefault="00FC23AF" w:rsidP="00FC23AF">
            <w:pPr>
              <w:pStyle w:val="SIBulletList2"/>
            </w:pPr>
            <w:r w:rsidRPr="00FC23AF">
              <w:t>condition score</w:t>
            </w:r>
          </w:p>
          <w:p w14:paraId="350B4A25" w14:textId="064B3AB3" w:rsidR="00FC23AF" w:rsidRDefault="00FC23AF" w:rsidP="00FC23AF">
            <w:pPr>
              <w:pStyle w:val="SIBulletList2"/>
            </w:pPr>
            <w:r w:rsidRPr="00FC23AF">
              <w:t>lameness</w:t>
            </w:r>
          </w:p>
          <w:p w14:paraId="5A68D25E" w14:textId="3F436D2B" w:rsidR="005F0299" w:rsidRDefault="005F38BA" w:rsidP="00BE0675">
            <w:pPr>
              <w:pStyle w:val="SIBulletList1"/>
            </w:pPr>
            <w:r w:rsidRPr="002E160B">
              <w:t>accurate</w:t>
            </w:r>
            <w:r w:rsidRPr="005F38BA">
              <w:t>ly updated workplace horse health records.</w:t>
            </w:r>
          </w:p>
          <w:p w14:paraId="18BFE42A" w14:textId="77777777" w:rsidR="005F38BA" w:rsidRDefault="005F38BA" w:rsidP="006A1BFE">
            <w:pPr>
              <w:pStyle w:val="SIBulletList2"/>
              <w:numPr>
                <w:ilvl w:val="0"/>
                <w:numId w:val="0"/>
              </w:numPr>
            </w:pPr>
          </w:p>
          <w:p w14:paraId="102E5E22" w14:textId="0F178C38" w:rsidR="008D5DDD" w:rsidRPr="00FC23AF" w:rsidRDefault="008D5DDD" w:rsidP="006A1BFE">
            <w:pPr>
              <w:pStyle w:val="SIBulletList2"/>
              <w:numPr>
                <w:ilvl w:val="0"/>
                <w:numId w:val="0"/>
              </w:numPr>
            </w:pPr>
            <w:r>
              <w:t>In addition to the above, the individual must have</w:t>
            </w:r>
            <w:r w:rsidR="00EE2B16">
              <w:t xml:space="preserve"> for at least one horse</w:t>
            </w:r>
            <w:r>
              <w:t>:</w:t>
            </w:r>
          </w:p>
          <w:p w14:paraId="0D2841F7" w14:textId="7E173011" w:rsidR="00FC23AF" w:rsidRPr="00FC23AF" w:rsidRDefault="00EE2B16" w:rsidP="006A1BFE">
            <w:pPr>
              <w:pStyle w:val="SIBulletList1"/>
            </w:pPr>
            <w:r>
              <w:t xml:space="preserve">checked for </w:t>
            </w:r>
            <w:r w:rsidR="00FC23AF" w:rsidRPr="00FC23AF">
              <w:t>signs of internal and external parasites</w:t>
            </w:r>
          </w:p>
          <w:p w14:paraId="5C775002" w14:textId="156AF3BF" w:rsidR="00FC23AF" w:rsidRPr="00FC23AF" w:rsidRDefault="00FC23AF" w:rsidP="00FC23AF">
            <w:pPr>
              <w:pStyle w:val="SIBulletList1"/>
            </w:pPr>
            <w:r w:rsidRPr="00FC23AF">
              <w:t>administer</w:t>
            </w:r>
            <w:r w:rsidR="00262683">
              <w:t>ed</w:t>
            </w:r>
            <w:r w:rsidRPr="00FC23AF">
              <w:t xml:space="preserve"> oral drench</w:t>
            </w:r>
            <w:r w:rsidR="00262683">
              <w:t xml:space="preserve"> using </w:t>
            </w:r>
            <w:r w:rsidR="000E6378">
              <w:t xml:space="preserve">appropriate </w:t>
            </w:r>
            <w:r w:rsidR="00262683">
              <w:t xml:space="preserve">equipment and </w:t>
            </w:r>
            <w:proofErr w:type="gramStart"/>
            <w:r w:rsidR="00262683">
              <w:t>technique</w:t>
            </w:r>
            <w:proofErr w:type="gramEnd"/>
          </w:p>
          <w:p w14:paraId="68454E2A" w14:textId="04A7BE11" w:rsidR="00FC23AF" w:rsidRPr="00FC23AF" w:rsidRDefault="00FC23AF" w:rsidP="006A1BFE">
            <w:pPr>
              <w:pStyle w:val="SIBulletList1"/>
            </w:pPr>
            <w:r w:rsidRPr="00FC23AF">
              <w:t xml:space="preserve">applying prescribed </w:t>
            </w:r>
            <w:r w:rsidR="00560126" w:rsidRPr="006A1BFE">
              <w:rPr>
                <w:rStyle w:val="SITemporaryText-blue"/>
                <w:color w:val="auto"/>
                <w:sz w:val="20"/>
              </w:rPr>
              <w:t>oral and topical</w:t>
            </w:r>
            <w:r w:rsidR="00560126" w:rsidRPr="006A1BFE">
              <w:t xml:space="preserve"> </w:t>
            </w:r>
            <w:r w:rsidRPr="006A1BFE">
              <w:t>treatments</w:t>
            </w:r>
          </w:p>
          <w:p w14:paraId="7453334F" w14:textId="4315B117" w:rsidR="00FC23AF" w:rsidRPr="00FC23AF" w:rsidRDefault="00301C2E" w:rsidP="00FC23AF">
            <w:pPr>
              <w:pStyle w:val="SIBulletList1"/>
            </w:pPr>
            <w:r>
              <w:t>externally checked</w:t>
            </w:r>
            <w:r w:rsidR="00262683">
              <w:t xml:space="preserve"> horse teeth and reported health </w:t>
            </w:r>
            <w:proofErr w:type="gramStart"/>
            <w:r w:rsidR="00262683">
              <w:t>status</w:t>
            </w:r>
            <w:proofErr w:type="gramEnd"/>
            <w:r w:rsidR="0030433D">
              <w:t xml:space="preserve"> </w:t>
            </w:r>
          </w:p>
          <w:p w14:paraId="36E448C6" w14:textId="1A89BE80" w:rsidR="00FC23AF" w:rsidRPr="00FC23AF" w:rsidRDefault="00FC23AF" w:rsidP="00FC23AF">
            <w:pPr>
              <w:pStyle w:val="SIBulletList1"/>
            </w:pPr>
            <w:r w:rsidRPr="00FC23AF">
              <w:t>appl</w:t>
            </w:r>
            <w:r w:rsidR="008D5DDD">
              <w:t xml:space="preserve">ied </w:t>
            </w:r>
            <w:r w:rsidR="00382DA6">
              <w:t xml:space="preserve">treatment </w:t>
            </w:r>
            <w:r w:rsidRPr="00FC23AF">
              <w:t>bandages</w:t>
            </w:r>
            <w:r w:rsidR="008D5DDD">
              <w:t xml:space="preserve"> to the leg, fetlock and </w:t>
            </w:r>
            <w:proofErr w:type="gramStart"/>
            <w:r w:rsidR="008D5DDD">
              <w:t>hoof</w:t>
            </w:r>
            <w:proofErr w:type="gramEnd"/>
          </w:p>
          <w:p w14:paraId="1ECE61F8" w14:textId="1F7C5E20" w:rsidR="00556C4C" w:rsidRPr="000754EC" w:rsidRDefault="00EE2B16">
            <w:pPr>
              <w:pStyle w:val="SIBulletList1"/>
            </w:pPr>
            <w:r>
              <w:t>checked for</w:t>
            </w:r>
            <w:r w:rsidRPr="00FC23AF">
              <w:t xml:space="preserve"> </w:t>
            </w:r>
            <w:r w:rsidR="00FC23AF" w:rsidRPr="00FC23AF">
              <w:t xml:space="preserve">common illnesses, </w:t>
            </w:r>
            <w:proofErr w:type="gramStart"/>
            <w:r w:rsidR="00FC23AF" w:rsidRPr="00FC23AF">
              <w:t>injuries</w:t>
            </w:r>
            <w:proofErr w:type="gramEnd"/>
            <w:r w:rsidR="00FC23AF" w:rsidRPr="00FC23AF">
              <w:t xml:space="preserve"> and communicable diseases</w:t>
            </w:r>
            <w:r w:rsidR="005F38BA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76F47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76F47">
        <w:tc>
          <w:tcPr>
            <w:tcW w:w="5000" w:type="pct"/>
            <w:shd w:val="clear" w:color="auto" w:fill="auto"/>
          </w:tcPr>
          <w:p w14:paraId="425C5A1F" w14:textId="77777777" w:rsidR="0014632E" w:rsidRPr="0014632E" w:rsidRDefault="0014632E" w:rsidP="0014632E">
            <w:r w:rsidRPr="0014632E">
              <w:t>An individual must be able to demonstrate the knowledge required to perform the tasks outlined in the elements and performance criteria of this unit. This includes knowledge of:</w:t>
            </w:r>
          </w:p>
          <w:p w14:paraId="640CAFF4" w14:textId="77777777" w:rsidR="00230D3A" w:rsidRPr="006A1BFE" w:rsidRDefault="00230D3A" w:rsidP="006A1BF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>industry terminology for points of horses and basic horse anatomy and physiology</w:t>
            </w:r>
          </w:p>
          <w:p w14:paraId="643D23C0" w14:textId="7955462E" w:rsidR="009A71B8" w:rsidRPr="009A71B8" w:rsidRDefault="009A71B8" w:rsidP="009A71B8">
            <w:pPr>
              <w:pStyle w:val="SIBulletList1"/>
            </w:pPr>
            <w:r>
              <w:t xml:space="preserve">horse vital sign checks including, temperature, respiratory rate, capillary refill, hydration status and heart rate </w:t>
            </w:r>
            <w:r w:rsidRPr="009A71B8">
              <w:t xml:space="preserve"> </w:t>
            </w:r>
          </w:p>
          <w:p w14:paraId="1B62FC6A" w14:textId="65A06DCE" w:rsidR="00230D3A" w:rsidRPr="00230D3A" w:rsidRDefault="00230D3A" w:rsidP="0003573F">
            <w:pPr>
              <w:pStyle w:val="SIBulletList1"/>
            </w:pPr>
            <w:r w:rsidRPr="006A1BFE">
              <w:rPr>
                <w:rStyle w:val="SITemporaryText-blue"/>
                <w:color w:val="auto"/>
                <w:sz w:val="20"/>
              </w:rPr>
              <w:t xml:space="preserve">workplace requirements for controlling </w:t>
            </w:r>
            <w:r w:rsidR="00362693" w:rsidRPr="0003573F">
              <w:rPr>
                <w:rStyle w:val="SITemporaryText-blue"/>
                <w:color w:val="auto"/>
                <w:sz w:val="20"/>
              </w:rPr>
              <w:t>common horse medications and</w:t>
            </w:r>
            <w:r w:rsidR="00362693">
              <w:rPr>
                <w:rStyle w:val="SITemporaryText-blue"/>
              </w:rPr>
              <w:t xml:space="preserve"> </w:t>
            </w:r>
            <w:r w:rsidRPr="006A1BFE">
              <w:rPr>
                <w:rStyle w:val="SITemporaryText-blue"/>
                <w:color w:val="auto"/>
                <w:sz w:val="20"/>
              </w:rPr>
              <w:t>vaccinations, including:</w:t>
            </w:r>
          </w:p>
          <w:p w14:paraId="6BFA373E" w14:textId="51807BE0" w:rsidR="0014632E" w:rsidRPr="0014632E" w:rsidRDefault="00697DC4" w:rsidP="006A1BFE">
            <w:pPr>
              <w:pStyle w:val="SIBulletList2"/>
            </w:pPr>
            <w:r>
              <w:t xml:space="preserve">identification, traceability and record </w:t>
            </w:r>
            <w:proofErr w:type="gramStart"/>
            <w:r>
              <w:t>keeping</w:t>
            </w:r>
            <w:proofErr w:type="gramEnd"/>
          </w:p>
          <w:p w14:paraId="50234B84" w14:textId="56A16C93" w:rsidR="00697DC4" w:rsidRDefault="00362693" w:rsidP="00697DC4">
            <w:pPr>
              <w:pStyle w:val="SIBulletList2"/>
            </w:pPr>
            <w:r>
              <w:t xml:space="preserve">transport, </w:t>
            </w:r>
            <w:r w:rsidR="00697DC4" w:rsidRPr="0014632E">
              <w:t xml:space="preserve">storage </w:t>
            </w:r>
            <w:r w:rsidR="00697DC4">
              <w:t xml:space="preserve">and </w:t>
            </w:r>
            <w:r>
              <w:t xml:space="preserve">disposal </w:t>
            </w:r>
            <w:r w:rsidR="00697DC4">
              <w:t>of</w:t>
            </w:r>
            <w:r w:rsidR="00697DC4" w:rsidRPr="0014632E">
              <w:t xml:space="preserve"> </w:t>
            </w:r>
            <w:r>
              <w:t xml:space="preserve">medicines and </w:t>
            </w:r>
            <w:r w:rsidR="00697DC4" w:rsidRPr="0014632E">
              <w:t>vaccines</w:t>
            </w:r>
          </w:p>
          <w:p w14:paraId="419F2254" w14:textId="4A10181D" w:rsidR="00697DC4" w:rsidRDefault="00697DC4" w:rsidP="00697DC4">
            <w:pPr>
              <w:pStyle w:val="SIBulletList2"/>
            </w:pPr>
            <w:r>
              <w:t xml:space="preserve">application procedures and practices </w:t>
            </w:r>
          </w:p>
          <w:p w14:paraId="0855D8FE" w14:textId="42EC1013" w:rsidR="00554631" w:rsidRDefault="00554631" w:rsidP="00554631">
            <w:pPr>
              <w:pStyle w:val="SIBulletList1"/>
            </w:pPr>
            <w:r>
              <w:t xml:space="preserve">identification of prohibited substances in medications that may affect </w:t>
            </w:r>
            <w:r w:rsidRPr="00554631">
              <w:t>participation in competitions</w:t>
            </w:r>
            <w:r>
              <w:t xml:space="preserve"> or breeding</w:t>
            </w:r>
          </w:p>
          <w:p w14:paraId="2F214DA7" w14:textId="5C39515A" w:rsidR="00104097" w:rsidRDefault="00554631" w:rsidP="003B79D7">
            <w:pPr>
              <w:pStyle w:val="SIBulletList1"/>
            </w:pPr>
            <w:r>
              <w:t>effect</w:t>
            </w:r>
            <w:r w:rsidR="001C3BF0">
              <w:t>s</w:t>
            </w:r>
            <w:r>
              <w:t xml:space="preserve"> of medication</w:t>
            </w:r>
            <w:r w:rsidR="00104097">
              <w:t>s</w:t>
            </w:r>
            <w:r w:rsidR="00FA75FC">
              <w:t xml:space="preserve"> on horses</w:t>
            </w:r>
            <w:r w:rsidR="00104097">
              <w:t>, including:</w:t>
            </w:r>
          </w:p>
          <w:p w14:paraId="6782AC70" w14:textId="09CF1D18" w:rsidR="00104097" w:rsidRDefault="00104097" w:rsidP="0003573F">
            <w:pPr>
              <w:pStyle w:val="SIBulletList2"/>
            </w:pPr>
            <w:r>
              <w:t>antibiotic</w:t>
            </w:r>
            <w:r w:rsidRPr="00104097">
              <w:t xml:space="preserve"> resistance </w:t>
            </w:r>
          </w:p>
          <w:p w14:paraId="7770F155" w14:textId="42E74151" w:rsidR="00104097" w:rsidRDefault="00104097" w:rsidP="0003573F">
            <w:pPr>
              <w:pStyle w:val="SIBulletList2"/>
            </w:pPr>
            <w:r>
              <w:t>contraindications</w:t>
            </w:r>
          </w:p>
          <w:p w14:paraId="6EB6B61B" w14:textId="1CBE74C6" w:rsidR="00BB1C4A" w:rsidRPr="00554631" w:rsidRDefault="00554631" w:rsidP="0003573F">
            <w:pPr>
              <w:pStyle w:val="SIBulletList2"/>
            </w:pPr>
            <w:r>
              <w:t xml:space="preserve">different </w:t>
            </w:r>
            <w:r w:rsidR="00BB1C4A">
              <w:t xml:space="preserve">classes of </w:t>
            </w:r>
            <w:r>
              <w:t xml:space="preserve">horse, including </w:t>
            </w:r>
            <w:r w:rsidR="00A656A9">
              <w:t xml:space="preserve">stallions and pregnant </w:t>
            </w:r>
            <w:proofErr w:type="gramStart"/>
            <w:r w:rsidR="00A656A9">
              <w:t>mares</w:t>
            </w:r>
            <w:proofErr w:type="gramEnd"/>
            <w:r w:rsidR="005B2F0C">
              <w:t xml:space="preserve"> </w:t>
            </w:r>
          </w:p>
          <w:p w14:paraId="24CC2FF2" w14:textId="43F9F721" w:rsidR="00527F4B" w:rsidRDefault="00527F4B" w:rsidP="0014632E">
            <w:pPr>
              <w:pStyle w:val="SIBulletList1"/>
            </w:pPr>
            <w:r>
              <w:t xml:space="preserve">general </w:t>
            </w:r>
            <w:r w:rsidRPr="00527F4B">
              <w:t>vaccination requirements f</w:t>
            </w:r>
            <w:r>
              <w:t>or</w:t>
            </w:r>
            <w:r w:rsidRPr="00527F4B">
              <w:t xml:space="preserve"> horses and individual </w:t>
            </w:r>
            <w:r>
              <w:t xml:space="preserve">requirements based on </w:t>
            </w:r>
            <w:r w:rsidR="007F544F">
              <w:t>exposures</w:t>
            </w:r>
            <w:r w:rsidRPr="00527F4B">
              <w:t xml:space="preserve"> </w:t>
            </w:r>
          </w:p>
          <w:p w14:paraId="274C31D0" w14:textId="66820379" w:rsidR="0014632E" w:rsidRDefault="00697DC4" w:rsidP="0014632E">
            <w:pPr>
              <w:pStyle w:val="SIBulletList1"/>
            </w:pPr>
            <w:r>
              <w:t xml:space="preserve">horse </w:t>
            </w:r>
            <w:r w:rsidR="0014632E" w:rsidRPr="0014632E">
              <w:t>injection</w:t>
            </w:r>
            <w:r w:rsidR="002E160B">
              <w:t>s</w:t>
            </w:r>
            <w:r>
              <w:t xml:space="preserve">, including </w:t>
            </w:r>
            <w:r w:rsidR="00FA65AA">
              <w:t>locations</w:t>
            </w:r>
            <w:r w:rsidR="007F192E">
              <w:t xml:space="preserve"> on horses</w:t>
            </w:r>
            <w:r w:rsidR="00FA65AA">
              <w:t>, subcutaneous, in muscle mass and intravenous</w:t>
            </w:r>
          </w:p>
          <w:p w14:paraId="4B2A9BD9" w14:textId="4554C853" w:rsidR="00DC5B36" w:rsidRPr="0014632E" w:rsidRDefault="00DC5B36" w:rsidP="0014632E">
            <w:pPr>
              <w:pStyle w:val="SIBulletList1"/>
            </w:pPr>
            <w:r>
              <w:t xml:space="preserve">state/territory restrictions </w:t>
            </w:r>
            <w:r w:rsidR="009D2FC9">
              <w:t>on the</w:t>
            </w:r>
            <w:r>
              <w:t xml:space="preserve"> administration of </w:t>
            </w:r>
            <w:r w:rsidR="009D2FC9">
              <w:t>intravenous</w:t>
            </w:r>
            <w:r>
              <w:t xml:space="preserve"> injections to horses</w:t>
            </w:r>
            <w:r w:rsidR="009D2FC9">
              <w:t xml:space="preserve"> by a proper responsible agent </w:t>
            </w:r>
          </w:p>
          <w:p w14:paraId="311FB70E" w14:textId="3B650010" w:rsidR="0014632E" w:rsidRPr="0014632E" w:rsidRDefault="0014632E" w:rsidP="0014632E">
            <w:pPr>
              <w:pStyle w:val="SIBulletList1"/>
            </w:pPr>
            <w:r w:rsidRPr="0014632E">
              <w:t>common horse parasites</w:t>
            </w:r>
            <w:r w:rsidR="002E160B">
              <w:t>, including</w:t>
            </w:r>
            <w:r w:rsidRPr="0014632E">
              <w:t>:</w:t>
            </w:r>
          </w:p>
          <w:p w14:paraId="28BE5A4C" w14:textId="51929D68" w:rsidR="0014632E" w:rsidRPr="0014632E" w:rsidRDefault="0014632E" w:rsidP="0014632E">
            <w:pPr>
              <w:pStyle w:val="SIBulletList2"/>
            </w:pPr>
            <w:r w:rsidRPr="0014632E">
              <w:t>detection</w:t>
            </w:r>
            <w:r w:rsidR="003D6192">
              <w:t>, including</w:t>
            </w:r>
            <w:r w:rsidRPr="0014632E">
              <w:t xml:space="preserve"> faecal </w:t>
            </w:r>
            <w:proofErr w:type="gramStart"/>
            <w:r w:rsidRPr="0014632E">
              <w:t>sampling</w:t>
            </w:r>
            <w:proofErr w:type="gramEnd"/>
          </w:p>
          <w:p w14:paraId="299AD0A8" w14:textId="00AD7195" w:rsidR="0014632E" w:rsidRPr="0014632E" w:rsidRDefault="003D6192" w:rsidP="0014632E">
            <w:pPr>
              <w:pStyle w:val="SIBulletList2"/>
            </w:pPr>
            <w:r w:rsidRPr="0014632E">
              <w:t>options</w:t>
            </w:r>
            <w:r w:rsidRPr="003D6192">
              <w:t xml:space="preserve"> </w:t>
            </w:r>
            <w:r>
              <w:t xml:space="preserve">for </w:t>
            </w:r>
            <w:r w:rsidR="0014632E" w:rsidRPr="0014632E">
              <w:t xml:space="preserve">prevention </w:t>
            </w:r>
          </w:p>
          <w:p w14:paraId="3343759A" w14:textId="5B0F7226" w:rsidR="0014632E" w:rsidRDefault="0014632E" w:rsidP="0014632E">
            <w:pPr>
              <w:pStyle w:val="SIBulletList2"/>
            </w:pPr>
            <w:r w:rsidRPr="0014632E">
              <w:t>symptoms and life cycles of parasites</w:t>
            </w:r>
          </w:p>
          <w:p w14:paraId="7A9B0BE5" w14:textId="0BDBC2FF" w:rsidR="00143EEA" w:rsidRPr="0014632E" w:rsidRDefault="00143EEA" w:rsidP="00143EEA">
            <w:pPr>
              <w:pStyle w:val="SIBulletList2"/>
            </w:pPr>
            <w:r>
              <w:t xml:space="preserve">resistance to treatments  </w:t>
            </w:r>
          </w:p>
          <w:p w14:paraId="0EFE6F6D" w14:textId="76B430F6" w:rsidR="00FA65AA" w:rsidRPr="0014632E" w:rsidRDefault="00FA65AA" w:rsidP="0014632E">
            <w:pPr>
              <w:pStyle w:val="SIBulletList1"/>
            </w:pPr>
            <w:r>
              <w:lastRenderedPageBreak/>
              <w:t>safe and low stress horse handling and medical treatment practices</w:t>
            </w:r>
          </w:p>
          <w:p w14:paraId="2589FD83" w14:textId="77777777" w:rsidR="0014632E" w:rsidRPr="0014632E" w:rsidRDefault="0014632E" w:rsidP="0014632E">
            <w:pPr>
              <w:pStyle w:val="SIBulletList1"/>
            </w:pPr>
            <w:r w:rsidRPr="0014632E">
              <w:t>normal dentition and patterns of eruption</w:t>
            </w:r>
          </w:p>
          <w:p w14:paraId="39CF4BEE" w14:textId="77777777" w:rsidR="0014632E" w:rsidRPr="0014632E" w:rsidRDefault="0014632E" w:rsidP="0014632E">
            <w:pPr>
              <w:pStyle w:val="SIBulletList1"/>
            </w:pPr>
            <w:r w:rsidRPr="0014632E">
              <w:t>dental disease, mouth conformation and abnormalities</w:t>
            </w:r>
          </w:p>
          <w:p w14:paraId="60A0ABEC" w14:textId="77777777" w:rsidR="0014632E" w:rsidRPr="0014632E" w:rsidRDefault="0014632E" w:rsidP="0014632E">
            <w:pPr>
              <w:pStyle w:val="SIBulletList1"/>
            </w:pPr>
            <w:r w:rsidRPr="0014632E">
              <w:t>hoof structure and function</w:t>
            </w:r>
          </w:p>
          <w:p w14:paraId="0EF05AFF" w14:textId="77777777" w:rsidR="0014632E" w:rsidRPr="0014632E" w:rsidRDefault="0014632E" w:rsidP="0014632E">
            <w:pPr>
              <w:pStyle w:val="SIBulletList1"/>
            </w:pPr>
            <w:r w:rsidRPr="0014632E">
              <w:t>typical gait abnormalities</w:t>
            </w:r>
          </w:p>
          <w:p w14:paraId="35DFAF72" w14:textId="77777777" w:rsidR="0014632E" w:rsidRPr="0014632E" w:rsidRDefault="0014632E" w:rsidP="0014632E">
            <w:pPr>
              <w:pStyle w:val="SIBulletList1"/>
            </w:pPr>
            <w:r w:rsidRPr="0014632E">
              <w:t>indicators of horse lameness</w:t>
            </w:r>
          </w:p>
          <w:p w14:paraId="615A74D7" w14:textId="79C73AFC" w:rsidR="0014632E" w:rsidRPr="0014632E" w:rsidRDefault="0014632E" w:rsidP="0014632E">
            <w:pPr>
              <w:pStyle w:val="SIBulletList1"/>
            </w:pPr>
            <w:proofErr w:type="gramStart"/>
            <w:r w:rsidRPr="0014632E">
              <w:t>horse shoes</w:t>
            </w:r>
            <w:proofErr w:type="gramEnd"/>
            <w:r w:rsidRPr="0014632E">
              <w:t>, fit</w:t>
            </w:r>
            <w:r w:rsidR="003350CF">
              <w:t xml:space="preserve"> and common problems</w:t>
            </w:r>
          </w:p>
          <w:p w14:paraId="0347B47D" w14:textId="2CC0498B" w:rsidR="00485678" w:rsidRPr="00485678" w:rsidRDefault="00485678" w:rsidP="00485678">
            <w:pPr>
              <w:pStyle w:val="SIBulletList1"/>
            </w:pPr>
            <w:r w:rsidRPr="00FC23AF">
              <w:t>identif</w:t>
            </w:r>
            <w:r w:rsidR="003350CF">
              <w:t>ication</w:t>
            </w:r>
            <w:r w:rsidRPr="00FC23AF">
              <w:t xml:space="preserve"> and us</w:t>
            </w:r>
            <w:r w:rsidR="003350CF">
              <w:t>e of</w:t>
            </w:r>
            <w:r w:rsidRPr="00FC23AF">
              <w:t xml:space="preserve"> basic farriery equipment</w:t>
            </w:r>
          </w:p>
          <w:p w14:paraId="6641406F" w14:textId="6B2ECBDB" w:rsidR="0014632E" w:rsidRPr="0014632E" w:rsidRDefault="0014632E" w:rsidP="0014632E">
            <w:pPr>
              <w:pStyle w:val="SIBulletList1"/>
            </w:pPr>
            <w:r w:rsidRPr="0014632E">
              <w:t xml:space="preserve">application techniques for </w:t>
            </w:r>
            <w:r w:rsidR="003350CF">
              <w:t>medical</w:t>
            </w:r>
            <w:r w:rsidR="003350CF" w:rsidRPr="0014632E">
              <w:t xml:space="preserve"> </w:t>
            </w:r>
            <w:r w:rsidRPr="0014632E">
              <w:t>bandages</w:t>
            </w:r>
          </w:p>
          <w:p w14:paraId="7051C47A" w14:textId="7D4F8990" w:rsidR="0014632E" w:rsidRPr="0014632E" w:rsidRDefault="0014632E" w:rsidP="0014632E">
            <w:pPr>
              <w:pStyle w:val="SIBulletList1"/>
            </w:pPr>
            <w:r w:rsidRPr="0014632E">
              <w:t xml:space="preserve">causes, </w:t>
            </w:r>
            <w:r w:rsidR="003350CF" w:rsidRPr="0014632E">
              <w:t>s</w:t>
            </w:r>
            <w:r w:rsidR="003350CF">
              <w:t>ign</w:t>
            </w:r>
            <w:r w:rsidR="003350CF" w:rsidRPr="0014632E">
              <w:t xml:space="preserve">s </w:t>
            </w:r>
            <w:r w:rsidRPr="0014632E">
              <w:t xml:space="preserve">and treatment of common </w:t>
            </w:r>
            <w:r w:rsidR="002E160B">
              <w:t xml:space="preserve">horse </w:t>
            </w:r>
            <w:r w:rsidRPr="0014632E">
              <w:t xml:space="preserve">illnesses, </w:t>
            </w:r>
            <w:proofErr w:type="gramStart"/>
            <w:r w:rsidRPr="0014632E">
              <w:t>injuries</w:t>
            </w:r>
            <w:proofErr w:type="gramEnd"/>
            <w:r w:rsidRPr="0014632E">
              <w:t xml:space="preserve"> and communicable diseases</w:t>
            </w:r>
          </w:p>
          <w:p w14:paraId="0BEB7A94" w14:textId="1680F4B7" w:rsidR="0014632E" w:rsidRPr="0014632E" w:rsidRDefault="00EC1BE4" w:rsidP="0014632E">
            <w:pPr>
              <w:pStyle w:val="SIBulletList1"/>
            </w:pPr>
            <w:r>
              <w:t xml:space="preserve">key features of horse </w:t>
            </w:r>
            <w:r w:rsidR="0014632E" w:rsidRPr="0014632E">
              <w:t>quarantine requirements and biosecurity procedures for infection control</w:t>
            </w:r>
          </w:p>
          <w:p w14:paraId="63CA35C9" w14:textId="08D46727" w:rsidR="0014632E" w:rsidRPr="0014632E" w:rsidRDefault="0014632E" w:rsidP="0014632E">
            <w:pPr>
              <w:pStyle w:val="SIBulletList1"/>
            </w:pPr>
            <w:r w:rsidRPr="0014632E">
              <w:t xml:space="preserve">contents and use of items in </w:t>
            </w:r>
            <w:r w:rsidR="003D6192">
              <w:t xml:space="preserve">horse </w:t>
            </w:r>
            <w:r w:rsidRPr="0014632E">
              <w:t xml:space="preserve">first aid </w:t>
            </w:r>
            <w:proofErr w:type="gramStart"/>
            <w:r w:rsidRPr="0014632E">
              <w:t>kit</w:t>
            </w:r>
            <w:proofErr w:type="gramEnd"/>
          </w:p>
          <w:p w14:paraId="05C9A85F" w14:textId="6E6BC67C" w:rsidR="00EC1BE4" w:rsidRDefault="00EC1BE4" w:rsidP="004F2EE2">
            <w:pPr>
              <w:pStyle w:val="SIBulletList1"/>
            </w:pPr>
            <w:r w:rsidRPr="00EC1BE4">
              <w:t>zoonoses transferred by horses to humans, including Hendra, salmonella, ringworm,</w:t>
            </w:r>
            <w:r w:rsidR="004F2EE2">
              <w:t xml:space="preserve"> </w:t>
            </w:r>
            <w:r w:rsidRPr="00EC1BE4">
              <w:t xml:space="preserve">leptospirosis and </w:t>
            </w:r>
            <w:proofErr w:type="gramStart"/>
            <w:r w:rsidRPr="00EC1BE4">
              <w:t>cryptosporidiosis</w:t>
            </w:r>
            <w:proofErr w:type="gramEnd"/>
          </w:p>
          <w:p w14:paraId="5396CB39" w14:textId="309E1D15" w:rsidR="009A71B8" w:rsidRDefault="009A71B8" w:rsidP="004F2EE2">
            <w:pPr>
              <w:pStyle w:val="SIBulletList1"/>
            </w:pPr>
            <w:bookmarkStart w:id="1" w:name="_Hlk71829611"/>
            <w:r>
              <w:t>when owner or management consent is required prior to treating horse</w:t>
            </w:r>
            <w:r w:rsidR="00B50951">
              <w:t xml:space="preserve">s, including </w:t>
            </w:r>
            <w:r w:rsidR="00D450F9">
              <w:t xml:space="preserve">consideration of treatment </w:t>
            </w:r>
            <w:r w:rsidR="00B50951">
              <w:t>cost</w:t>
            </w:r>
            <w:r w:rsidR="00D450F9">
              <w:t>, i</w:t>
            </w:r>
            <w:r w:rsidR="00B50951">
              <w:t>nsurance cover and animal welfare</w:t>
            </w:r>
          </w:p>
          <w:p w14:paraId="5B02A910" w14:textId="2CB7A40F" w:rsidR="00D72AE9" w:rsidRPr="000754EC" w:rsidRDefault="00D72AE9" w:rsidP="004F2EE2">
            <w:pPr>
              <w:pStyle w:val="SIBulletList1"/>
            </w:pPr>
            <w:r w:rsidRPr="00D72AE9">
              <w:t xml:space="preserve">workplace procedures for recording, </w:t>
            </w:r>
            <w:proofErr w:type="gramStart"/>
            <w:r w:rsidRPr="00D72AE9">
              <w:t>storing</w:t>
            </w:r>
            <w:proofErr w:type="gramEnd"/>
            <w:r w:rsidRPr="00D72AE9">
              <w:t xml:space="preserve"> and reporting information</w:t>
            </w:r>
            <w:bookmarkEnd w:id="1"/>
            <w:r w:rsidR="00A75C75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76F47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76F47">
        <w:tc>
          <w:tcPr>
            <w:tcW w:w="5000" w:type="pct"/>
            <w:shd w:val="clear" w:color="auto" w:fill="auto"/>
          </w:tcPr>
          <w:p w14:paraId="4E3243A9" w14:textId="77777777" w:rsidR="00C62A37" w:rsidRPr="000433C1" w:rsidRDefault="00C62A37" w:rsidP="00C62A37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555A0301" w14:textId="77777777" w:rsidR="0014632E" w:rsidRPr="0014632E" w:rsidRDefault="0014632E" w:rsidP="0014632E">
            <w:pPr>
              <w:pStyle w:val="SIBulletList1"/>
            </w:pPr>
            <w:r w:rsidRPr="0014632E">
              <w:t>physical conditions:</w:t>
            </w:r>
          </w:p>
          <w:p w14:paraId="793233D2" w14:textId="4EDB6641" w:rsidR="0014632E" w:rsidRPr="0014632E" w:rsidRDefault="0014632E" w:rsidP="0014632E">
            <w:pPr>
              <w:pStyle w:val="SIBulletList2"/>
            </w:pPr>
            <w:r w:rsidRPr="0014632E">
              <w:t>a</w:t>
            </w:r>
            <w:r w:rsidR="00BA334E">
              <w:t>n equine</w:t>
            </w:r>
            <w:r w:rsidRPr="0014632E">
              <w:t xml:space="preserve"> workplace or an environment that accurately represents workplace conditions</w:t>
            </w:r>
          </w:p>
          <w:p w14:paraId="15FB062A" w14:textId="77777777" w:rsidR="0014632E" w:rsidRPr="0014632E" w:rsidRDefault="0014632E" w:rsidP="0014632E">
            <w:pPr>
              <w:pStyle w:val="SIBulletList1"/>
            </w:pPr>
            <w:r w:rsidRPr="0014632E">
              <w:t xml:space="preserve">resources, </w:t>
            </w:r>
            <w:proofErr w:type="gramStart"/>
            <w:r w:rsidRPr="0014632E">
              <w:t>equipment</w:t>
            </w:r>
            <w:proofErr w:type="gramEnd"/>
            <w:r w:rsidRPr="0014632E">
              <w:t xml:space="preserve"> and materials:</w:t>
            </w:r>
          </w:p>
          <w:p w14:paraId="367A6D76" w14:textId="6A21EED4" w:rsidR="009D2FC9" w:rsidRDefault="009D2FC9" w:rsidP="009D2FC9">
            <w:pPr>
              <w:pStyle w:val="SIBulletList2"/>
            </w:pPr>
            <w:r w:rsidRPr="009D2FC9">
              <w:t>live horses specified in the performance evidence assessed as suitable for the assessment of this unit and the individual being assessed</w:t>
            </w:r>
          </w:p>
          <w:p w14:paraId="5E886C2D" w14:textId="0DFFDDEC" w:rsidR="00C86681" w:rsidRDefault="00046DFD" w:rsidP="009D2FC9">
            <w:pPr>
              <w:pStyle w:val="SIBulletList2"/>
            </w:pPr>
            <w:r>
              <w:t>medications,</w:t>
            </w:r>
            <w:r w:rsidR="007C2B34">
              <w:t xml:space="preserve"> gear</w:t>
            </w:r>
            <w:r w:rsidR="0014632E" w:rsidRPr="0014632E">
              <w:t>, materials</w:t>
            </w:r>
            <w:r w:rsidR="00CD2530">
              <w:t>,</w:t>
            </w:r>
            <w:r w:rsidR="0014632E" w:rsidRPr="0014632E">
              <w:t xml:space="preserve"> </w:t>
            </w:r>
            <w:r w:rsidR="00CD2530">
              <w:t xml:space="preserve">tools </w:t>
            </w:r>
            <w:r w:rsidR="0014632E" w:rsidRPr="0014632E">
              <w:t>and equipment</w:t>
            </w:r>
            <w:r>
              <w:t xml:space="preserve"> including PPE</w:t>
            </w:r>
            <w:r w:rsidR="0014632E" w:rsidRPr="0014632E">
              <w:t xml:space="preserve"> </w:t>
            </w:r>
            <w:r>
              <w:t xml:space="preserve">required for the tasks specified </w:t>
            </w:r>
            <w:r w:rsidR="00C86681">
              <w:t>i</w:t>
            </w:r>
            <w:r>
              <w:t xml:space="preserve">n the performance </w:t>
            </w:r>
            <w:proofErr w:type="gramStart"/>
            <w:r>
              <w:t>evidence</w:t>
            </w:r>
            <w:proofErr w:type="gramEnd"/>
          </w:p>
          <w:p w14:paraId="722ACC8A" w14:textId="77777777" w:rsidR="00730481" w:rsidRDefault="00730481" w:rsidP="006A1BFE">
            <w:pPr>
              <w:pStyle w:val="SIBulletList2"/>
            </w:pPr>
            <w:r w:rsidRPr="0014632E">
              <w:t>reporting and recording forms</w:t>
            </w:r>
          </w:p>
          <w:p w14:paraId="5BB57667" w14:textId="2BF163F4" w:rsidR="0014632E" w:rsidRPr="0014632E" w:rsidRDefault="0014632E" w:rsidP="00170D8D">
            <w:pPr>
              <w:pStyle w:val="SIBulletList1"/>
            </w:pPr>
            <w:r w:rsidRPr="0014632E">
              <w:t>specifications:</w:t>
            </w:r>
          </w:p>
          <w:p w14:paraId="2F99294C" w14:textId="6B180CC0" w:rsidR="0014632E" w:rsidRPr="0014632E" w:rsidRDefault="0014632E" w:rsidP="008A17A5">
            <w:pPr>
              <w:pStyle w:val="SIBulletList2"/>
            </w:pPr>
            <w:r w:rsidRPr="0014632E">
              <w:t xml:space="preserve">workplace performance horse health </w:t>
            </w:r>
            <w:r w:rsidR="00170D8D">
              <w:t xml:space="preserve">programs and </w:t>
            </w:r>
            <w:r w:rsidRPr="0014632E">
              <w:t xml:space="preserve">procedures </w:t>
            </w:r>
            <w:r w:rsidR="007C2B34">
              <w:t>for the tasks specified in the performance evidenc</w:t>
            </w:r>
            <w:r w:rsidR="00730481">
              <w:t>e</w:t>
            </w:r>
            <w:r w:rsidRPr="0014632E">
              <w:t>.</w:t>
            </w:r>
          </w:p>
          <w:p w14:paraId="796BD988" w14:textId="77777777" w:rsidR="0014632E" w:rsidRDefault="0014632E" w:rsidP="0014632E"/>
          <w:p w14:paraId="72A78EB5" w14:textId="7AE4C240" w:rsidR="00C86681" w:rsidRPr="00C86681" w:rsidRDefault="00C86681" w:rsidP="006A1BFE">
            <w:pPr>
              <w:pStyle w:val="SIText"/>
              <w:rPr>
                <w:rStyle w:val="SITemporaryText-blue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>The</w:t>
            </w:r>
            <w:r w:rsidRPr="00EC6BDA">
              <w:rPr>
                <w:rStyle w:val="SITemporaryText-blue"/>
              </w:rPr>
              <w:t xml:space="preserve"> </w:t>
            </w:r>
            <w:r w:rsidRPr="006A1BFE">
              <w:rPr>
                <w:rStyle w:val="SIText-Italic"/>
              </w:rPr>
              <w:t>Companion Volume: User Guide: Safety in Equine Training</w:t>
            </w:r>
            <w:r w:rsidRPr="00C86681">
              <w:rPr>
                <w:rStyle w:val="SITemporaryText-blue"/>
              </w:rPr>
              <w:t xml:space="preserve"> </w:t>
            </w:r>
            <w:r w:rsidRPr="006A1BFE">
              <w:rPr>
                <w:rStyle w:val="SITemporaryText-blue"/>
                <w:color w:val="auto"/>
                <w:sz w:val="20"/>
              </w:rPr>
              <w:t xml:space="preserve">provides advice and sample templates to assist assessors with the risk assessments that should be undertaken to help ensure the safety of </w:t>
            </w:r>
            <w:r w:rsidR="00C62A37" w:rsidRPr="006A1BFE">
              <w:rPr>
                <w:rStyle w:val="SITemporaryText-blue"/>
                <w:color w:val="auto"/>
                <w:sz w:val="20"/>
              </w:rPr>
              <w:t>all</w:t>
            </w:r>
            <w:r w:rsidRPr="006A1BFE">
              <w:rPr>
                <w:rStyle w:val="SITemporaryText-blue"/>
                <w:color w:val="auto"/>
                <w:sz w:val="20"/>
              </w:rPr>
              <w:t xml:space="preserve"> others involved in the assessment.</w:t>
            </w:r>
          </w:p>
          <w:p w14:paraId="21380714" w14:textId="77777777" w:rsidR="00C86681" w:rsidRDefault="00C86681" w:rsidP="0014632E"/>
          <w:p w14:paraId="05C42BBF" w14:textId="398539AE" w:rsidR="00F1480E" w:rsidRPr="0014632E" w:rsidRDefault="0014632E" w:rsidP="0014632E">
            <w:r w:rsidRPr="0014632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176889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140A3" w14:textId="77777777" w:rsidR="002B0728" w:rsidRDefault="002B0728" w:rsidP="00BF3F0A">
      <w:r>
        <w:separator/>
      </w:r>
    </w:p>
    <w:p w14:paraId="75196BB4" w14:textId="77777777" w:rsidR="002B0728" w:rsidRDefault="002B0728"/>
  </w:endnote>
  <w:endnote w:type="continuationSeparator" w:id="0">
    <w:p w14:paraId="6EA1F2D9" w14:textId="77777777" w:rsidR="002B0728" w:rsidRDefault="002B0728" w:rsidP="00BF3F0A">
      <w:r>
        <w:continuationSeparator/>
      </w:r>
    </w:p>
    <w:p w14:paraId="55EE54CF" w14:textId="77777777" w:rsidR="002B0728" w:rsidRDefault="002B0728"/>
  </w:endnote>
  <w:endnote w:type="continuationNotice" w:id="1">
    <w:p w14:paraId="16787A15" w14:textId="77777777" w:rsidR="002B0728" w:rsidRDefault="002B07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3523" w14:textId="77777777" w:rsidR="00D242AB" w:rsidRDefault="00D242A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F10FB2" w:rsidRPr="000754EC" w:rsidRDefault="00F10FB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1E6E3E20" w:rsidR="00F10FB2" w:rsidRDefault="00F10FB2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F10FB2" w:rsidRDefault="00F10FB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A853" w14:textId="77777777" w:rsidR="00D242AB" w:rsidRDefault="00D242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3A2EB" w14:textId="77777777" w:rsidR="002B0728" w:rsidRDefault="002B0728" w:rsidP="00BF3F0A">
      <w:r>
        <w:separator/>
      </w:r>
    </w:p>
    <w:p w14:paraId="341DE538" w14:textId="77777777" w:rsidR="002B0728" w:rsidRDefault="002B0728"/>
  </w:footnote>
  <w:footnote w:type="continuationSeparator" w:id="0">
    <w:p w14:paraId="6D420104" w14:textId="77777777" w:rsidR="002B0728" w:rsidRDefault="002B0728" w:rsidP="00BF3F0A">
      <w:r>
        <w:continuationSeparator/>
      </w:r>
    </w:p>
    <w:p w14:paraId="182DF383" w14:textId="77777777" w:rsidR="002B0728" w:rsidRDefault="002B0728"/>
  </w:footnote>
  <w:footnote w:type="continuationNotice" w:id="1">
    <w:p w14:paraId="78D2BF3D" w14:textId="77777777" w:rsidR="002B0728" w:rsidRDefault="002B07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A447A" w14:textId="77777777" w:rsidR="00D242AB" w:rsidRDefault="00D242A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E4740" w14:textId="61490994" w:rsidR="00F10FB2" w:rsidRDefault="00176889">
    <w:sdt>
      <w:sdtPr>
        <w:id w:val="-1455939437"/>
        <w:docPartObj>
          <w:docPartGallery w:val="Watermarks"/>
          <w:docPartUnique/>
        </w:docPartObj>
      </w:sdtPr>
      <w:sdtEndPr/>
      <w:sdtContent>
        <w:r>
          <w:pict w14:anchorId="0F9147A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867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F52AF" w:rsidRPr="007C423A">
      <w:t>ACM</w:t>
    </w:r>
    <w:r w:rsidR="008F52AF">
      <w:t>EQU3X5</w:t>
    </w:r>
    <w:r w:rsidR="008F52AF" w:rsidRPr="007C423A">
      <w:t xml:space="preserve"> </w:t>
    </w:r>
    <w:r w:rsidR="008F52AF" w:rsidRPr="008F52AF">
      <w:t>Implement a horse health program</w:t>
    </w:r>
    <w:r w:rsidR="008F52AF" w:rsidRPr="008F52AF" w:rsidDel="008F52AF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739E" w14:textId="77777777" w:rsidR="00D242AB" w:rsidRDefault="00D242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C42E9"/>
    <w:multiLevelType w:val="multilevel"/>
    <w:tmpl w:val="2EDAE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6545BD"/>
    <w:multiLevelType w:val="multilevel"/>
    <w:tmpl w:val="4E9E6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BD2AB1"/>
    <w:multiLevelType w:val="multilevel"/>
    <w:tmpl w:val="2A04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D13BE"/>
    <w:multiLevelType w:val="multilevel"/>
    <w:tmpl w:val="2F960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285A29"/>
    <w:multiLevelType w:val="multilevel"/>
    <w:tmpl w:val="4D205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E73029"/>
    <w:multiLevelType w:val="multilevel"/>
    <w:tmpl w:val="B008A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A85FAE"/>
    <w:multiLevelType w:val="multilevel"/>
    <w:tmpl w:val="E82A2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084F5E"/>
    <w:multiLevelType w:val="multilevel"/>
    <w:tmpl w:val="27601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777078"/>
    <w:multiLevelType w:val="multilevel"/>
    <w:tmpl w:val="D6A89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7726B85"/>
    <w:multiLevelType w:val="multilevel"/>
    <w:tmpl w:val="23443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E943B5"/>
    <w:multiLevelType w:val="multilevel"/>
    <w:tmpl w:val="81DE88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70DA3"/>
    <w:multiLevelType w:val="multilevel"/>
    <w:tmpl w:val="942AA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3137BE"/>
    <w:multiLevelType w:val="multilevel"/>
    <w:tmpl w:val="81982C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55180"/>
    <w:multiLevelType w:val="multilevel"/>
    <w:tmpl w:val="D60892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C939B5"/>
    <w:multiLevelType w:val="multilevel"/>
    <w:tmpl w:val="16E480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7B6488"/>
    <w:multiLevelType w:val="multilevel"/>
    <w:tmpl w:val="FCE47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26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5"/>
  </w:num>
  <w:num w:numId="10">
    <w:abstractNumId w:val="19"/>
  </w:num>
  <w:num w:numId="11">
    <w:abstractNumId w:val="23"/>
  </w:num>
  <w:num w:numId="12">
    <w:abstractNumId w:val="20"/>
  </w:num>
  <w:num w:numId="13">
    <w:abstractNumId w:val="27"/>
  </w:num>
  <w:num w:numId="14">
    <w:abstractNumId w:val="7"/>
  </w:num>
  <w:num w:numId="15">
    <w:abstractNumId w:val="9"/>
  </w:num>
  <w:num w:numId="16">
    <w:abstractNumId w:val="29"/>
  </w:num>
  <w:num w:numId="17">
    <w:abstractNumId w:val="31"/>
  </w:num>
  <w:num w:numId="18">
    <w:abstractNumId w:val="18"/>
  </w:num>
  <w:num w:numId="19">
    <w:abstractNumId w:val="32"/>
  </w:num>
  <w:num w:numId="20">
    <w:abstractNumId w:val="33"/>
  </w:num>
  <w:num w:numId="21">
    <w:abstractNumId w:val="5"/>
  </w:num>
  <w:num w:numId="22">
    <w:abstractNumId w:val="6"/>
  </w:num>
  <w:num w:numId="23">
    <w:abstractNumId w:val="22"/>
  </w:num>
  <w:num w:numId="24">
    <w:abstractNumId w:val="12"/>
  </w:num>
  <w:num w:numId="25">
    <w:abstractNumId w:val="14"/>
  </w:num>
  <w:num w:numId="26">
    <w:abstractNumId w:val="17"/>
  </w:num>
  <w:num w:numId="27">
    <w:abstractNumId w:val="13"/>
  </w:num>
  <w:num w:numId="28">
    <w:abstractNumId w:val="21"/>
  </w:num>
  <w:num w:numId="29">
    <w:abstractNumId w:val="8"/>
  </w:num>
  <w:num w:numId="30">
    <w:abstractNumId w:val="11"/>
  </w:num>
  <w:num w:numId="31">
    <w:abstractNumId w:val="28"/>
  </w:num>
  <w:num w:numId="32">
    <w:abstractNumId w:val="24"/>
  </w:num>
  <w:num w:numId="33">
    <w:abstractNumId w:val="30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8674"/>
    <o:shapelayout v:ext="edit">
      <o:idmap v:ext="edit" data="2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1C89"/>
    <w:rsid w:val="00005A15"/>
    <w:rsid w:val="0001108F"/>
    <w:rsid w:val="000115E2"/>
    <w:rsid w:val="000126D0"/>
    <w:rsid w:val="0001296A"/>
    <w:rsid w:val="00016803"/>
    <w:rsid w:val="00023992"/>
    <w:rsid w:val="00026A8D"/>
    <w:rsid w:val="000275AE"/>
    <w:rsid w:val="00027FFE"/>
    <w:rsid w:val="0003573F"/>
    <w:rsid w:val="000376B3"/>
    <w:rsid w:val="00041127"/>
    <w:rsid w:val="00041E59"/>
    <w:rsid w:val="00046DFD"/>
    <w:rsid w:val="0005195C"/>
    <w:rsid w:val="000558FA"/>
    <w:rsid w:val="000604B0"/>
    <w:rsid w:val="00064BFE"/>
    <w:rsid w:val="00064DFE"/>
    <w:rsid w:val="00067A9A"/>
    <w:rsid w:val="00070B3E"/>
    <w:rsid w:val="00071802"/>
    <w:rsid w:val="00071F95"/>
    <w:rsid w:val="000737BB"/>
    <w:rsid w:val="00074A1D"/>
    <w:rsid w:val="00074E47"/>
    <w:rsid w:val="000754EC"/>
    <w:rsid w:val="000765B7"/>
    <w:rsid w:val="00083CE2"/>
    <w:rsid w:val="00087D2F"/>
    <w:rsid w:val="0009093B"/>
    <w:rsid w:val="000A5441"/>
    <w:rsid w:val="000B2022"/>
    <w:rsid w:val="000C03F2"/>
    <w:rsid w:val="000C056D"/>
    <w:rsid w:val="000C149A"/>
    <w:rsid w:val="000C1CA5"/>
    <w:rsid w:val="000C1EA7"/>
    <w:rsid w:val="000C224E"/>
    <w:rsid w:val="000D45D3"/>
    <w:rsid w:val="000E25E6"/>
    <w:rsid w:val="000E2C86"/>
    <w:rsid w:val="000E4D6E"/>
    <w:rsid w:val="000E6378"/>
    <w:rsid w:val="000F29F2"/>
    <w:rsid w:val="000F7526"/>
    <w:rsid w:val="00101659"/>
    <w:rsid w:val="00104097"/>
    <w:rsid w:val="00105AEA"/>
    <w:rsid w:val="001078BF"/>
    <w:rsid w:val="00133957"/>
    <w:rsid w:val="001372F6"/>
    <w:rsid w:val="00143EEA"/>
    <w:rsid w:val="00144088"/>
    <w:rsid w:val="00144385"/>
    <w:rsid w:val="0014632E"/>
    <w:rsid w:val="00146EEC"/>
    <w:rsid w:val="00151D55"/>
    <w:rsid w:val="00151D93"/>
    <w:rsid w:val="00154149"/>
    <w:rsid w:val="00156EF3"/>
    <w:rsid w:val="00165704"/>
    <w:rsid w:val="001678E3"/>
    <w:rsid w:val="001679C9"/>
    <w:rsid w:val="00170D8D"/>
    <w:rsid w:val="00175EC0"/>
    <w:rsid w:val="00176889"/>
    <w:rsid w:val="00176E4F"/>
    <w:rsid w:val="0018546B"/>
    <w:rsid w:val="00190290"/>
    <w:rsid w:val="00190EEC"/>
    <w:rsid w:val="001A6A3E"/>
    <w:rsid w:val="001A78E4"/>
    <w:rsid w:val="001A7B6D"/>
    <w:rsid w:val="001B0FD4"/>
    <w:rsid w:val="001B34D5"/>
    <w:rsid w:val="001B513A"/>
    <w:rsid w:val="001C0A75"/>
    <w:rsid w:val="001C1306"/>
    <w:rsid w:val="001C3BF0"/>
    <w:rsid w:val="001D231B"/>
    <w:rsid w:val="001D2A63"/>
    <w:rsid w:val="001D30EB"/>
    <w:rsid w:val="001D5C1B"/>
    <w:rsid w:val="001D7B72"/>
    <w:rsid w:val="001D7F5B"/>
    <w:rsid w:val="001E0849"/>
    <w:rsid w:val="001E08A0"/>
    <w:rsid w:val="001E0946"/>
    <w:rsid w:val="001E16BC"/>
    <w:rsid w:val="001E16DF"/>
    <w:rsid w:val="001F2BA5"/>
    <w:rsid w:val="001F308D"/>
    <w:rsid w:val="001F3C8A"/>
    <w:rsid w:val="00201967"/>
    <w:rsid w:val="00201A7C"/>
    <w:rsid w:val="00203A60"/>
    <w:rsid w:val="0021210E"/>
    <w:rsid w:val="0021414D"/>
    <w:rsid w:val="00215CBE"/>
    <w:rsid w:val="00223124"/>
    <w:rsid w:val="002233E7"/>
    <w:rsid w:val="00230D3A"/>
    <w:rsid w:val="00233143"/>
    <w:rsid w:val="00233342"/>
    <w:rsid w:val="00234444"/>
    <w:rsid w:val="00242293"/>
    <w:rsid w:val="00244EA7"/>
    <w:rsid w:val="00245EBD"/>
    <w:rsid w:val="0025085C"/>
    <w:rsid w:val="002533E5"/>
    <w:rsid w:val="00256047"/>
    <w:rsid w:val="0026117D"/>
    <w:rsid w:val="00261D25"/>
    <w:rsid w:val="00262409"/>
    <w:rsid w:val="00262683"/>
    <w:rsid w:val="00262FC3"/>
    <w:rsid w:val="0026394F"/>
    <w:rsid w:val="00267AF6"/>
    <w:rsid w:val="00276DB8"/>
    <w:rsid w:val="002804E3"/>
    <w:rsid w:val="00281241"/>
    <w:rsid w:val="002821D3"/>
    <w:rsid w:val="00282664"/>
    <w:rsid w:val="002836FF"/>
    <w:rsid w:val="00285FB8"/>
    <w:rsid w:val="0029607E"/>
    <w:rsid w:val="002970C3"/>
    <w:rsid w:val="002A3628"/>
    <w:rsid w:val="002A4CD3"/>
    <w:rsid w:val="002A6CC4"/>
    <w:rsid w:val="002B0728"/>
    <w:rsid w:val="002B3077"/>
    <w:rsid w:val="002B751C"/>
    <w:rsid w:val="002C3F8A"/>
    <w:rsid w:val="002C55E9"/>
    <w:rsid w:val="002C7E6B"/>
    <w:rsid w:val="002D0C8B"/>
    <w:rsid w:val="002D204D"/>
    <w:rsid w:val="002D330A"/>
    <w:rsid w:val="002E160B"/>
    <w:rsid w:val="002E170C"/>
    <w:rsid w:val="002E193E"/>
    <w:rsid w:val="002E22E6"/>
    <w:rsid w:val="002F52EF"/>
    <w:rsid w:val="00301C2E"/>
    <w:rsid w:val="0030433D"/>
    <w:rsid w:val="00305EFF"/>
    <w:rsid w:val="00310A6A"/>
    <w:rsid w:val="00310ECD"/>
    <w:rsid w:val="003144E6"/>
    <w:rsid w:val="00333902"/>
    <w:rsid w:val="003350CF"/>
    <w:rsid w:val="00337E82"/>
    <w:rsid w:val="00346FDC"/>
    <w:rsid w:val="00350BB1"/>
    <w:rsid w:val="00351F8A"/>
    <w:rsid w:val="00352C83"/>
    <w:rsid w:val="00361E70"/>
    <w:rsid w:val="00362693"/>
    <w:rsid w:val="0036547B"/>
    <w:rsid w:val="00366805"/>
    <w:rsid w:val="0037067D"/>
    <w:rsid w:val="00373436"/>
    <w:rsid w:val="00382DA6"/>
    <w:rsid w:val="003845C5"/>
    <w:rsid w:val="0038735B"/>
    <w:rsid w:val="00387EEB"/>
    <w:rsid w:val="003916D1"/>
    <w:rsid w:val="00394A29"/>
    <w:rsid w:val="00394C90"/>
    <w:rsid w:val="003A21B2"/>
    <w:rsid w:val="003A21F0"/>
    <w:rsid w:val="003A277F"/>
    <w:rsid w:val="003A58BA"/>
    <w:rsid w:val="003A5AE7"/>
    <w:rsid w:val="003A7221"/>
    <w:rsid w:val="003B3493"/>
    <w:rsid w:val="003B3935"/>
    <w:rsid w:val="003B77F2"/>
    <w:rsid w:val="003B79D7"/>
    <w:rsid w:val="003C13AE"/>
    <w:rsid w:val="003C583A"/>
    <w:rsid w:val="003C7152"/>
    <w:rsid w:val="003D230E"/>
    <w:rsid w:val="003D2E73"/>
    <w:rsid w:val="003D6192"/>
    <w:rsid w:val="003D675A"/>
    <w:rsid w:val="003E72B6"/>
    <w:rsid w:val="003E7BBE"/>
    <w:rsid w:val="004127E3"/>
    <w:rsid w:val="0042668C"/>
    <w:rsid w:val="0043212E"/>
    <w:rsid w:val="00434366"/>
    <w:rsid w:val="00434ECE"/>
    <w:rsid w:val="004366FB"/>
    <w:rsid w:val="00444423"/>
    <w:rsid w:val="00445859"/>
    <w:rsid w:val="00452F3E"/>
    <w:rsid w:val="004550CF"/>
    <w:rsid w:val="0046239A"/>
    <w:rsid w:val="004625B7"/>
    <w:rsid w:val="004640AE"/>
    <w:rsid w:val="00467699"/>
    <w:rsid w:val="004679E3"/>
    <w:rsid w:val="00470198"/>
    <w:rsid w:val="00475172"/>
    <w:rsid w:val="004758B0"/>
    <w:rsid w:val="004832D2"/>
    <w:rsid w:val="00485559"/>
    <w:rsid w:val="00485678"/>
    <w:rsid w:val="0049261D"/>
    <w:rsid w:val="0049794A"/>
    <w:rsid w:val="004A142B"/>
    <w:rsid w:val="004A3860"/>
    <w:rsid w:val="004A44E8"/>
    <w:rsid w:val="004A5006"/>
    <w:rsid w:val="004A581D"/>
    <w:rsid w:val="004A7275"/>
    <w:rsid w:val="004A7706"/>
    <w:rsid w:val="004A77E3"/>
    <w:rsid w:val="004B29B7"/>
    <w:rsid w:val="004B5F59"/>
    <w:rsid w:val="004B7A28"/>
    <w:rsid w:val="004C2244"/>
    <w:rsid w:val="004C79A1"/>
    <w:rsid w:val="004D0D5F"/>
    <w:rsid w:val="004D1569"/>
    <w:rsid w:val="004D44B1"/>
    <w:rsid w:val="004D49D7"/>
    <w:rsid w:val="004E0460"/>
    <w:rsid w:val="004E1579"/>
    <w:rsid w:val="004E242D"/>
    <w:rsid w:val="004E5FAE"/>
    <w:rsid w:val="004E6245"/>
    <w:rsid w:val="004E6741"/>
    <w:rsid w:val="004E7094"/>
    <w:rsid w:val="004F2EE2"/>
    <w:rsid w:val="004F5DC7"/>
    <w:rsid w:val="004F78DA"/>
    <w:rsid w:val="00500363"/>
    <w:rsid w:val="0050113D"/>
    <w:rsid w:val="005049C9"/>
    <w:rsid w:val="0050677E"/>
    <w:rsid w:val="005145AB"/>
    <w:rsid w:val="0051652D"/>
    <w:rsid w:val="00520E9A"/>
    <w:rsid w:val="005248C1"/>
    <w:rsid w:val="005251BB"/>
    <w:rsid w:val="00526134"/>
    <w:rsid w:val="00527F4B"/>
    <w:rsid w:val="00532148"/>
    <w:rsid w:val="005405B2"/>
    <w:rsid w:val="005423EF"/>
    <w:rsid w:val="005427C8"/>
    <w:rsid w:val="005446D1"/>
    <w:rsid w:val="0054760D"/>
    <w:rsid w:val="00554631"/>
    <w:rsid w:val="00555047"/>
    <w:rsid w:val="00556C4C"/>
    <w:rsid w:val="00557369"/>
    <w:rsid w:val="00557D22"/>
    <w:rsid w:val="00560126"/>
    <w:rsid w:val="005601E7"/>
    <w:rsid w:val="00562D09"/>
    <w:rsid w:val="00564ADD"/>
    <w:rsid w:val="00564F8B"/>
    <w:rsid w:val="00566472"/>
    <w:rsid w:val="00567EBE"/>
    <w:rsid w:val="005708EB"/>
    <w:rsid w:val="00575BC6"/>
    <w:rsid w:val="00583902"/>
    <w:rsid w:val="00586F34"/>
    <w:rsid w:val="005A1D70"/>
    <w:rsid w:val="005A3AA5"/>
    <w:rsid w:val="005A5BC4"/>
    <w:rsid w:val="005A6C9C"/>
    <w:rsid w:val="005A74DC"/>
    <w:rsid w:val="005B2F0C"/>
    <w:rsid w:val="005B5146"/>
    <w:rsid w:val="005B5A98"/>
    <w:rsid w:val="005C04A4"/>
    <w:rsid w:val="005C47B6"/>
    <w:rsid w:val="005C66B2"/>
    <w:rsid w:val="005D1AFD"/>
    <w:rsid w:val="005D1F0F"/>
    <w:rsid w:val="005E0670"/>
    <w:rsid w:val="005E51E6"/>
    <w:rsid w:val="005E7584"/>
    <w:rsid w:val="005F027A"/>
    <w:rsid w:val="005F0299"/>
    <w:rsid w:val="005F2424"/>
    <w:rsid w:val="005F2A7A"/>
    <w:rsid w:val="005F33CC"/>
    <w:rsid w:val="005F38BA"/>
    <w:rsid w:val="005F771F"/>
    <w:rsid w:val="00610B1D"/>
    <w:rsid w:val="00611ABE"/>
    <w:rsid w:val="006121D4"/>
    <w:rsid w:val="006135E8"/>
    <w:rsid w:val="00613B49"/>
    <w:rsid w:val="00616845"/>
    <w:rsid w:val="0061724A"/>
    <w:rsid w:val="00620E8E"/>
    <w:rsid w:val="006215B4"/>
    <w:rsid w:val="00623514"/>
    <w:rsid w:val="00623B0C"/>
    <w:rsid w:val="00625D49"/>
    <w:rsid w:val="00626F96"/>
    <w:rsid w:val="00633CFE"/>
    <w:rsid w:val="00634FCA"/>
    <w:rsid w:val="00635CD5"/>
    <w:rsid w:val="00643D1B"/>
    <w:rsid w:val="006452B8"/>
    <w:rsid w:val="00652E62"/>
    <w:rsid w:val="00653B93"/>
    <w:rsid w:val="00656348"/>
    <w:rsid w:val="006808DE"/>
    <w:rsid w:val="00682152"/>
    <w:rsid w:val="0068301C"/>
    <w:rsid w:val="00686A49"/>
    <w:rsid w:val="00687B62"/>
    <w:rsid w:val="00690C44"/>
    <w:rsid w:val="006942A6"/>
    <w:rsid w:val="006969D9"/>
    <w:rsid w:val="00697DC4"/>
    <w:rsid w:val="006A1BFE"/>
    <w:rsid w:val="006A2B68"/>
    <w:rsid w:val="006A6970"/>
    <w:rsid w:val="006C2F32"/>
    <w:rsid w:val="006C4E5A"/>
    <w:rsid w:val="006D0780"/>
    <w:rsid w:val="006D1AF9"/>
    <w:rsid w:val="006D38C3"/>
    <w:rsid w:val="006D3DC7"/>
    <w:rsid w:val="006D4448"/>
    <w:rsid w:val="006D6DFD"/>
    <w:rsid w:val="006E0646"/>
    <w:rsid w:val="006E2C4D"/>
    <w:rsid w:val="006E42FE"/>
    <w:rsid w:val="006F084A"/>
    <w:rsid w:val="006F09A7"/>
    <w:rsid w:val="006F0D02"/>
    <w:rsid w:val="006F10FE"/>
    <w:rsid w:val="006F3622"/>
    <w:rsid w:val="006F4FB1"/>
    <w:rsid w:val="00705A46"/>
    <w:rsid w:val="00705EEC"/>
    <w:rsid w:val="00707274"/>
    <w:rsid w:val="00707741"/>
    <w:rsid w:val="007134FE"/>
    <w:rsid w:val="00715794"/>
    <w:rsid w:val="007164BB"/>
    <w:rsid w:val="00717385"/>
    <w:rsid w:val="00721892"/>
    <w:rsid w:val="00721AA9"/>
    <w:rsid w:val="00722769"/>
    <w:rsid w:val="007265DD"/>
    <w:rsid w:val="00726A14"/>
    <w:rsid w:val="00727901"/>
    <w:rsid w:val="00730481"/>
    <w:rsid w:val="0073075B"/>
    <w:rsid w:val="0073404B"/>
    <w:rsid w:val="007341FF"/>
    <w:rsid w:val="007369B8"/>
    <w:rsid w:val="007404E9"/>
    <w:rsid w:val="007444CF"/>
    <w:rsid w:val="00745E49"/>
    <w:rsid w:val="007524F8"/>
    <w:rsid w:val="00752C75"/>
    <w:rsid w:val="00757005"/>
    <w:rsid w:val="00761DBE"/>
    <w:rsid w:val="0076523B"/>
    <w:rsid w:val="00771B60"/>
    <w:rsid w:val="00781D77"/>
    <w:rsid w:val="00783549"/>
    <w:rsid w:val="00784465"/>
    <w:rsid w:val="00785AD0"/>
    <w:rsid w:val="007860B7"/>
    <w:rsid w:val="00786DC8"/>
    <w:rsid w:val="00787753"/>
    <w:rsid w:val="00787D92"/>
    <w:rsid w:val="007A300D"/>
    <w:rsid w:val="007C2B34"/>
    <w:rsid w:val="007C423A"/>
    <w:rsid w:val="007C4AEC"/>
    <w:rsid w:val="007C6EE5"/>
    <w:rsid w:val="007D5A78"/>
    <w:rsid w:val="007D6FC1"/>
    <w:rsid w:val="007E3BD1"/>
    <w:rsid w:val="007E64FC"/>
    <w:rsid w:val="007E6CC9"/>
    <w:rsid w:val="007F1563"/>
    <w:rsid w:val="007F192E"/>
    <w:rsid w:val="007F1EB2"/>
    <w:rsid w:val="007F44DB"/>
    <w:rsid w:val="007F544F"/>
    <w:rsid w:val="007F5A8B"/>
    <w:rsid w:val="00803786"/>
    <w:rsid w:val="0080753D"/>
    <w:rsid w:val="00807BCB"/>
    <w:rsid w:val="0081425A"/>
    <w:rsid w:val="00817D51"/>
    <w:rsid w:val="00823530"/>
    <w:rsid w:val="00823FF4"/>
    <w:rsid w:val="00825D9E"/>
    <w:rsid w:val="008274E6"/>
    <w:rsid w:val="00827771"/>
    <w:rsid w:val="00830267"/>
    <w:rsid w:val="008306E7"/>
    <w:rsid w:val="008322BE"/>
    <w:rsid w:val="00834BC8"/>
    <w:rsid w:val="00837FD6"/>
    <w:rsid w:val="00841B73"/>
    <w:rsid w:val="00847B60"/>
    <w:rsid w:val="00850243"/>
    <w:rsid w:val="00851BE5"/>
    <w:rsid w:val="008545EB"/>
    <w:rsid w:val="0086441B"/>
    <w:rsid w:val="00865011"/>
    <w:rsid w:val="0086516E"/>
    <w:rsid w:val="00865732"/>
    <w:rsid w:val="0087114D"/>
    <w:rsid w:val="0087364F"/>
    <w:rsid w:val="0087690A"/>
    <w:rsid w:val="008804B1"/>
    <w:rsid w:val="00882E47"/>
    <w:rsid w:val="00886790"/>
    <w:rsid w:val="008908DE"/>
    <w:rsid w:val="008A0B24"/>
    <w:rsid w:val="008A12ED"/>
    <w:rsid w:val="008A33F5"/>
    <w:rsid w:val="008A39D3"/>
    <w:rsid w:val="008B2C77"/>
    <w:rsid w:val="008B4AD2"/>
    <w:rsid w:val="008B7138"/>
    <w:rsid w:val="008B7FC5"/>
    <w:rsid w:val="008C39F4"/>
    <w:rsid w:val="008D5DDD"/>
    <w:rsid w:val="008E1CA2"/>
    <w:rsid w:val="008E260C"/>
    <w:rsid w:val="008E39BE"/>
    <w:rsid w:val="008E62EC"/>
    <w:rsid w:val="008F32F6"/>
    <w:rsid w:val="008F52AF"/>
    <w:rsid w:val="00900210"/>
    <w:rsid w:val="009030E5"/>
    <w:rsid w:val="00915EF5"/>
    <w:rsid w:val="009162B7"/>
    <w:rsid w:val="00916CD7"/>
    <w:rsid w:val="00920927"/>
    <w:rsid w:val="00920F0D"/>
    <w:rsid w:val="00921B38"/>
    <w:rsid w:val="00923720"/>
    <w:rsid w:val="00924526"/>
    <w:rsid w:val="009277B7"/>
    <w:rsid w:val="009278C9"/>
    <w:rsid w:val="00932CD7"/>
    <w:rsid w:val="00934370"/>
    <w:rsid w:val="009448EB"/>
    <w:rsid w:val="00944C09"/>
    <w:rsid w:val="00947470"/>
    <w:rsid w:val="00947504"/>
    <w:rsid w:val="00947EF1"/>
    <w:rsid w:val="00950A50"/>
    <w:rsid w:val="009527CB"/>
    <w:rsid w:val="00953835"/>
    <w:rsid w:val="00960F6C"/>
    <w:rsid w:val="009634D4"/>
    <w:rsid w:val="00970747"/>
    <w:rsid w:val="0099134A"/>
    <w:rsid w:val="00993EE7"/>
    <w:rsid w:val="00997BFC"/>
    <w:rsid w:val="009A5900"/>
    <w:rsid w:val="009A6E6C"/>
    <w:rsid w:val="009A6E95"/>
    <w:rsid w:val="009A6F3F"/>
    <w:rsid w:val="009A71B8"/>
    <w:rsid w:val="009B331A"/>
    <w:rsid w:val="009C2650"/>
    <w:rsid w:val="009C7855"/>
    <w:rsid w:val="009D15E2"/>
    <w:rsid w:val="009D15FE"/>
    <w:rsid w:val="009D2FC9"/>
    <w:rsid w:val="009D411C"/>
    <w:rsid w:val="009D58AD"/>
    <w:rsid w:val="009D5D2C"/>
    <w:rsid w:val="009D7CAC"/>
    <w:rsid w:val="009E760B"/>
    <w:rsid w:val="009F0DCC"/>
    <w:rsid w:val="009F11CA"/>
    <w:rsid w:val="00A0474C"/>
    <w:rsid w:val="00A054EB"/>
    <w:rsid w:val="00A0695B"/>
    <w:rsid w:val="00A13052"/>
    <w:rsid w:val="00A17B83"/>
    <w:rsid w:val="00A216A8"/>
    <w:rsid w:val="00A21B80"/>
    <w:rsid w:val="00A223A6"/>
    <w:rsid w:val="00A3639E"/>
    <w:rsid w:val="00A4399A"/>
    <w:rsid w:val="00A5092E"/>
    <w:rsid w:val="00A554D6"/>
    <w:rsid w:val="00A56E14"/>
    <w:rsid w:val="00A57C0F"/>
    <w:rsid w:val="00A623C5"/>
    <w:rsid w:val="00A6476B"/>
    <w:rsid w:val="00A656A9"/>
    <w:rsid w:val="00A6615C"/>
    <w:rsid w:val="00A752E4"/>
    <w:rsid w:val="00A75C75"/>
    <w:rsid w:val="00A76C6C"/>
    <w:rsid w:val="00A87356"/>
    <w:rsid w:val="00A92DD1"/>
    <w:rsid w:val="00AA5338"/>
    <w:rsid w:val="00AB1B8E"/>
    <w:rsid w:val="00AB3EC1"/>
    <w:rsid w:val="00AB46DE"/>
    <w:rsid w:val="00AC0696"/>
    <w:rsid w:val="00AC0DC1"/>
    <w:rsid w:val="00AC4C98"/>
    <w:rsid w:val="00AC4EBB"/>
    <w:rsid w:val="00AC5F6B"/>
    <w:rsid w:val="00AD3896"/>
    <w:rsid w:val="00AD5B47"/>
    <w:rsid w:val="00AE1ED9"/>
    <w:rsid w:val="00AE32CB"/>
    <w:rsid w:val="00AE6C0B"/>
    <w:rsid w:val="00AF3957"/>
    <w:rsid w:val="00AF54CE"/>
    <w:rsid w:val="00AF6600"/>
    <w:rsid w:val="00AF68B0"/>
    <w:rsid w:val="00AF6BFB"/>
    <w:rsid w:val="00B002EA"/>
    <w:rsid w:val="00B0325E"/>
    <w:rsid w:val="00B0712C"/>
    <w:rsid w:val="00B12013"/>
    <w:rsid w:val="00B14805"/>
    <w:rsid w:val="00B20DB5"/>
    <w:rsid w:val="00B210BD"/>
    <w:rsid w:val="00B22C67"/>
    <w:rsid w:val="00B24A4E"/>
    <w:rsid w:val="00B303FF"/>
    <w:rsid w:val="00B3508F"/>
    <w:rsid w:val="00B377D5"/>
    <w:rsid w:val="00B443EE"/>
    <w:rsid w:val="00B50951"/>
    <w:rsid w:val="00B51D90"/>
    <w:rsid w:val="00B52F4B"/>
    <w:rsid w:val="00B560C8"/>
    <w:rsid w:val="00B61150"/>
    <w:rsid w:val="00B61540"/>
    <w:rsid w:val="00B65BC7"/>
    <w:rsid w:val="00B72260"/>
    <w:rsid w:val="00B734DC"/>
    <w:rsid w:val="00B746B9"/>
    <w:rsid w:val="00B76269"/>
    <w:rsid w:val="00B826F5"/>
    <w:rsid w:val="00B82FAB"/>
    <w:rsid w:val="00B84035"/>
    <w:rsid w:val="00B848D4"/>
    <w:rsid w:val="00B865B7"/>
    <w:rsid w:val="00BA1CB1"/>
    <w:rsid w:val="00BA334E"/>
    <w:rsid w:val="00BA4178"/>
    <w:rsid w:val="00BA482D"/>
    <w:rsid w:val="00BA4DA7"/>
    <w:rsid w:val="00BA6F49"/>
    <w:rsid w:val="00BB1755"/>
    <w:rsid w:val="00BB1C4A"/>
    <w:rsid w:val="00BB23F4"/>
    <w:rsid w:val="00BC3728"/>
    <w:rsid w:val="00BC5075"/>
    <w:rsid w:val="00BC5419"/>
    <w:rsid w:val="00BC7311"/>
    <w:rsid w:val="00BC78CF"/>
    <w:rsid w:val="00BD3B0F"/>
    <w:rsid w:val="00BD4694"/>
    <w:rsid w:val="00BE0675"/>
    <w:rsid w:val="00BE5889"/>
    <w:rsid w:val="00BE6E9F"/>
    <w:rsid w:val="00BF1D4C"/>
    <w:rsid w:val="00BF3F0A"/>
    <w:rsid w:val="00BF756E"/>
    <w:rsid w:val="00BF7A95"/>
    <w:rsid w:val="00C07944"/>
    <w:rsid w:val="00C143C3"/>
    <w:rsid w:val="00C16671"/>
    <w:rsid w:val="00C1739B"/>
    <w:rsid w:val="00C21ADE"/>
    <w:rsid w:val="00C26067"/>
    <w:rsid w:val="00C30A29"/>
    <w:rsid w:val="00C317DC"/>
    <w:rsid w:val="00C40FA9"/>
    <w:rsid w:val="00C578E9"/>
    <w:rsid w:val="00C62A37"/>
    <w:rsid w:val="00C70626"/>
    <w:rsid w:val="00C72860"/>
    <w:rsid w:val="00C73582"/>
    <w:rsid w:val="00C73B90"/>
    <w:rsid w:val="00C742EC"/>
    <w:rsid w:val="00C76F47"/>
    <w:rsid w:val="00C86681"/>
    <w:rsid w:val="00C869CE"/>
    <w:rsid w:val="00C96AF3"/>
    <w:rsid w:val="00C97CCC"/>
    <w:rsid w:val="00CA01F3"/>
    <w:rsid w:val="00CA0274"/>
    <w:rsid w:val="00CA139A"/>
    <w:rsid w:val="00CB34AA"/>
    <w:rsid w:val="00CB746F"/>
    <w:rsid w:val="00CC1142"/>
    <w:rsid w:val="00CC451E"/>
    <w:rsid w:val="00CD007C"/>
    <w:rsid w:val="00CD2530"/>
    <w:rsid w:val="00CD4E9D"/>
    <w:rsid w:val="00CD4F4D"/>
    <w:rsid w:val="00CE4C70"/>
    <w:rsid w:val="00CE7D19"/>
    <w:rsid w:val="00CF0CF5"/>
    <w:rsid w:val="00CF0F46"/>
    <w:rsid w:val="00CF2B3E"/>
    <w:rsid w:val="00D0201F"/>
    <w:rsid w:val="00D03685"/>
    <w:rsid w:val="00D07D4E"/>
    <w:rsid w:val="00D115AA"/>
    <w:rsid w:val="00D137C7"/>
    <w:rsid w:val="00D145BE"/>
    <w:rsid w:val="00D2035A"/>
    <w:rsid w:val="00D20C57"/>
    <w:rsid w:val="00D242AB"/>
    <w:rsid w:val="00D25D16"/>
    <w:rsid w:val="00D32124"/>
    <w:rsid w:val="00D34A23"/>
    <w:rsid w:val="00D41D9A"/>
    <w:rsid w:val="00D450F9"/>
    <w:rsid w:val="00D5291C"/>
    <w:rsid w:val="00D54C76"/>
    <w:rsid w:val="00D5625D"/>
    <w:rsid w:val="00D632BB"/>
    <w:rsid w:val="00D704B9"/>
    <w:rsid w:val="00D71E43"/>
    <w:rsid w:val="00D727F3"/>
    <w:rsid w:val="00D72AE9"/>
    <w:rsid w:val="00D72EF6"/>
    <w:rsid w:val="00D7322F"/>
    <w:rsid w:val="00D73695"/>
    <w:rsid w:val="00D73AE2"/>
    <w:rsid w:val="00D75C71"/>
    <w:rsid w:val="00D810DE"/>
    <w:rsid w:val="00D85055"/>
    <w:rsid w:val="00D869D5"/>
    <w:rsid w:val="00D87D32"/>
    <w:rsid w:val="00D90F76"/>
    <w:rsid w:val="00D91188"/>
    <w:rsid w:val="00D92C83"/>
    <w:rsid w:val="00DA0A81"/>
    <w:rsid w:val="00DA3C10"/>
    <w:rsid w:val="00DA53B5"/>
    <w:rsid w:val="00DB20D7"/>
    <w:rsid w:val="00DB495F"/>
    <w:rsid w:val="00DC1D69"/>
    <w:rsid w:val="00DC20BE"/>
    <w:rsid w:val="00DC3363"/>
    <w:rsid w:val="00DC3C37"/>
    <w:rsid w:val="00DC4215"/>
    <w:rsid w:val="00DC5A3A"/>
    <w:rsid w:val="00DC5B36"/>
    <w:rsid w:val="00DC69A7"/>
    <w:rsid w:val="00DD0726"/>
    <w:rsid w:val="00DD0CCB"/>
    <w:rsid w:val="00DD24EC"/>
    <w:rsid w:val="00DE13B2"/>
    <w:rsid w:val="00DF7595"/>
    <w:rsid w:val="00E03AE0"/>
    <w:rsid w:val="00E0530F"/>
    <w:rsid w:val="00E238E6"/>
    <w:rsid w:val="00E24CDF"/>
    <w:rsid w:val="00E34CD8"/>
    <w:rsid w:val="00E35064"/>
    <w:rsid w:val="00E3681D"/>
    <w:rsid w:val="00E40225"/>
    <w:rsid w:val="00E41F18"/>
    <w:rsid w:val="00E444C2"/>
    <w:rsid w:val="00E501F0"/>
    <w:rsid w:val="00E6166D"/>
    <w:rsid w:val="00E66CD6"/>
    <w:rsid w:val="00E86573"/>
    <w:rsid w:val="00E9173C"/>
    <w:rsid w:val="00E91BFF"/>
    <w:rsid w:val="00E92933"/>
    <w:rsid w:val="00E94FAD"/>
    <w:rsid w:val="00EB0AA4"/>
    <w:rsid w:val="00EB391F"/>
    <w:rsid w:val="00EB5C88"/>
    <w:rsid w:val="00EC0469"/>
    <w:rsid w:val="00EC0C3E"/>
    <w:rsid w:val="00EC1BE4"/>
    <w:rsid w:val="00EC7D55"/>
    <w:rsid w:val="00ED23A1"/>
    <w:rsid w:val="00EE2B16"/>
    <w:rsid w:val="00EE3990"/>
    <w:rsid w:val="00EE518D"/>
    <w:rsid w:val="00EE5287"/>
    <w:rsid w:val="00EF01F8"/>
    <w:rsid w:val="00EF3268"/>
    <w:rsid w:val="00EF40EF"/>
    <w:rsid w:val="00EF47FE"/>
    <w:rsid w:val="00EF63E9"/>
    <w:rsid w:val="00F02837"/>
    <w:rsid w:val="00F069BD"/>
    <w:rsid w:val="00F10FB2"/>
    <w:rsid w:val="00F1480E"/>
    <w:rsid w:val="00F1497D"/>
    <w:rsid w:val="00F16AAC"/>
    <w:rsid w:val="00F21DC7"/>
    <w:rsid w:val="00F2382E"/>
    <w:rsid w:val="00F27A12"/>
    <w:rsid w:val="00F30C7D"/>
    <w:rsid w:val="00F33FF2"/>
    <w:rsid w:val="00F4058D"/>
    <w:rsid w:val="00F40FB0"/>
    <w:rsid w:val="00F41FD2"/>
    <w:rsid w:val="00F438FC"/>
    <w:rsid w:val="00F509E1"/>
    <w:rsid w:val="00F5616F"/>
    <w:rsid w:val="00F56451"/>
    <w:rsid w:val="00F56827"/>
    <w:rsid w:val="00F62866"/>
    <w:rsid w:val="00F65EF0"/>
    <w:rsid w:val="00F673A9"/>
    <w:rsid w:val="00F71651"/>
    <w:rsid w:val="00F726F8"/>
    <w:rsid w:val="00F76191"/>
    <w:rsid w:val="00F76CC6"/>
    <w:rsid w:val="00F83D7C"/>
    <w:rsid w:val="00FA2B70"/>
    <w:rsid w:val="00FA65AA"/>
    <w:rsid w:val="00FA75FC"/>
    <w:rsid w:val="00FB232E"/>
    <w:rsid w:val="00FC21BC"/>
    <w:rsid w:val="00FC23AF"/>
    <w:rsid w:val="00FD36C7"/>
    <w:rsid w:val="00FD557D"/>
    <w:rsid w:val="00FE0282"/>
    <w:rsid w:val="00FE0B59"/>
    <w:rsid w:val="00FE124D"/>
    <w:rsid w:val="00FE2465"/>
    <w:rsid w:val="00FE775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4632E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365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63D74E-FAA5-4D8C-95FC-A422E637A6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0F32D2-FDE9-4201-8BC7-2125F93EA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ad090d0a-b4a5-4b20-b71e-3d680d86b506"/>
    <ds:schemaRef ds:uri="http://schemas.microsoft.com/office/2006/metadata/properties"/>
    <ds:schemaRef ds:uri="http://purl.org/dc/dcmitype/"/>
    <ds:schemaRef ds:uri="d50bbff7-d6dd-47d2-864a-cfdc2c3db0f4"/>
    <ds:schemaRef ds:uri="http://schemas.microsoft.com/sharepoint/v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5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148</cp:revision>
  <cp:lastPrinted>2016-05-27T05:21:00Z</cp:lastPrinted>
  <dcterms:created xsi:type="dcterms:W3CDTF">2020-12-17T08:24:00Z</dcterms:created>
  <dcterms:modified xsi:type="dcterms:W3CDTF">2021-06-10T05:42:00Z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